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54B" w:rsidRPr="00E8554B" w:rsidRDefault="00E8554B" w:rsidP="00E8554B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E8554B">
        <w:rPr>
          <w:rStyle w:val="20"/>
          <w:rFonts w:ascii="Times New Roman" w:eastAsia="標楷體" w:hAnsi="Times New Roman"/>
          <w:bCs/>
          <w:lang w:eastAsia="zh-TW"/>
        </w:rPr>
        <w:t xml:space="preserve"> (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E8554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="005A2EAE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Health-101</w:t>
      </w:r>
      <w:r w:rsidRPr="00E8554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="005A2EAE">
        <w:rPr>
          <w:rStyle w:val="20"/>
          <w:rFonts w:ascii="Times New Roman" w:eastAsia="標楷體" w:hAnsi="Times New Roman"/>
          <w:bCs/>
          <w:lang w:eastAsia="zh-TW"/>
        </w:rPr>
        <w:t>LC</w:t>
      </w:r>
      <w:r w:rsidR="00E56065">
        <w:rPr>
          <w:rStyle w:val="20"/>
          <w:rFonts w:ascii="Times New Roman" w:eastAsia="標楷體" w:hAnsi="Times New Roman"/>
          <w:bCs/>
          <w:lang w:eastAsia="zh-TW"/>
        </w:rPr>
        <w:t>_MASTER_TABLE</w:t>
      </w:r>
    </w:p>
    <w:bookmarkEnd w:id="0"/>
    <w:p w:rsidR="00E8554B" w:rsidRPr="0030027A" w:rsidRDefault="007B5BC6" w:rsidP="00E8554B">
      <w:pPr>
        <w:jc w:val="center"/>
        <w:rPr>
          <w:rStyle w:val="20"/>
          <w:rFonts w:ascii="標楷體" w:eastAsia="標楷體" w:hAnsi="標楷體"/>
          <w:bCs/>
          <w:sz w:val="24"/>
          <w:szCs w:val="24"/>
          <w:lang w:eastAsia="zh-TW"/>
        </w:rPr>
      </w:pPr>
      <w:r w:rsidRPr="00C53C47">
        <w:rPr>
          <w:rFonts w:ascii="標楷體" w:eastAsia="標楷體" w:hAnsi="標楷體" w:hint="eastAsia"/>
          <w:b/>
          <w:bCs/>
          <w:kern w:val="28"/>
          <w:sz w:val="28"/>
        </w:rPr>
        <w:t>肺癌</w:t>
      </w:r>
      <w:r w:rsidR="00E56065" w:rsidRPr="00C53C47">
        <w:rPr>
          <w:rFonts w:ascii="標楷體" w:eastAsia="標楷體" w:hAnsi="標楷體" w:hint="eastAsia"/>
          <w:b/>
          <w:bCs/>
          <w:kern w:val="28"/>
          <w:sz w:val="28"/>
        </w:rPr>
        <w:t>研究主檔</w:t>
      </w:r>
      <w:r w:rsidR="00E8554B" w:rsidRPr="00C53C47">
        <w:rPr>
          <w:rStyle w:val="20"/>
          <w:rFonts w:ascii="標楷體" w:eastAsia="標楷體" w:hAnsi="標楷體" w:hint="eastAsia"/>
          <w:bCs/>
          <w:sz w:val="28"/>
          <w:szCs w:val="24"/>
          <w:lang w:eastAsia="zh-TW"/>
        </w:rPr>
        <w:t xml:space="preserve"> 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1"/>
        <w:gridCol w:w="568"/>
        <w:gridCol w:w="1985"/>
        <w:gridCol w:w="566"/>
        <w:gridCol w:w="2666"/>
        <w:gridCol w:w="1832"/>
        <w:gridCol w:w="1554"/>
      </w:tblGrid>
      <w:tr w:rsidR="001A69CE" w:rsidRPr="0030027A" w:rsidTr="00C53C47">
        <w:trPr>
          <w:trHeight w:val="535"/>
          <w:jc w:val="center"/>
        </w:trPr>
        <w:tc>
          <w:tcPr>
            <w:tcW w:w="2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  <w:tc>
          <w:tcPr>
            <w:tcW w:w="2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欄位</w:t>
            </w:r>
          </w:p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序號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F63D85" w:rsidRPr="0030027A" w:rsidRDefault="00F63D85" w:rsidP="000E329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kern w:val="0"/>
              </w:rPr>
              <w:t>欄位名稱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欄位格式</w:t>
            </w:r>
          </w:p>
        </w:tc>
        <w:tc>
          <w:tcPr>
            <w:tcW w:w="13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:rsidR="00F63D85" w:rsidRPr="0030027A" w:rsidRDefault="00F63D85" w:rsidP="000E3293">
            <w:pPr>
              <w:widowControl/>
              <w:ind w:leftChars="37" w:left="89"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kern w:val="0"/>
              </w:rPr>
              <w:t>欄位中文說明</w:t>
            </w:r>
          </w:p>
        </w:tc>
        <w:tc>
          <w:tcPr>
            <w:tcW w:w="94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kern w:val="0"/>
              </w:rPr>
            </w:pPr>
            <w:r w:rsidRPr="0030027A">
              <w:rPr>
                <w:rFonts w:ascii="標楷體" w:eastAsia="標楷體" w:hAnsi="標楷體" w:cs="新細明體"/>
                <w:b/>
                <w:kern w:val="0"/>
              </w:rPr>
              <w:t>備註</w:t>
            </w:r>
          </w:p>
        </w:tc>
        <w:tc>
          <w:tcPr>
            <w:tcW w:w="79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F63D85" w:rsidRPr="0030027A" w:rsidRDefault="00F63D85" w:rsidP="000E3293">
            <w:pPr>
              <w:widowControl/>
              <w:jc w:val="center"/>
              <w:rPr>
                <w:rFonts w:ascii="標楷體" w:eastAsia="標楷體" w:hAnsi="標楷體" w:cs="新細明體"/>
                <w:b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b/>
                <w:color w:val="000000" w:themeColor="text1"/>
                <w:kern w:val="0"/>
              </w:rPr>
              <w:t>資料欄位需求之緣由或目的</w:t>
            </w: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12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已加密轉碼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SEX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原始</w:t>
            </w:r>
            <w:proofErr w:type="gramStart"/>
            <w:r w:rsidRPr="0030027A">
              <w:rPr>
                <w:rFonts w:ascii="標楷體" w:eastAsia="標楷體" w:hAnsi="標楷體" w:hint="eastAsia"/>
              </w:rPr>
              <w:t>檔</w:t>
            </w:r>
            <w:proofErr w:type="gramEnd"/>
            <w:r w:rsidRPr="0030027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B90A8D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B90A8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BIRTH_Y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出生年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B90A8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提供出生年YYYY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B90A8D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DIAG_DT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診斷日期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YYYYMMDD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HISTBEH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組織類型與</w:t>
            </w:r>
            <w:proofErr w:type="gramStart"/>
            <w:r w:rsidRPr="0030027A">
              <w:rPr>
                <w:rFonts w:ascii="標楷體" w:eastAsia="標楷體" w:hAnsi="標楷體" w:hint="eastAsia"/>
              </w:rPr>
              <w:t>性態碼</w:t>
            </w:r>
            <w:proofErr w:type="gramEnd"/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CASITE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原發部位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TX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C53C47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15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治療情形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DIAGAGE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3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診斷年齡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RESID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戶籍地代碼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CONFIRM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 xml:space="preserve">癌症確診方式 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GRADE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分級/分化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ID_S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ID_ROC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</w:t>
            </w:r>
            <w:proofErr w:type="gramStart"/>
            <w:r w:rsidRPr="0030027A">
              <w:rPr>
                <w:rFonts w:ascii="標楷體" w:eastAsia="標楷體" w:hAnsi="標楷體" w:hint="eastAsia"/>
              </w:rPr>
              <w:t>字號檢誤</w:t>
            </w:r>
            <w:proofErr w:type="gramEnd"/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DEATH_ID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12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3CBD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已加密轉碼</w:t>
            </w:r>
          </w:p>
          <w:p w:rsidR="00F63D85" w:rsidRPr="0030027A" w:rsidRDefault="00F23CBD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(無死因資料者，此欄空白)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15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DEATH_SEX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E56065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16</w:t>
            </w:r>
          </w:p>
        </w:tc>
        <w:tc>
          <w:tcPr>
            <w:tcW w:w="102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DEATH_BIRTH_YM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6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出生年月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</w:t>
            </w:r>
            <w:r w:rsidRPr="0030027A">
              <w:rPr>
                <w:rFonts w:ascii="標楷體" w:eastAsia="標楷體" w:hAnsi="標楷體" w:cs="新細明體"/>
                <w:kern w:val="0"/>
              </w:rPr>
              <w:t>西元</w:t>
            </w:r>
            <w:r w:rsidRPr="0030027A">
              <w:rPr>
                <w:rFonts w:ascii="標楷體" w:eastAsia="標楷體" w:hAnsi="標楷體"/>
              </w:rPr>
              <w:t>出生年月YYYYMM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DEATH_D_DATE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死亡日期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提供</w:t>
            </w:r>
            <w:r w:rsidRPr="0030027A">
              <w:rPr>
                <w:rFonts w:ascii="標楷體" w:eastAsia="標楷體" w:hAnsi="標楷體" w:cs="新細明體"/>
                <w:kern w:val="0"/>
              </w:rPr>
              <w:t>西元</w:t>
            </w:r>
            <w:r w:rsidRPr="0030027A">
              <w:rPr>
                <w:rFonts w:ascii="標楷體" w:eastAsia="標楷體" w:hAnsi="標楷體"/>
              </w:rPr>
              <w:t>死亡年月日YYYYMMDD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DEATH_D_CODE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死因分類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ICD8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  <w:r w:rsidRPr="0030027A">
              <w:rPr>
                <w:rFonts w:ascii="標楷體" w:eastAsia="標楷體" w:hAnsi="標楷體" w:cs="新細明體"/>
                <w:kern w:val="0"/>
              </w:rPr>
              <w:t>For 60-69年</w:t>
            </w:r>
          </w:p>
          <w:p w:rsidR="00F63D85" w:rsidRPr="0030027A" w:rsidRDefault="00F63D85" w:rsidP="00010F07">
            <w:pPr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>9</w:t>
            </w:r>
            <w:r w:rsidRPr="0030027A">
              <w:rPr>
                <w:rFonts w:ascii="標楷體" w:eastAsia="標楷體" w:hAnsi="標楷體" w:cs="新細明體"/>
                <w:kern w:val="0"/>
              </w:rPr>
              <w:t xml:space="preserve"> For 70-96年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E56065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19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DEATH_ICD10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4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死因分類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30027A">
              <w:rPr>
                <w:rFonts w:ascii="標楷體" w:eastAsia="標楷體" w:hAnsi="標楷體" w:cs="新細明體" w:hint="eastAsia"/>
                <w:kern w:val="0"/>
              </w:rPr>
              <w:t>疾病</w:t>
            </w:r>
            <w:r w:rsidRPr="0030027A">
              <w:rPr>
                <w:rFonts w:ascii="標楷體" w:eastAsia="標楷體" w:hAnsi="標楷體" w:cs="新細明體"/>
                <w:kern w:val="0"/>
              </w:rPr>
              <w:t>ICD</w:t>
            </w:r>
            <w:r w:rsidRPr="0030027A">
              <w:rPr>
                <w:rFonts w:ascii="標楷體" w:eastAsia="標楷體" w:hAnsi="標楷體" w:cs="新細明體" w:hint="eastAsia"/>
                <w:kern w:val="0"/>
              </w:rPr>
              <w:t>10</w:t>
            </w:r>
            <w:r w:rsidRPr="0030027A">
              <w:rPr>
                <w:rFonts w:ascii="標楷體" w:eastAsia="標楷體" w:hAnsi="標楷體" w:cs="新細明體"/>
                <w:kern w:val="0"/>
              </w:rPr>
              <w:t xml:space="preserve"> For 97年起</w:t>
            </w: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20</w:t>
            </w:r>
          </w:p>
        </w:tc>
        <w:tc>
          <w:tcPr>
            <w:tcW w:w="10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NEWCA2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widowControl/>
              <w:jc w:val="center"/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  <w:kern w:val="0"/>
              </w:rPr>
              <w:t>5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癌症類別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21</w:t>
            </w:r>
          </w:p>
        </w:tc>
        <w:tc>
          <w:tcPr>
            <w:tcW w:w="1021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RANK_RECORD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紀錄順序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紀錄次數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RANK_CA_RECORD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30027A">
              <w:rPr>
                <w:rFonts w:ascii="標楷體" w:eastAsia="標楷體" w:hAnsi="標楷體" w:hint="eastAsia"/>
              </w:rPr>
              <w:t>癌別類別</w:t>
            </w:r>
            <w:proofErr w:type="gramEnd"/>
            <w:r w:rsidRPr="0030027A">
              <w:rPr>
                <w:rFonts w:ascii="標楷體" w:eastAsia="標楷體" w:hAnsi="標楷體" w:hint="eastAsia"/>
              </w:rPr>
              <w:t>內的診斷順序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N_CANCER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癌症類別次數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RANK_NEWCA2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30027A">
              <w:rPr>
                <w:rFonts w:ascii="標楷體" w:eastAsia="標楷體" w:hAnsi="標楷體" w:hint="eastAsia"/>
              </w:rPr>
              <w:t>癌別類別</w:t>
            </w:r>
            <w:proofErr w:type="gramEnd"/>
            <w:r w:rsidRPr="0030027A">
              <w:rPr>
                <w:rFonts w:ascii="標楷體" w:eastAsia="標楷體" w:hAnsi="標楷體" w:hint="eastAsia"/>
              </w:rPr>
              <w:t>的診斷順序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NEW_D_CODE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S</w:t>
            </w:r>
            <w:r w:rsidRPr="0030027A">
              <w:rPr>
                <w:rFonts w:ascii="標楷體" w:eastAsia="標楷體" w:hAnsi="標楷體"/>
              </w:rPr>
              <w:t>EER</w:t>
            </w:r>
            <w:r w:rsidRPr="0030027A">
              <w:rPr>
                <w:rFonts w:ascii="標楷體" w:eastAsia="標楷體" w:hAnsi="標楷體" w:hint="eastAsia"/>
              </w:rPr>
              <w:t>死因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CS_EVENT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是否為cause-specific survival event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OS_EVENT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是否為</w:t>
            </w:r>
            <w:r w:rsidR="0030027A">
              <w:rPr>
                <w:rFonts w:ascii="標楷體" w:eastAsia="標楷體" w:hAnsi="標楷體" w:hint="eastAsia"/>
              </w:rPr>
              <w:t xml:space="preserve">overall </w:t>
            </w:r>
            <w:r w:rsidRPr="0030027A">
              <w:rPr>
                <w:rFonts w:ascii="標楷體" w:eastAsia="標楷體" w:hAnsi="標楷體" w:hint="eastAsia"/>
              </w:rPr>
              <w:t>survival event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29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ACCURACY_RECORD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30027A">
              <w:rPr>
                <w:rFonts w:ascii="標楷體" w:eastAsia="標楷體" w:hAnsi="標楷體" w:hint="eastAsia"/>
              </w:rPr>
              <w:t>紀錄檢誤</w:t>
            </w:r>
            <w:proofErr w:type="gramEnd"/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ADJ_DIAG_DT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16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填補後的癌症診斷日期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FLW_UP_DATE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最後追蹤時間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30027A">
              <w:rPr>
                <w:rFonts w:ascii="標楷體" w:eastAsia="標楷體" w:hAnsi="標楷體"/>
                <w:color w:val="000000" w:themeColor="text1"/>
              </w:rPr>
              <w:t>32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/>
              </w:rPr>
              <w:t>FLW_UP_TYPE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30027A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30027A">
              <w:rPr>
                <w:rFonts w:ascii="標楷體" w:eastAsia="標楷體" w:hAnsi="標楷體" w:cs="新細明體" w:hint="eastAsia"/>
                <w:color w:val="000000" w:themeColor="text1"/>
              </w:rPr>
              <w:t>5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30027A">
              <w:rPr>
                <w:rFonts w:ascii="標楷體" w:eastAsia="標楷體" w:hAnsi="標楷體" w:hint="eastAsia"/>
              </w:rPr>
              <w:t>最後追蹤日期的資料庫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30027A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BD24FD" w:rsidRDefault="00F63D85" w:rsidP="00010F07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D85" w:rsidRPr="00BD24FD" w:rsidRDefault="00F63D85" w:rsidP="00010F0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BD24FD" w:rsidRDefault="00F63D85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FLW_UP_DAY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3D85" w:rsidRPr="00BD24FD" w:rsidRDefault="00F63D85" w:rsidP="00F04BFE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63D85" w:rsidRPr="00BD24FD" w:rsidRDefault="00F63D85" w:rsidP="00F04BFE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存活時間(單位：天)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63D85" w:rsidRPr="00BD24FD" w:rsidRDefault="00F63D85" w:rsidP="00010F07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63D85" w:rsidRPr="0030027A" w:rsidRDefault="00F63D85" w:rsidP="00010F07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ComD1_AMI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 Acute Myocardial Infraction (AMI)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ComD2_OMI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Old Myocardial Infraction (Old MI)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ComD3_CHF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是否有Congestive heart failure (CHF)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ComD4_PVD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Peripheral vascular disease (PVD)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ComD5_CVD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proofErr w:type="spellStart"/>
            <w:r w:rsidRPr="00BD24FD">
              <w:rPr>
                <w:rFonts w:ascii="標楷體" w:eastAsia="標楷體" w:hAnsi="標楷體"/>
              </w:rPr>
              <w:t>Cerebro-vascu¬lar</w:t>
            </w:r>
            <w:proofErr w:type="spellEnd"/>
            <w:r w:rsidRPr="00BD24FD">
              <w:rPr>
                <w:rFonts w:ascii="標楷體" w:eastAsia="標楷體" w:hAnsi="標楷體"/>
              </w:rPr>
              <w:t xml:space="preserve"> disease (CVD)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39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ComD6_COPD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 xml:space="preserve">是否有Chronic </w:t>
            </w:r>
            <w:proofErr w:type="spellStart"/>
            <w:r w:rsidRPr="00BD24FD">
              <w:rPr>
                <w:rFonts w:ascii="標楷體" w:eastAsia="標楷體" w:hAnsi="標楷體" w:hint="eastAsia"/>
              </w:rPr>
              <w:t>obstruc¬tive</w:t>
            </w:r>
            <w:proofErr w:type="spellEnd"/>
            <w:r w:rsidRPr="00BD24FD">
              <w:rPr>
                <w:rFonts w:ascii="標楷體" w:eastAsia="標楷體" w:hAnsi="標楷體" w:hint="eastAsia"/>
              </w:rPr>
              <w:t xml:space="preserve"> pulmonary disease (COPD)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ComD7_Demen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Dementia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ComD8_Paraly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Paralysis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42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ComD9_ DMWOC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 xml:space="preserve">Diabetes without chronic </w:t>
            </w:r>
            <w:proofErr w:type="spellStart"/>
            <w:r w:rsidR="001A69CE" w:rsidRPr="00BD24FD">
              <w:rPr>
                <w:rFonts w:ascii="標楷體" w:eastAsia="標楷體" w:hAnsi="標楷體"/>
              </w:rPr>
              <w:t>complica-tion</w:t>
            </w:r>
            <w:proofErr w:type="spellEnd"/>
            <w:r w:rsidR="001A69CE" w:rsidRPr="00BD24FD">
              <w:rPr>
                <w:rFonts w:ascii="標楷體" w:eastAsia="標楷體" w:hAnsi="標楷體"/>
              </w:rPr>
              <w:t xml:space="preserve"> (DM W</w:t>
            </w:r>
            <w:r w:rsidRPr="00BD24FD">
              <w:rPr>
                <w:rFonts w:ascii="標楷體" w:eastAsia="標楷體" w:hAnsi="標楷體"/>
              </w:rPr>
              <w:t>/O CC)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43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ComD10_DMC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 xml:space="preserve">Diabetes with chronic </w:t>
            </w:r>
            <w:proofErr w:type="spellStart"/>
            <w:r w:rsidRPr="00BD24FD">
              <w:rPr>
                <w:rFonts w:ascii="標楷體" w:eastAsia="標楷體" w:hAnsi="標楷體"/>
              </w:rPr>
              <w:t>complica-tion</w:t>
            </w:r>
            <w:proofErr w:type="spellEnd"/>
            <w:r w:rsidRPr="00BD24FD">
              <w:rPr>
                <w:rFonts w:ascii="標楷體" w:eastAsia="標楷體" w:hAnsi="標楷體"/>
              </w:rPr>
              <w:t xml:space="preserve"> </w:t>
            </w:r>
          </w:p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(DM W CC)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44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ComD11_CRF</w:t>
            </w:r>
            <w:bookmarkStart w:id="2" w:name="_GoBack"/>
            <w:bookmarkEnd w:id="2"/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 w:hint="eastAsia"/>
              </w:rPr>
              <w:t xml:space="preserve">Chronic renal </w:t>
            </w:r>
            <w:r w:rsidR="001A69CE" w:rsidRPr="00BD24FD">
              <w:rPr>
                <w:rFonts w:ascii="標楷體" w:eastAsia="標楷體" w:hAnsi="標楷體" w:hint="eastAsia"/>
              </w:rPr>
              <w:lastRenderedPageBreak/>
              <w:t>failure</w:t>
            </w:r>
            <w:r w:rsidRPr="00BD24FD">
              <w:rPr>
                <w:rFonts w:ascii="標楷體" w:eastAsia="標楷體" w:hAnsi="標楷體" w:hint="eastAsia"/>
              </w:rPr>
              <w:t>(renal disease) (CRF)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45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ComD12_ MLD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Cirrhosis/</w:t>
            </w:r>
          </w:p>
          <w:p w:rsidR="0030027A" w:rsidRPr="00BD24FD" w:rsidRDefault="001A69CE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 xml:space="preserve">Chronic </w:t>
            </w:r>
            <w:r w:rsidR="0030027A" w:rsidRPr="00BD24FD">
              <w:rPr>
                <w:rFonts w:ascii="標楷體" w:eastAsia="標楷體" w:hAnsi="標楷體"/>
              </w:rPr>
              <w:t>hepatitis (Mild liver disease) (HBV, HCV, Mild LD)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46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ComD13_ MSLD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="001A69CE" w:rsidRPr="00BD24FD">
              <w:rPr>
                <w:rFonts w:ascii="標楷體" w:eastAsia="標楷體" w:hAnsi="標楷體"/>
              </w:rPr>
              <w:t>Moderate-Server Liver Disease</w:t>
            </w:r>
            <w:r w:rsidRPr="00BD24FD">
              <w:rPr>
                <w:rFonts w:ascii="標楷體" w:eastAsia="標楷體" w:hAnsi="標楷體"/>
              </w:rPr>
              <w:t>(M S LD)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47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ComD14_Ulcer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Ulcer (Peptic ulcer disease)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48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ComD15_RD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r w:rsidRPr="00BD24FD">
              <w:rPr>
                <w:rFonts w:ascii="標楷體" w:eastAsia="標楷體" w:hAnsi="標楷體"/>
              </w:rPr>
              <w:t>Rheumatic disease (RD)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49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ComD16_AIDS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是否為</w:t>
            </w:r>
            <w:r w:rsidRPr="00BD24FD">
              <w:rPr>
                <w:rFonts w:ascii="標楷體" w:eastAsia="標楷體" w:hAnsi="標楷體"/>
              </w:rPr>
              <w:t>AIDS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50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ComD17_HTU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proofErr w:type="spellStart"/>
            <w:r w:rsidR="001A69CE" w:rsidRPr="00BD24FD">
              <w:rPr>
                <w:rFonts w:ascii="標楷體" w:eastAsia="標楷體" w:hAnsi="標楷體"/>
              </w:rPr>
              <w:t>Hyperten-sion</w:t>
            </w:r>
            <w:proofErr w:type="spellEnd"/>
            <w:r w:rsidR="001A69CE" w:rsidRPr="00BD24FD">
              <w:rPr>
                <w:rFonts w:ascii="標楷體" w:eastAsia="標楷體" w:hAnsi="標楷體"/>
              </w:rPr>
              <w:t xml:space="preserve">, </w:t>
            </w:r>
            <w:proofErr w:type="spellStart"/>
            <w:r w:rsidR="001A69CE" w:rsidRPr="00BD24FD">
              <w:rPr>
                <w:rFonts w:ascii="標楷體" w:eastAsia="標楷體" w:hAnsi="標楷體"/>
              </w:rPr>
              <w:t>uncompli-cated</w:t>
            </w:r>
            <w:proofErr w:type="spellEnd"/>
            <w:r w:rsidR="001A69CE" w:rsidRPr="00BD24FD">
              <w:rPr>
                <w:rFonts w:ascii="標楷體" w:eastAsia="標楷體" w:hAnsi="標楷體"/>
              </w:rPr>
              <w:t xml:space="preserve"> </w:t>
            </w:r>
            <w:r w:rsidRPr="00BD24FD">
              <w:rPr>
                <w:rFonts w:ascii="標楷體" w:eastAsia="標楷體" w:hAnsi="標楷體"/>
              </w:rPr>
              <w:t>(HT UC)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  <w:tr w:rsidR="001A69CE" w:rsidRPr="0030027A" w:rsidTr="00BD24FD">
        <w:trPr>
          <w:trHeight w:val="330"/>
          <w:jc w:val="center"/>
        </w:trPr>
        <w:tc>
          <w:tcPr>
            <w:tcW w:w="28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 w:hint="eastAsia"/>
                <w:color w:val="000000" w:themeColor="text1"/>
              </w:rPr>
              <w:t>□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27A" w:rsidRPr="00BD24FD" w:rsidRDefault="0030027A" w:rsidP="0030027A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D24FD">
              <w:rPr>
                <w:rFonts w:ascii="標楷體" w:eastAsia="標楷體" w:hAnsi="標楷體"/>
                <w:color w:val="000000" w:themeColor="text1"/>
              </w:rPr>
              <w:t>51</w:t>
            </w:r>
          </w:p>
        </w:tc>
        <w:tc>
          <w:tcPr>
            <w:tcW w:w="102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30027A" w:rsidP="00BD24FD">
            <w:pPr>
              <w:jc w:val="both"/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/>
              </w:rPr>
              <w:t>ComD18_HTC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027A" w:rsidRPr="00BD24FD" w:rsidRDefault="00C53C47" w:rsidP="0030027A">
            <w:pPr>
              <w:jc w:val="center"/>
              <w:rPr>
                <w:rFonts w:ascii="標楷體" w:eastAsia="標楷體" w:hAnsi="標楷體" w:cs="新細明體"/>
                <w:color w:val="000000" w:themeColor="text1"/>
              </w:rPr>
            </w:pPr>
            <w:r w:rsidRPr="00BD24FD">
              <w:rPr>
                <w:rFonts w:ascii="標楷體" w:eastAsia="標楷體" w:hAnsi="標楷體" w:cs="新細明體" w:hint="eastAsia"/>
                <w:color w:val="000000" w:themeColor="text1"/>
              </w:rPr>
              <w:t>8</w:t>
            </w:r>
          </w:p>
        </w:tc>
        <w:tc>
          <w:tcPr>
            <w:tcW w:w="1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BD24FD">
            <w:pPr>
              <w:rPr>
                <w:rFonts w:ascii="標楷體" w:eastAsia="標楷體" w:hAnsi="標楷體"/>
              </w:rPr>
            </w:pPr>
            <w:r w:rsidRPr="00BD24FD">
              <w:rPr>
                <w:rFonts w:ascii="標楷體" w:eastAsia="標楷體" w:hAnsi="標楷體" w:hint="eastAsia"/>
              </w:rPr>
              <w:t>是否有</w:t>
            </w:r>
            <w:proofErr w:type="spellStart"/>
            <w:r w:rsidR="001A69CE" w:rsidRPr="00BD24FD">
              <w:rPr>
                <w:rFonts w:ascii="標楷體" w:eastAsia="標楷體" w:hAnsi="標楷體"/>
              </w:rPr>
              <w:t>Hyperten-sion</w:t>
            </w:r>
            <w:proofErr w:type="spellEnd"/>
            <w:r w:rsidR="001A69CE" w:rsidRPr="00BD24FD">
              <w:rPr>
                <w:rFonts w:ascii="標楷體" w:eastAsia="標楷體" w:hAnsi="標楷體"/>
              </w:rPr>
              <w:t xml:space="preserve">, </w:t>
            </w:r>
            <w:proofErr w:type="spellStart"/>
            <w:r w:rsidR="001A69CE" w:rsidRPr="00BD24FD">
              <w:rPr>
                <w:rFonts w:ascii="標楷體" w:eastAsia="標楷體" w:hAnsi="標楷體"/>
              </w:rPr>
              <w:t>compli-cated</w:t>
            </w:r>
            <w:proofErr w:type="spellEnd"/>
            <w:r w:rsidR="001A69CE" w:rsidRPr="00BD24FD">
              <w:rPr>
                <w:rFonts w:ascii="標楷體" w:eastAsia="標楷體" w:hAnsi="標楷體"/>
              </w:rPr>
              <w:t xml:space="preserve"> </w:t>
            </w:r>
            <w:r w:rsidRPr="00BD24FD">
              <w:rPr>
                <w:rFonts w:ascii="標楷體" w:eastAsia="標楷體" w:hAnsi="標楷體"/>
              </w:rPr>
              <w:t>(HT C)</w:t>
            </w:r>
          </w:p>
        </w:tc>
        <w:tc>
          <w:tcPr>
            <w:tcW w:w="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0027A" w:rsidRPr="00BD24FD" w:rsidRDefault="0030027A" w:rsidP="0030027A">
            <w:pPr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7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027A" w:rsidRPr="001A69CE" w:rsidRDefault="0030027A" w:rsidP="0030027A">
            <w:pPr>
              <w:widowControl/>
              <w:jc w:val="both"/>
              <w:rPr>
                <w:rFonts w:ascii="標楷體" w:eastAsia="標楷體" w:hAnsi="標楷體" w:cs="新細明體"/>
                <w:color w:val="000000" w:themeColor="text1"/>
                <w:kern w:val="0"/>
                <w:highlight w:val="red"/>
              </w:rPr>
            </w:pPr>
          </w:p>
        </w:tc>
      </w:tr>
    </w:tbl>
    <w:p w:rsidR="000E3D83" w:rsidRPr="0030027A" w:rsidRDefault="000E3D83" w:rsidP="00323AF2">
      <w:pPr>
        <w:rPr>
          <w:rFonts w:ascii="標楷體" w:eastAsia="標楷體" w:hAnsi="標楷體" w:cs="新細明體"/>
          <w:color w:val="000000"/>
        </w:rPr>
      </w:pPr>
    </w:p>
    <w:sectPr w:rsidR="000E3D83" w:rsidRPr="0030027A" w:rsidSect="005A1618">
      <w:headerReference w:type="default" r:id="rId8"/>
      <w:footerReference w:type="default" r:id="rId9"/>
      <w:pgSz w:w="11906" w:h="16838"/>
      <w:pgMar w:top="1304" w:right="1077" w:bottom="1304" w:left="1077" w:header="540" w:footer="50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8B0" w:rsidRDefault="007248B0" w:rsidP="008572D4">
      <w:r>
        <w:separator/>
      </w:r>
    </w:p>
  </w:endnote>
  <w:endnote w:type="continuationSeparator" w:id="0">
    <w:p w:rsidR="007248B0" w:rsidRDefault="007248B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5762F6" w:rsidRDefault="00994467">
    <w:pPr>
      <w:pStyle w:val="a5"/>
      <w:jc w:val="center"/>
      <w:rPr>
        <w:rFonts w:eastAsia="標楷體"/>
      </w:rPr>
    </w:pPr>
    <w:r w:rsidRPr="005762F6">
      <w:rPr>
        <w:rFonts w:eastAsia="標楷體" w:hAnsi="標楷體"/>
        <w:lang w:val="zh-TW"/>
      </w:rPr>
      <w:t>頁</w:t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PAGE</w:instrText>
    </w:r>
    <w:r w:rsidRPr="005762F6">
      <w:rPr>
        <w:rFonts w:eastAsia="標楷體"/>
        <w:b/>
        <w:sz w:val="24"/>
        <w:szCs w:val="24"/>
      </w:rPr>
      <w:fldChar w:fldCharType="separate"/>
    </w:r>
    <w:r w:rsidR="00BF08DA">
      <w:rPr>
        <w:rFonts w:eastAsia="標楷體"/>
        <w:b/>
        <w:noProof/>
      </w:rPr>
      <w:t>2</w:t>
    </w:r>
    <w:r w:rsidRPr="005762F6">
      <w:rPr>
        <w:rFonts w:eastAsia="標楷體"/>
        <w:b/>
        <w:sz w:val="24"/>
        <w:szCs w:val="24"/>
      </w:rPr>
      <w:fldChar w:fldCharType="end"/>
    </w:r>
    <w:r w:rsidRPr="005762F6">
      <w:rPr>
        <w:rFonts w:eastAsia="標楷體"/>
        <w:lang w:val="zh-TW"/>
      </w:rPr>
      <w:t xml:space="preserve"> </w:t>
    </w:r>
    <w:r w:rsidRPr="005762F6">
      <w:rPr>
        <w:rFonts w:eastAsia="標楷體"/>
        <w:lang w:val="zh-TW"/>
      </w:rPr>
      <w:t xml:space="preserve">/ </w:t>
    </w:r>
    <w:r w:rsidRPr="005762F6">
      <w:rPr>
        <w:rFonts w:eastAsia="標楷體"/>
        <w:b/>
        <w:sz w:val="24"/>
        <w:szCs w:val="24"/>
      </w:rPr>
      <w:fldChar w:fldCharType="begin"/>
    </w:r>
    <w:r w:rsidRPr="005762F6">
      <w:rPr>
        <w:rFonts w:eastAsia="標楷體"/>
        <w:b/>
      </w:rPr>
      <w:instrText>NUMPAGES</w:instrText>
    </w:r>
    <w:r w:rsidRPr="005762F6">
      <w:rPr>
        <w:rFonts w:eastAsia="標楷體"/>
        <w:b/>
        <w:sz w:val="24"/>
        <w:szCs w:val="24"/>
      </w:rPr>
      <w:fldChar w:fldCharType="separate"/>
    </w:r>
    <w:r w:rsidR="00BF08DA">
      <w:rPr>
        <w:rFonts w:eastAsia="標楷體"/>
        <w:b/>
        <w:noProof/>
      </w:rPr>
      <w:t>3</w:t>
    </w:r>
    <w:r w:rsidRPr="005762F6">
      <w:rPr>
        <w:rFonts w:eastAsia="標楷體"/>
        <w:b/>
        <w:sz w:val="24"/>
        <w:szCs w:val="24"/>
      </w:rPr>
      <w:fldChar w:fldCharType="end"/>
    </w:r>
  </w:p>
  <w:p w:rsidR="00994467" w:rsidRPr="0006345C" w:rsidRDefault="00994467">
    <w:pPr>
      <w:pStyle w:val="a5"/>
      <w:rPr>
        <w:rFonts w:eastAsia="標楷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8B0" w:rsidRDefault="007248B0" w:rsidP="008572D4">
      <w:r>
        <w:separator/>
      </w:r>
    </w:p>
  </w:footnote>
  <w:footnote w:type="continuationSeparator" w:id="0">
    <w:p w:rsidR="007248B0" w:rsidRDefault="007248B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467" w:rsidRPr="00BE5D67" w:rsidRDefault="00994467" w:rsidP="009E6A68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>
      <w:rPr>
        <w:rFonts w:eastAsia="標楷體"/>
      </w:rPr>
      <w:t>CHK_H</w:t>
    </w:r>
    <w:r w:rsidR="005A2EAE">
      <w:rPr>
        <w:rFonts w:eastAsia="標楷體" w:hint="eastAsia"/>
      </w:rPr>
      <w:t>101</w:t>
    </w:r>
    <w:r w:rsidRPr="00BE5D67">
      <w:rPr>
        <w:rFonts w:eastAsia="標楷體"/>
      </w:rPr>
      <w:tab/>
    </w:r>
    <w:r w:rsidRPr="00BE5D67">
      <w:rPr>
        <w:rFonts w:eastAsia="標楷體"/>
      </w:rPr>
      <w:tab/>
    </w:r>
    <w:r w:rsidRPr="00BE5D67">
      <w:rPr>
        <w:rFonts w:eastAsia="標楷體" w:hAnsi="標楷體"/>
      </w:rPr>
      <w:t>更新日期：</w:t>
    </w:r>
    <w:r w:rsidR="005D5D4F">
      <w:rPr>
        <w:rFonts w:eastAsia="標楷體"/>
      </w:rPr>
      <w:t>20</w:t>
    </w:r>
    <w:r w:rsidR="005D5D4F">
      <w:rPr>
        <w:rFonts w:eastAsia="標楷體" w:hint="eastAsia"/>
        <w:lang w:eastAsia="zh-TW"/>
      </w:rPr>
      <w:t>2</w:t>
    </w:r>
    <w:r w:rsidR="001A69CE">
      <w:rPr>
        <w:rFonts w:eastAsia="標楷體" w:hint="eastAsia"/>
        <w:lang w:eastAsia="zh-TW"/>
      </w:rPr>
      <w:t>4</w:t>
    </w:r>
    <w:r w:rsidRPr="00BE5D67">
      <w:rPr>
        <w:rFonts w:eastAsia="標楷體" w:hAnsi="標楷體"/>
      </w:rPr>
      <w:t>年</w:t>
    </w:r>
    <w:r w:rsidR="00BF08DA">
      <w:rPr>
        <w:rFonts w:eastAsia="標楷體" w:hAnsi="標楷體" w:hint="eastAsia"/>
        <w:lang w:eastAsia="zh-TW"/>
      </w:rPr>
      <w:t>02</w:t>
    </w:r>
    <w:r>
      <w:rPr>
        <w:rFonts w:eastAsia="標楷體" w:hAnsi="標楷體" w:hint="eastAsia"/>
        <w:lang w:eastAsia="zh-TW"/>
      </w:rPr>
      <w:t>月</w:t>
    </w:r>
    <w:r w:rsidR="00BF08DA">
      <w:rPr>
        <w:rFonts w:eastAsia="標楷體" w:hAnsi="標楷體"/>
        <w:lang w:eastAsia="zh-TW"/>
      </w:rPr>
      <w:t>26</w:t>
    </w:r>
    <w:r>
      <w:rPr>
        <w:rFonts w:eastAsia="標楷體" w:hAnsi="標楷體" w:hint="eastAsia"/>
        <w:lang w:eastAsia="zh-TW"/>
      </w:rPr>
      <w:t>日</w:t>
    </w:r>
  </w:p>
  <w:p w:rsidR="00994467" w:rsidRPr="003C77B1" w:rsidRDefault="00994467" w:rsidP="003C77B1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 w:hAnsi="標楷體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F2883"/>
    <w:multiLevelType w:val="hybridMultilevel"/>
    <w:tmpl w:val="6EAAF3A8"/>
    <w:lvl w:ilvl="0" w:tplc="8F7AD30E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744"/>
    <w:rsid w:val="00010F07"/>
    <w:rsid w:val="00011C44"/>
    <w:rsid w:val="000232D3"/>
    <w:rsid w:val="00023CCC"/>
    <w:rsid w:val="00026267"/>
    <w:rsid w:val="0003067E"/>
    <w:rsid w:val="000319C5"/>
    <w:rsid w:val="0003370B"/>
    <w:rsid w:val="00033B7F"/>
    <w:rsid w:val="000405A9"/>
    <w:rsid w:val="00044FF9"/>
    <w:rsid w:val="00056BC2"/>
    <w:rsid w:val="00062687"/>
    <w:rsid w:val="0006345C"/>
    <w:rsid w:val="000748BA"/>
    <w:rsid w:val="000770EE"/>
    <w:rsid w:val="000830B7"/>
    <w:rsid w:val="00091B1F"/>
    <w:rsid w:val="00094EAB"/>
    <w:rsid w:val="0009544B"/>
    <w:rsid w:val="00095BDD"/>
    <w:rsid w:val="00096197"/>
    <w:rsid w:val="0009711F"/>
    <w:rsid w:val="000B569C"/>
    <w:rsid w:val="000C109D"/>
    <w:rsid w:val="000E3293"/>
    <w:rsid w:val="000E3D83"/>
    <w:rsid w:val="000E7B41"/>
    <w:rsid w:val="000F0C6E"/>
    <w:rsid w:val="000F2679"/>
    <w:rsid w:val="000F2F20"/>
    <w:rsid w:val="000F5305"/>
    <w:rsid w:val="000F742B"/>
    <w:rsid w:val="001020F8"/>
    <w:rsid w:val="00102233"/>
    <w:rsid w:val="0011241E"/>
    <w:rsid w:val="00116A6F"/>
    <w:rsid w:val="001269DF"/>
    <w:rsid w:val="0013021F"/>
    <w:rsid w:val="00131C00"/>
    <w:rsid w:val="00132934"/>
    <w:rsid w:val="00133D00"/>
    <w:rsid w:val="00134623"/>
    <w:rsid w:val="00140650"/>
    <w:rsid w:val="0014087E"/>
    <w:rsid w:val="00142BA2"/>
    <w:rsid w:val="00150390"/>
    <w:rsid w:val="0017117D"/>
    <w:rsid w:val="00172E77"/>
    <w:rsid w:val="00174928"/>
    <w:rsid w:val="00175638"/>
    <w:rsid w:val="0017755D"/>
    <w:rsid w:val="00180291"/>
    <w:rsid w:val="00183134"/>
    <w:rsid w:val="00186D5E"/>
    <w:rsid w:val="001875C6"/>
    <w:rsid w:val="00191B29"/>
    <w:rsid w:val="00191BF1"/>
    <w:rsid w:val="001A542B"/>
    <w:rsid w:val="001A5BD5"/>
    <w:rsid w:val="001A69CE"/>
    <w:rsid w:val="001B4208"/>
    <w:rsid w:val="001B6F41"/>
    <w:rsid w:val="001B7B1C"/>
    <w:rsid w:val="001D4758"/>
    <w:rsid w:val="001D53CA"/>
    <w:rsid w:val="001E03E0"/>
    <w:rsid w:val="001E0BE9"/>
    <w:rsid w:val="001F41DB"/>
    <w:rsid w:val="001F48EA"/>
    <w:rsid w:val="001F6BB7"/>
    <w:rsid w:val="001F7E23"/>
    <w:rsid w:val="00203BDA"/>
    <w:rsid w:val="002121DF"/>
    <w:rsid w:val="002179BD"/>
    <w:rsid w:val="002237BA"/>
    <w:rsid w:val="0024176B"/>
    <w:rsid w:val="0025133C"/>
    <w:rsid w:val="002611E1"/>
    <w:rsid w:val="0026486C"/>
    <w:rsid w:val="00266EBF"/>
    <w:rsid w:val="00267066"/>
    <w:rsid w:val="002679B7"/>
    <w:rsid w:val="00280EF7"/>
    <w:rsid w:val="00282489"/>
    <w:rsid w:val="0028353F"/>
    <w:rsid w:val="00283AE3"/>
    <w:rsid w:val="00285088"/>
    <w:rsid w:val="0029377B"/>
    <w:rsid w:val="00296373"/>
    <w:rsid w:val="002A09C2"/>
    <w:rsid w:val="002A19A5"/>
    <w:rsid w:val="002A33E0"/>
    <w:rsid w:val="002A5C46"/>
    <w:rsid w:val="002B04E4"/>
    <w:rsid w:val="002B1907"/>
    <w:rsid w:val="002C0350"/>
    <w:rsid w:val="002C0A38"/>
    <w:rsid w:val="002C35C9"/>
    <w:rsid w:val="002D41FF"/>
    <w:rsid w:val="002E0135"/>
    <w:rsid w:val="002E44F6"/>
    <w:rsid w:val="002E4754"/>
    <w:rsid w:val="002E6664"/>
    <w:rsid w:val="002E709C"/>
    <w:rsid w:val="002F078D"/>
    <w:rsid w:val="002F0F20"/>
    <w:rsid w:val="002F1BBC"/>
    <w:rsid w:val="002F6B72"/>
    <w:rsid w:val="0030027A"/>
    <w:rsid w:val="00300292"/>
    <w:rsid w:val="00314DDC"/>
    <w:rsid w:val="0031628B"/>
    <w:rsid w:val="00317C2E"/>
    <w:rsid w:val="00323AF2"/>
    <w:rsid w:val="003374CB"/>
    <w:rsid w:val="0034371E"/>
    <w:rsid w:val="00343A8D"/>
    <w:rsid w:val="003521FF"/>
    <w:rsid w:val="00357222"/>
    <w:rsid w:val="00357A8C"/>
    <w:rsid w:val="00361268"/>
    <w:rsid w:val="003679FB"/>
    <w:rsid w:val="00375075"/>
    <w:rsid w:val="00377EF0"/>
    <w:rsid w:val="00382B4F"/>
    <w:rsid w:val="003830CB"/>
    <w:rsid w:val="00387B50"/>
    <w:rsid w:val="00387E40"/>
    <w:rsid w:val="003908DC"/>
    <w:rsid w:val="003914D3"/>
    <w:rsid w:val="003921B7"/>
    <w:rsid w:val="0039366F"/>
    <w:rsid w:val="0039553E"/>
    <w:rsid w:val="003A180E"/>
    <w:rsid w:val="003A5796"/>
    <w:rsid w:val="003A6CF4"/>
    <w:rsid w:val="003B6E9A"/>
    <w:rsid w:val="003C1E9B"/>
    <w:rsid w:val="003C6657"/>
    <w:rsid w:val="003C77B1"/>
    <w:rsid w:val="003D2E19"/>
    <w:rsid w:val="003D791E"/>
    <w:rsid w:val="003E50B6"/>
    <w:rsid w:val="003E7004"/>
    <w:rsid w:val="003F3DB5"/>
    <w:rsid w:val="00410698"/>
    <w:rsid w:val="00417D08"/>
    <w:rsid w:val="00427CED"/>
    <w:rsid w:val="00431305"/>
    <w:rsid w:val="004345DF"/>
    <w:rsid w:val="00437386"/>
    <w:rsid w:val="004437E0"/>
    <w:rsid w:val="00452E55"/>
    <w:rsid w:val="0045771B"/>
    <w:rsid w:val="00464DDA"/>
    <w:rsid w:val="004660F5"/>
    <w:rsid w:val="004718C6"/>
    <w:rsid w:val="004738D7"/>
    <w:rsid w:val="00476ABF"/>
    <w:rsid w:val="00481DF5"/>
    <w:rsid w:val="00492859"/>
    <w:rsid w:val="004A0D55"/>
    <w:rsid w:val="004A13B1"/>
    <w:rsid w:val="004A2B0A"/>
    <w:rsid w:val="004C118F"/>
    <w:rsid w:val="004C423C"/>
    <w:rsid w:val="004C5688"/>
    <w:rsid w:val="004C670E"/>
    <w:rsid w:val="004C7573"/>
    <w:rsid w:val="004D651F"/>
    <w:rsid w:val="004E071C"/>
    <w:rsid w:val="004E4E86"/>
    <w:rsid w:val="0050537C"/>
    <w:rsid w:val="005102E0"/>
    <w:rsid w:val="00513EF8"/>
    <w:rsid w:val="00516DEE"/>
    <w:rsid w:val="005269EB"/>
    <w:rsid w:val="00526D3B"/>
    <w:rsid w:val="00526DBF"/>
    <w:rsid w:val="00535722"/>
    <w:rsid w:val="005357A9"/>
    <w:rsid w:val="00536BB1"/>
    <w:rsid w:val="005423DF"/>
    <w:rsid w:val="005430DF"/>
    <w:rsid w:val="00545A83"/>
    <w:rsid w:val="0055040C"/>
    <w:rsid w:val="00552F27"/>
    <w:rsid w:val="00553FA1"/>
    <w:rsid w:val="005661CF"/>
    <w:rsid w:val="005706D1"/>
    <w:rsid w:val="005762F6"/>
    <w:rsid w:val="00580A6F"/>
    <w:rsid w:val="00581333"/>
    <w:rsid w:val="005844A2"/>
    <w:rsid w:val="005849FB"/>
    <w:rsid w:val="00585754"/>
    <w:rsid w:val="00592CBC"/>
    <w:rsid w:val="00593EAA"/>
    <w:rsid w:val="00597B45"/>
    <w:rsid w:val="005A1618"/>
    <w:rsid w:val="005A2EAE"/>
    <w:rsid w:val="005A74FC"/>
    <w:rsid w:val="005B09C3"/>
    <w:rsid w:val="005B3D99"/>
    <w:rsid w:val="005C0514"/>
    <w:rsid w:val="005C2C36"/>
    <w:rsid w:val="005C4EEA"/>
    <w:rsid w:val="005C62B4"/>
    <w:rsid w:val="005D3161"/>
    <w:rsid w:val="005D4EA9"/>
    <w:rsid w:val="005D5D4F"/>
    <w:rsid w:val="005D6DCA"/>
    <w:rsid w:val="005E0FB2"/>
    <w:rsid w:val="005E3BFE"/>
    <w:rsid w:val="005E3ECC"/>
    <w:rsid w:val="006029A6"/>
    <w:rsid w:val="00607ABD"/>
    <w:rsid w:val="0061134A"/>
    <w:rsid w:val="00612229"/>
    <w:rsid w:val="00622DF3"/>
    <w:rsid w:val="00626ECC"/>
    <w:rsid w:val="00627BFD"/>
    <w:rsid w:val="00633717"/>
    <w:rsid w:val="006375FE"/>
    <w:rsid w:val="00644F82"/>
    <w:rsid w:val="0065239D"/>
    <w:rsid w:val="0065785F"/>
    <w:rsid w:val="00657E83"/>
    <w:rsid w:val="00665474"/>
    <w:rsid w:val="00665F5D"/>
    <w:rsid w:val="00677B52"/>
    <w:rsid w:val="00684548"/>
    <w:rsid w:val="00691569"/>
    <w:rsid w:val="00694ADD"/>
    <w:rsid w:val="006A18B8"/>
    <w:rsid w:val="006A2BC0"/>
    <w:rsid w:val="006A5CFB"/>
    <w:rsid w:val="006A694D"/>
    <w:rsid w:val="006A79AA"/>
    <w:rsid w:val="006B0128"/>
    <w:rsid w:val="006B50ED"/>
    <w:rsid w:val="006B62E1"/>
    <w:rsid w:val="006C3610"/>
    <w:rsid w:val="006C4C14"/>
    <w:rsid w:val="006D3BBD"/>
    <w:rsid w:val="006D6BFD"/>
    <w:rsid w:val="006D7FEA"/>
    <w:rsid w:val="006E2F4B"/>
    <w:rsid w:val="006F4E65"/>
    <w:rsid w:val="006F6658"/>
    <w:rsid w:val="006F6C8A"/>
    <w:rsid w:val="007008EB"/>
    <w:rsid w:val="007038D2"/>
    <w:rsid w:val="0071204C"/>
    <w:rsid w:val="00712A87"/>
    <w:rsid w:val="007175ED"/>
    <w:rsid w:val="007248B0"/>
    <w:rsid w:val="00743DE6"/>
    <w:rsid w:val="00754DCA"/>
    <w:rsid w:val="00762853"/>
    <w:rsid w:val="007657C1"/>
    <w:rsid w:val="00781AB2"/>
    <w:rsid w:val="00783382"/>
    <w:rsid w:val="00790256"/>
    <w:rsid w:val="00792546"/>
    <w:rsid w:val="007A467E"/>
    <w:rsid w:val="007A60F8"/>
    <w:rsid w:val="007B5BC6"/>
    <w:rsid w:val="007B6DDE"/>
    <w:rsid w:val="007C1203"/>
    <w:rsid w:val="007C401F"/>
    <w:rsid w:val="007C5B99"/>
    <w:rsid w:val="007C6F14"/>
    <w:rsid w:val="007D0847"/>
    <w:rsid w:val="007D13F2"/>
    <w:rsid w:val="007D435C"/>
    <w:rsid w:val="007E0FF2"/>
    <w:rsid w:val="007E1E64"/>
    <w:rsid w:val="007E7E6C"/>
    <w:rsid w:val="007F160F"/>
    <w:rsid w:val="007F286F"/>
    <w:rsid w:val="007F3745"/>
    <w:rsid w:val="007F71E2"/>
    <w:rsid w:val="007F7FA3"/>
    <w:rsid w:val="0080024A"/>
    <w:rsid w:val="0080237E"/>
    <w:rsid w:val="008026D4"/>
    <w:rsid w:val="008063DD"/>
    <w:rsid w:val="008064C4"/>
    <w:rsid w:val="0080750D"/>
    <w:rsid w:val="008108BB"/>
    <w:rsid w:val="00814356"/>
    <w:rsid w:val="008164D7"/>
    <w:rsid w:val="00817E80"/>
    <w:rsid w:val="00822F03"/>
    <w:rsid w:val="00825DDE"/>
    <w:rsid w:val="00826B8A"/>
    <w:rsid w:val="00832A7C"/>
    <w:rsid w:val="00833FCF"/>
    <w:rsid w:val="00855ACE"/>
    <w:rsid w:val="008572D4"/>
    <w:rsid w:val="008659C4"/>
    <w:rsid w:val="00866173"/>
    <w:rsid w:val="00866AA5"/>
    <w:rsid w:val="0089057F"/>
    <w:rsid w:val="008935C7"/>
    <w:rsid w:val="008A1921"/>
    <w:rsid w:val="008A7C82"/>
    <w:rsid w:val="008D19B6"/>
    <w:rsid w:val="008D6F34"/>
    <w:rsid w:val="008D7B11"/>
    <w:rsid w:val="008E4D3B"/>
    <w:rsid w:val="008F0DD8"/>
    <w:rsid w:val="008F0E9E"/>
    <w:rsid w:val="008F5B06"/>
    <w:rsid w:val="008F710B"/>
    <w:rsid w:val="00900744"/>
    <w:rsid w:val="00901020"/>
    <w:rsid w:val="00906587"/>
    <w:rsid w:val="009067BE"/>
    <w:rsid w:val="00910E4C"/>
    <w:rsid w:val="009117E1"/>
    <w:rsid w:val="00912023"/>
    <w:rsid w:val="0091262F"/>
    <w:rsid w:val="00916CB2"/>
    <w:rsid w:val="00923743"/>
    <w:rsid w:val="0093001A"/>
    <w:rsid w:val="0093059C"/>
    <w:rsid w:val="00933428"/>
    <w:rsid w:val="00936EE8"/>
    <w:rsid w:val="009400AA"/>
    <w:rsid w:val="009474DD"/>
    <w:rsid w:val="009508BF"/>
    <w:rsid w:val="00960F91"/>
    <w:rsid w:val="00971573"/>
    <w:rsid w:val="00976277"/>
    <w:rsid w:val="00980F76"/>
    <w:rsid w:val="009819FD"/>
    <w:rsid w:val="00982B65"/>
    <w:rsid w:val="009849C8"/>
    <w:rsid w:val="00994467"/>
    <w:rsid w:val="00995E40"/>
    <w:rsid w:val="009962A1"/>
    <w:rsid w:val="009A4746"/>
    <w:rsid w:val="009A748A"/>
    <w:rsid w:val="009A756E"/>
    <w:rsid w:val="009B0F45"/>
    <w:rsid w:val="009C082C"/>
    <w:rsid w:val="009C120C"/>
    <w:rsid w:val="009C483A"/>
    <w:rsid w:val="009D066B"/>
    <w:rsid w:val="009D2892"/>
    <w:rsid w:val="009D3857"/>
    <w:rsid w:val="009D6613"/>
    <w:rsid w:val="009E033C"/>
    <w:rsid w:val="009E2283"/>
    <w:rsid w:val="009E6A68"/>
    <w:rsid w:val="009E7616"/>
    <w:rsid w:val="009F1CE5"/>
    <w:rsid w:val="009F5AF2"/>
    <w:rsid w:val="00A04D3F"/>
    <w:rsid w:val="00A0750D"/>
    <w:rsid w:val="00A1361E"/>
    <w:rsid w:val="00A14794"/>
    <w:rsid w:val="00A168B7"/>
    <w:rsid w:val="00A23C2C"/>
    <w:rsid w:val="00A25437"/>
    <w:rsid w:val="00A26055"/>
    <w:rsid w:val="00A37E67"/>
    <w:rsid w:val="00A40559"/>
    <w:rsid w:val="00A53A6E"/>
    <w:rsid w:val="00A551B9"/>
    <w:rsid w:val="00A63A7A"/>
    <w:rsid w:val="00A66F6C"/>
    <w:rsid w:val="00A6724D"/>
    <w:rsid w:val="00A74C4D"/>
    <w:rsid w:val="00A7541B"/>
    <w:rsid w:val="00A85714"/>
    <w:rsid w:val="00A87DF1"/>
    <w:rsid w:val="00A92339"/>
    <w:rsid w:val="00A94460"/>
    <w:rsid w:val="00A9467C"/>
    <w:rsid w:val="00A97B21"/>
    <w:rsid w:val="00AA14C4"/>
    <w:rsid w:val="00AA45EB"/>
    <w:rsid w:val="00AB1102"/>
    <w:rsid w:val="00AB1545"/>
    <w:rsid w:val="00AD1BD1"/>
    <w:rsid w:val="00AD6262"/>
    <w:rsid w:val="00AE20E5"/>
    <w:rsid w:val="00AF10FF"/>
    <w:rsid w:val="00AF3E31"/>
    <w:rsid w:val="00AF48DD"/>
    <w:rsid w:val="00B000A1"/>
    <w:rsid w:val="00B03B52"/>
    <w:rsid w:val="00B31839"/>
    <w:rsid w:val="00B3526A"/>
    <w:rsid w:val="00B35D77"/>
    <w:rsid w:val="00B45254"/>
    <w:rsid w:val="00B513AC"/>
    <w:rsid w:val="00B57653"/>
    <w:rsid w:val="00B66D1C"/>
    <w:rsid w:val="00B672DF"/>
    <w:rsid w:val="00B72887"/>
    <w:rsid w:val="00B76635"/>
    <w:rsid w:val="00B823C9"/>
    <w:rsid w:val="00B84466"/>
    <w:rsid w:val="00B90A8D"/>
    <w:rsid w:val="00B9130A"/>
    <w:rsid w:val="00B9170D"/>
    <w:rsid w:val="00BA1B3C"/>
    <w:rsid w:val="00BA529F"/>
    <w:rsid w:val="00BD24FD"/>
    <w:rsid w:val="00BE0F0D"/>
    <w:rsid w:val="00BE5D67"/>
    <w:rsid w:val="00BE7822"/>
    <w:rsid w:val="00BF08DA"/>
    <w:rsid w:val="00BF1B3F"/>
    <w:rsid w:val="00BF5D59"/>
    <w:rsid w:val="00C0247E"/>
    <w:rsid w:val="00C043A9"/>
    <w:rsid w:val="00C06044"/>
    <w:rsid w:val="00C062B7"/>
    <w:rsid w:val="00C071F4"/>
    <w:rsid w:val="00C21EF2"/>
    <w:rsid w:val="00C256F3"/>
    <w:rsid w:val="00C32853"/>
    <w:rsid w:val="00C33BC3"/>
    <w:rsid w:val="00C3431D"/>
    <w:rsid w:val="00C43492"/>
    <w:rsid w:val="00C43663"/>
    <w:rsid w:val="00C438EE"/>
    <w:rsid w:val="00C53C47"/>
    <w:rsid w:val="00C54DD9"/>
    <w:rsid w:val="00C55AA8"/>
    <w:rsid w:val="00C67CE2"/>
    <w:rsid w:val="00C72856"/>
    <w:rsid w:val="00C76DD5"/>
    <w:rsid w:val="00C8785E"/>
    <w:rsid w:val="00C87A39"/>
    <w:rsid w:val="00C90D2A"/>
    <w:rsid w:val="00C93019"/>
    <w:rsid w:val="00CB25D9"/>
    <w:rsid w:val="00CC5BA5"/>
    <w:rsid w:val="00CD0A09"/>
    <w:rsid w:val="00CD1776"/>
    <w:rsid w:val="00CD2BDA"/>
    <w:rsid w:val="00CD56F8"/>
    <w:rsid w:val="00CD769A"/>
    <w:rsid w:val="00CD76EC"/>
    <w:rsid w:val="00CE4342"/>
    <w:rsid w:val="00CF64F1"/>
    <w:rsid w:val="00D00174"/>
    <w:rsid w:val="00D03DAB"/>
    <w:rsid w:val="00D11203"/>
    <w:rsid w:val="00D142A3"/>
    <w:rsid w:val="00D14A4D"/>
    <w:rsid w:val="00D15A46"/>
    <w:rsid w:val="00D20373"/>
    <w:rsid w:val="00D22294"/>
    <w:rsid w:val="00D250CD"/>
    <w:rsid w:val="00D260EA"/>
    <w:rsid w:val="00D26427"/>
    <w:rsid w:val="00D33487"/>
    <w:rsid w:val="00D411B5"/>
    <w:rsid w:val="00D458A5"/>
    <w:rsid w:val="00D4726F"/>
    <w:rsid w:val="00D60290"/>
    <w:rsid w:val="00D619A9"/>
    <w:rsid w:val="00D66AA3"/>
    <w:rsid w:val="00D702FD"/>
    <w:rsid w:val="00D830CE"/>
    <w:rsid w:val="00D833B9"/>
    <w:rsid w:val="00D83A2A"/>
    <w:rsid w:val="00D86C7C"/>
    <w:rsid w:val="00D90FF8"/>
    <w:rsid w:val="00D91D88"/>
    <w:rsid w:val="00D94220"/>
    <w:rsid w:val="00D965A7"/>
    <w:rsid w:val="00DA10F3"/>
    <w:rsid w:val="00DA2D7A"/>
    <w:rsid w:val="00DA52BF"/>
    <w:rsid w:val="00DA74E7"/>
    <w:rsid w:val="00DB46FD"/>
    <w:rsid w:val="00DB4F37"/>
    <w:rsid w:val="00DB5668"/>
    <w:rsid w:val="00DB5FE3"/>
    <w:rsid w:val="00DB7D4B"/>
    <w:rsid w:val="00DC7844"/>
    <w:rsid w:val="00DD006A"/>
    <w:rsid w:val="00DE000D"/>
    <w:rsid w:val="00DE24D4"/>
    <w:rsid w:val="00DE4A28"/>
    <w:rsid w:val="00DE4F65"/>
    <w:rsid w:val="00DE7002"/>
    <w:rsid w:val="00DF55A6"/>
    <w:rsid w:val="00DF7ACB"/>
    <w:rsid w:val="00E0318E"/>
    <w:rsid w:val="00E069AF"/>
    <w:rsid w:val="00E112ED"/>
    <w:rsid w:val="00E1533A"/>
    <w:rsid w:val="00E200C1"/>
    <w:rsid w:val="00E55723"/>
    <w:rsid w:val="00E56065"/>
    <w:rsid w:val="00E5689D"/>
    <w:rsid w:val="00E56D67"/>
    <w:rsid w:val="00E709B2"/>
    <w:rsid w:val="00E8554B"/>
    <w:rsid w:val="00E937BF"/>
    <w:rsid w:val="00E959E0"/>
    <w:rsid w:val="00E9714C"/>
    <w:rsid w:val="00EA07BD"/>
    <w:rsid w:val="00EA417F"/>
    <w:rsid w:val="00EA7F37"/>
    <w:rsid w:val="00EC67D3"/>
    <w:rsid w:val="00ED34AB"/>
    <w:rsid w:val="00ED56A0"/>
    <w:rsid w:val="00EE0F76"/>
    <w:rsid w:val="00EE4F80"/>
    <w:rsid w:val="00EF4389"/>
    <w:rsid w:val="00EF4654"/>
    <w:rsid w:val="00F04BFE"/>
    <w:rsid w:val="00F12291"/>
    <w:rsid w:val="00F2150F"/>
    <w:rsid w:val="00F23CBD"/>
    <w:rsid w:val="00F25217"/>
    <w:rsid w:val="00F25440"/>
    <w:rsid w:val="00F279B7"/>
    <w:rsid w:val="00F32875"/>
    <w:rsid w:val="00F44E84"/>
    <w:rsid w:val="00F4648F"/>
    <w:rsid w:val="00F600AB"/>
    <w:rsid w:val="00F63D85"/>
    <w:rsid w:val="00F66EAB"/>
    <w:rsid w:val="00F748AB"/>
    <w:rsid w:val="00F81112"/>
    <w:rsid w:val="00F817DC"/>
    <w:rsid w:val="00F85229"/>
    <w:rsid w:val="00F86D2F"/>
    <w:rsid w:val="00F90A31"/>
    <w:rsid w:val="00F95113"/>
    <w:rsid w:val="00FA4724"/>
    <w:rsid w:val="00FA49BB"/>
    <w:rsid w:val="00FB02CE"/>
    <w:rsid w:val="00FB51ED"/>
    <w:rsid w:val="00FC18AE"/>
    <w:rsid w:val="00FD03C2"/>
    <w:rsid w:val="00FD1282"/>
    <w:rsid w:val="00FD7195"/>
    <w:rsid w:val="00FD725C"/>
    <w:rsid w:val="00FE41B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CD39BA-A567-4352-8ED4-9F35DFFE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qFormat/>
    <w:rsid w:val="005C4EEA"/>
    <w:pPr>
      <w:ind w:left="113" w:right="113"/>
    </w:pPr>
    <w:rPr>
      <w:rFonts w:eastAsia="標楷體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237E-A646-483C-9741-790AE29D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322</Words>
  <Characters>1837</Characters>
  <Application>Microsoft Office Word</Application>
  <DocSecurity>0</DocSecurity>
  <Lines>15</Lines>
  <Paragraphs>4</Paragraphs>
  <ScaleCrop>false</ScaleCrop>
  <Company>DOH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統計處楊菘</dc:creator>
  <cp:lastModifiedBy>統計處李彥蓉</cp:lastModifiedBy>
  <cp:revision>9</cp:revision>
  <dcterms:created xsi:type="dcterms:W3CDTF">2023-02-04T07:30:00Z</dcterms:created>
  <dcterms:modified xsi:type="dcterms:W3CDTF">2024-02-23T00:42:00Z</dcterms:modified>
</cp:coreProperties>
</file>