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135DD7" w:rsidRDefault="004C636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（</w:t>
      </w:r>
      <w:r w:rsidR="00BF76C0"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附件</w:t>
      </w:r>
      <w:r w:rsidR="00BF76C0"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="00B812E1"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）</w:t>
      </w:r>
      <w:r w:rsidR="00BF76C0"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1879DE" w:rsidRPr="00135DD7">
        <w:rPr>
          <w:rFonts w:eastAsia="標楷體"/>
          <w:b/>
          <w:sz w:val="28"/>
          <w:szCs w:val="28"/>
        </w:rPr>
        <w:t>Welfare1</w:t>
      </w:r>
      <w:r w:rsidR="000D1051">
        <w:rPr>
          <w:rFonts w:eastAsia="標楷體" w:hint="eastAsia"/>
          <w:b/>
          <w:sz w:val="28"/>
          <w:szCs w:val="28"/>
        </w:rPr>
        <w:t>9</w:t>
      </w:r>
      <w:r w:rsidR="001879DE" w:rsidRPr="00135DD7">
        <w:rPr>
          <w:rFonts w:eastAsia="標楷體"/>
          <w:b/>
          <w:kern w:val="0"/>
          <w:sz w:val="28"/>
          <w:szCs w:val="28"/>
        </w:rPr>
        <w:t>：</w:t>
      </w:r>
      <w:r w:rsidR="000D1051" w:rsidRPr="000D1051">
        <w:rPr>
          <w:rFonts w:eastAsia="標楷體"/>
          <w:b/>
          <w:sz w:val="28"/>
          <w:szCs w:val="28"/>
        </w:rPr>
        <w:t>W_MOHW_CLCS</w:t>
      </w:r>
      <w:r w:rsidR="004772FC">
        <w:rPr>
          <w:rFonts w:eastAsia="標楷體" w:hint="eastAsia"/>
          <w:b/>
          <w:sz w:val="28"/>
          <w:szCs w:val="28"/>
        </w:rPr>
        <w:t>111</w:t>
      </w:r>
      <w:r w:rsidR="000D1051" w:rsidRPr="000D1051">
        <w:rPr>
          <w:rFonts w:eastAsia="標楷體"/>
          <w:b/>
          <w:sz w:val="28"/>
          <w:szCs w:val="28"/>
        </w:rPr>
        <w:t>_</w:t>
      </w:r>
      <w:r w:rsidR="00394458">
        <w:rPr>
          <w:rFonts w:eastAsia="標楷體" w:hint="eastAsia"/>
          <w:b/>
          <w:sz w:val="28"/>
          <w:szCs w:val="28"/>
        </w:rPr>
        <w:t>2</w:t>
      </w:r>
      <w:bookmarkStart w:id="1" w:name="_GoBack"/>
      <w:bookmarkEnd w:id="1"/>
    </w:p>
    <w:p w:rsidR="000D1051" w:rsidRDefault="00B90CE7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r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（</w:t>
      </w:r>
      <w:r w:rsidR="000D1051" w:rsidRPr="000D1051">
        <w:rPr>
          <w:rFonts w:eastAsia="標楷體" w:hint="eastAsia"/>
          <w:b/>
          <w:sz w:val="28"/>
        </w:rPr>
        <w:t>1</w:t>
      </w:r>
      <w:r w:rsidR="004772FC">
        <w:rPr>
          <w:rFonts w:eastAsia="標楷體" w:hint="eastAsia"/>
          <w:b/>
          <w:sz w:val="28"/>
        </w:rPr>
        <w:t>11</w:t>
      </w:r>
      <w:r w:rsidR="000D1051" w:rsidRPr="000D1051">
        <w:rPr>
          <w:rFonts w:eastAsia="標楷體" w:hint="eastAsia"/>
          <w:b/>
          <w:sz w:val="28"/>
        </w:rPr>
        <w:t>年兒童及少年生活狀況調查資料檔</w:t>
      </w:r>
      <w:r w:rsidR="000D1051" w:rsidRPr="000D1051">
        <w:rPr>
          <w:rFonts w:eastAsia="標楷體" w:hint="eastAsia"/>
          <w:b/>
          <w:sz w:val="28"/>
        </w:rPr>
        <w:t>-</w:t>
      </w:r>
      <w:r w:rsidR="00394458">
        <w:rPr>
          <w:rFonts w:eastAsia="標楷體" w:hint="eastAsia"/>
          <w:b/>
          <w:sz w:val="28"/>
        </w:rPr>
        <w:t>6</w:t>
      </w:r>
      <w:r w:rsidR="000D1051" w:rsidRPr="000D1051">
        <w:rPr>
          <w:rFonts w:eastAsia="標楷體" w:hint="eastAsia"/>
          <w:b/>
          <w:sz w:val="28"/>
        </w:rPr>
        <w:t>至未滿</w:t>
      </w:r>
      <w:r w:rsidR="00394458">
        <w:rPr>
          <w:rFonts w:eastAsia="標楷體" w:hint="eastAsia"/>
          <w:b/>
          <w:sz w:val="28"/>
        </w:rPr>
        <w:t>12</w:t>
      </w:r>
      <w:r w:rsidR="000D1051" w:rsidRPr="000D1051">
        <w:rPr>
          <w:rFonts w:eastAsia="標楷體" w:hint="eastAsia"/>
          <w:b/>
          <w:sz w:val="28"/>
        </w:rPr>
        <w:t>歲兒童</w:t>
      </w:r>
      <w:r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）</w:t>
      </w:r>
    </w:p>
    <w:p w:rsidR="00B90CE7" w:rsidRPr="00135DD7" w:rsidRDefault="00B90CE7" w:rsidP="008C4D0F">
      <w:pPr>
        <w:jc w:val="center"/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需求欄位勾選表</w:t>
      </w:r>
    </w:p>
    <w:tbl>
      <w:tblPr>
        <w:tblW w:w="5495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4"/>
        <w:gridCol w:w="564"/>
        <w:gridCol w:w="2670"/>
        <w:gridCol w:w="846"/>
        <w:gridCol w:w="2808"/>
        <w:gridCol w:w="1691"/>
        <w:gridCol w:w="1595"/>
      </w:tblGrid>
      <w:tr w:rsidR="006565A4" w:rsidRPr="00135DD7" w:rsidTr="00394458">
        <w:trPr>
          <w:trHeight w:val="535"/>
          <w:jc w:val="center"/>
        </w:trPr>
        <w:tc>
          <w:tcPr>
            <w:tcW w:w="2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135DD7" w:rsidRDefault="00B90CE7" w:rsidP="00394458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2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394458" w:rsidRDefault="00B90CE7" w:rsidP="00394458">
            <w:pPr>
              <w:jc w:val="center"/>
              <w:rPr>
                <w:rFonts w:eastAsia="標楷體"/>
                <w:b/>
                <w:kern w:val="0"/>
              </w:rPr>
            </w:pPr>
            <w:r w:rsidRPr="00394458">
              <w:rPr>
                <w:rFonts w:eastAsia="標楷體"/>
                <w:b/>
                <w:kern w:val="0"/>
              </w:rPr>
              <w:t>欄位序號</w:t>
            </w:r>
          </w:p>
        </w:tc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394458" w:rsidRDefault="00DB7EEB" w:rsidP="00394458">
            <w:pPr>
              <w:jc w:val="center"/>
              <w:rPr>
                <w:rFonts w:eastAsia="標楷體"/>
                <w:b/>
                <w:kern w:val="0"/>
              </w:rPr>
            </w:pPr>
            <w:r w:rsidRPr="00394458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39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394458" w:rsidRDefault="00B90CE7" w:rsidP="00394458">
            <w:pPr>
              <w:jc w:val="center"/>
              <w:rPr>
                <w:rFonts w:eastAsia="標楷體"/>
                <w:b/>
                <w:kern w:val="0"/>
              </w:rPr>
            </w:pPr>
            <w:r w:rsidRPr="00394458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3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394458" w:rsidRDefault="00B90CE7" w:rsidP="00394458">
            <w:pPr>
              <w:jc w:val="center"/>
              <w:rPr>
                <w:rFonts w:eastAsia="標楷體"/>
                <w:b/>
                <w:kern w:val="0"/>
              </w:rPr>
            </w:pPr>
            <w:r w:rsidRPr="00394458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7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90CE7" w:rsidRPr="00394458" w:rsidRDefault="00B90CE7" w:rsidP="00394458">
            <w:pPr>
              <w:jc w:val="center"/>
              <w:rPr>
                <w:rFonts w:eastAsia="標楷體"/>
                <w:b/>
                <w:kern w:val="0"/>
              </w:rPr>
            </w:pPr>
            <w:r w:rsidRPr="00394458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7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394458" w:rsidRDefault="00B90CE7" w:rsidP="00394458">
            <w:pPr>
              <w:jc w:val="center"/>
              <w:rPr>
                <w:rFonts w:eastAsia="標楷體"/>
                <w:b/>
                <w:kern w:val="0"/>
              </w:rPr>
            </w:pPr>
            <w:r w:rsidRPr="00394458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A1_1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性別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請問府上目前有誰與這位兒童同住？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可複選，同住係指每週五天以上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B1_2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B1_3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B1_4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B1_5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B1_6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B1_7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請問與這位兒童共同居住的人口數？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不包含兒童本身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）</w:t>
            </w:r>
            <w:r w:rsidRPr="00394458">
              <w:rPr>
                <w:rFonts w:eastAsia="標楷體" w:hint="eastAsia"/>
              </w:rPr>
              <w:t xml:space="preserve"> 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共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__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人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10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B2_1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請問與這位兒童同住的成人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20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歲以上，含父母親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）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有幾人？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共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__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人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11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B2_2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上述同住的成人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含父母親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）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中，沒有工作者有幾人？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共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__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人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12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請問這位兒童住家的房間數共有幾間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包括臥室、書房、客、餐廳，不包括廚房和浴室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）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？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有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__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間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13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B4_1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請問這位兒童通常是由誰照顧？（可複選）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14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B4_2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15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B4_3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16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B4_4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17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B4_5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18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B4_6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19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B6_1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全家每月平均支出約為多少？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20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B6_2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花費在這位兒童身上的平均每月支出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包含食衣住行育樂、給親屬照顧的費用、托育費用等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）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占全家每月平均支出約多少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%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21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B6_3_1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請問每月花費在這位兒童身上的最主要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3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個支出項目為何？第一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22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B6_3_2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請問每月花費在這位兒童身上的最主要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3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個支出項目為何？第二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2</w:t>
            </w:r>
            <w:r w:rsidRPr="00394458">
              <w:rPr>
                <w:rFonts w:eastAsia="標楷體" w:hint="eastAsia"/>
              </w:rPr>
              <w:t>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B6_3_3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請問每月花費在這位兒童身上的最主要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3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個支出項目為何？第三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2</w:t>
            </w:r>
            <w:r w:rsidRPr="00394458">
              <w:rPr>
                <w:rFonts w:eastAsia="標楷體" w:hint="eastAsia"/>
              </w:rPr>
              <w:t>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B6_4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全家每月平均收入及支出是否能夠平衡？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/>
              </w:rPr>
              <w:t>2</w:t>
            </w:r>
            <w:r w:rsidRPr="00394458">
              <w:rPr>
                <w:rFonts w:eastAsia="標楷體" w:hint="eastAsia"/>
              </w:rPr>
              <w:t>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C2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請問這位兒童之父母親婚姻狀況為何？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26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C3_1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父親教育程度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27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C3_2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母親教育程度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28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C4_1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父親工作狀況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29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C4_2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母親工作狀況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135DD7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30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C5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請問您過去一年中，有沒有因為這位兒童生病，照顧這位兒童而必須向工作場所請假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394458">
              <w:rPr>
                <w:rFonts w:eastAsia="標楷體" w:hint="eastAsia"/>
                <w:color w:val="000000"/>
              </w:rPr>
              <w:t>31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C5_1O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請問您過去一年中，因為這位兒童生病，照顧這位兒童而必須向工作場所請假天數為何？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32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D3_1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請問這位兒童在上小學後曾遭受到身體事故傷害為何？（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可複選，指有曾經遭受到身體事故傷害送</w:t>
            </w:r>
            <w:proofErr w:type="gramStart"/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醫</w:t>
            </w:r>
            <w:proofErr w:type="gramEnd"/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的狀況）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33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D3_2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34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D3_3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35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D3_4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36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D3_5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37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D3_6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38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D3_7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39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D3_8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40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D3_9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41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D4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請問這位兒童過去一個月的零用錢大約多少？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42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D5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請問過去一星期內，這位兒童有沒有吃了早餐？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43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D5_1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請問過去一星期內，這位兒童有幾天吃了早餐？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44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D6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請問這位兒童若有吃早餐，通常是怎麼吃？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45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D7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請問通常這位兒童都怎麼吃午餐？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46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D8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請問通常這位兒童都怎麼吃晚餐？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47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D9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請問這位兒童每週有無與父母親共同用餐？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48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D9_O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請問這位兒童每週與父母親共同用餐的次數？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49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請問這位兒童休閒活動參與類型為何：最常參與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50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E1_2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請問這位兒童休閒活動參與類型為何：其次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51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E1_3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請問這位兒童休閒活動參與類型為何：再次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52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E2_1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請問這位兒童最近</w:t>
            </w:r>
            <w:proofErr w:type="gramStart"/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一週</w:t>
            </w:r>
            <w:proofErr w:type="gramEnd"/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平均每天參與休閒活動時數為何：平日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53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E2_</w:t>
            </w:r>
            <w:r w:rsidRPr="00394458">
              <w:rPr>
                <w:rFonts w:eastAsia="標楷體" w:hint="eastAsia"/>
                <w:kern w:val="0"/>
                <w:szCs w:val="18"/>
              </w:rPr>
              <w:t>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請問這位兒童最近</w:t>
            </w:r>
            <w:proofErr w:type="gramStart"/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一週</w:t>
            </w:r>
            <w:proofErr w:type="gramEnd"/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平均每天參與休閒活動時數為何：假日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54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請問這位兒童最常與誰一起參與休閒活動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55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E4_1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請問依您的期望，您覺得這位兒童需要的休閒環境為何？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56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E4_2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57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E4_3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58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E4_4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59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E4_5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60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E4_6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61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E4_7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62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E4_8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63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兒童上網經驗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64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E5_1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請問這位兒童使用的電腦、手機或平板是否有被安裝防護軟體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如色情守門員、時間限制）？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65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E5_2_1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請問這位兒童最常使用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3C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產品，如手機、平板電腦做什麼？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可複選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，不包括學校遠距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/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線上課程時間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66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E5_2_2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67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E5_2_3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68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E5_2_4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69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E5_2_5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70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E5_3_1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請問這位兒童最近</w:t>
            </w:r>
            <w:proofErr w:type="gramStart"/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一週</w:t>
            </w:r>
            <w:proofErr w:type="gramEnd"/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平均每天花多少時間上網？（請填選項代碼，不包括學校遠距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 xml:space="preserve"> /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線上課程時間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）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：平日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71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E5_3_</w:t>
            </w:r>
            <w:r w:rsidRPr="00394458">
              <w:rPr>
                <w:rFonts w:eastAsia="標楷體" w:hint="eastAsia"/>
                <w:kern w:val="0"/>
                <w:szCs w:val="18"/>
              </w:rPr>
              <w:t>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請問這位兒童最近</w:t>
            </w:r>
            <w:proofErr w:type="gramStart"/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一週</w:t>
            </w:r>
            <w:proofErr w:type="gramEnd"/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平均每天花多少時間上網？（請填選項代碼，不包括學校遠距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 xml:space="preserve"> /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線上課程時間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）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：假日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72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請問這位兒童每天放學後至晚飯前這段時間如何安排？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73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F1_2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74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F1_3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75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F1_4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76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請問這位兒童每月平均補習、課後照顧的費用為何？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77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請問這位兒童寒暑假如何安排？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78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F3_2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79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F3_3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80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F3_4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81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F3_5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82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F3_6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83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F3_7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84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F4_1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請問這位兒童在教育方面是否遭遇下列問題？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85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F4_2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86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F4_3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87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F4_4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88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F4_5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89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  <w:r w:rsidRPr="00394458">
              <w:rPr>
                <w:rFonts w:eastAsia="標楷體"/>
              </w:rPr>
              <w:t>F5_1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請問這位兒童學過哪些才藝？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90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  <w:r w:rsidRPr="00394458">
              <w:rPr>
                <w:rFonts w:eastAsia="標楷體"/>
              </w:rPr>
              <w:t>F5_2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91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  <w:r w:rsidRPr="00394458">
              <w:rPr>
                <w:rFonts w:eastAsia="標楷體"/>
              </w:rPr>
              <w:t>F5_3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92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  <w:r w:rsidRPr="00394458">
              <w:rPr>
                <w:rFonts w:eastAsia="標楷體"/>
              </w:rPr>
              <w:t>F5_4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93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  <w:r w:rsidRPr="00394458">
              <w:rPr>
                <w:rFonts w:eastAsia="標楷體"/>
              </w:rPr>
              <w:t>F5_5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94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  <w:r w:rsidRPr="00394458">
              <w:rPr>
                <w:rFonts w:eastAsia="標楷體"/>
              </w:rPr>
              <w:t>F5_6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95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  <w:r w:rsidRPr="00394458">
              <w:rPr>
                <w:rFonts w:eastAsia="標楷體"/>
              </w:rPr>
              <w:t>F5_7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96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  <w:r w:rsidRPr="00394458">
              <w:rPr>
                <w:rFonts w:eastAsia="標楷體"/>
              </w:rPr>
              <w:t>F5_8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97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  <w:r w:rsidRPr="00394458">
              <w:rPr>
                <w:rFonts w:eastAsia="標楷體"/>
              </w:rPr>
              <w:t>F5_9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98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  <w:r w:rsidRPr="00394458">
              <w:rPr>
                <w:rFonts w:eastAsia="標楷體"/>
              </w:rPr>
              <w:t>F5_10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99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  <w:r w:rsidRPr="00394458">
              <w:rPr>
                <w:rFonts w:eastAsia="標楷體"/>
              </w:rPr>
              <w:t>F5_11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100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  <w:r w:rsidRPr="00394458">
              <w:rPr>
                <w:rFonts w:eastAsia="標楷體"/>
              </w:rPr>
              <w:t>F5_12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101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  <w:r w:rsidRPr="00394458">
              <w:rPr>
                <w:rFonts w:eastAsia="標楷體"/>
              </w:rPr>
              <w:t>F5_13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102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  <w:r w:rsidRPr="00394458">
              <w:rPr>
                <w:rFonts w:eastAsia="標楷體"/>
              </w:rPr>
              <w:t>F5_14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103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  <w:r w:rsidRPr="00394458">
              <w:rPr>
                <w:rFonts w:eastAsia="標楷體"/>
              </w:rPr>
              <w:t>F5_15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104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  <w:r w:rsidRPr="00394458">
              <w:rPr>
                <w:rFonts w:eastAsia="標楷體"/>
              </w:rPr>
              <w:t>F5_16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105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F6_1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請問您認為課後照顧人員應具備哪些條件？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106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F6_2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107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F6_3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108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F6_4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109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F6_5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110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F6_6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111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F6_7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112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F6_8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113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F7_1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對於下列說法的同意程度：（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1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）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孩子學習不用心就要責罰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114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F7_2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對於下列說法的同意程度：（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2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）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孩子行為表現不好就要責罰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115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F7_3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對於下列說法的同意程度：（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3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）孩子要聽話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116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F7_4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對於下列說法的同意程度：（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4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）孩子要尊敬父母親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117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spacing w:line="340" w:lineRule="exact"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F7_5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spacing w:line="340" w:lineRule="exact"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對於下列說法的同意程度：（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5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）孩子要有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教養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118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spacing w:line="340" w:lineRule="exact"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F7_6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spacing w:line="340" w:lineRule="exact"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對於下列說法的同意程度：（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6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）孩子要有好的品德行為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119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spacing w:line="340" w:lineRule="exact"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F7_7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spacing w:line="340" w:lineRule="exact"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對於下列說法的同意程度：（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7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）孩子的管教要嚴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120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spacing w:line="340" w:lineRule="exact"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F7_8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spacing w:line="340" w:lineRule="exact"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對於下列說法的同意程度：（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8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）孩子做錯事要懂得自我反省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121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spacing w:line="340" w:lineRule="exact"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F7_9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spacing w:line="340" w:lineRule="exact"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對於下列說法的同意程度：（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9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）孩子做錯事需要教訓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Default="00394458" w:rsidP="00394458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122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請問您是否知道及使用過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1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）低收或中低收入戶補助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394458">
              <w:rPr>
                <w:rFonts w:eastAsia="標楷體" w:hint="eastAsia"/>
                <w:color w:val="000000"/>
              </w:rPr>
              <w:t>123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G1_2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請問您是否知道及使用過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2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）特殊境遇家庭子女生活津貼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/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子女教育補助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124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G1_3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請問您是否知道及使用過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3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）身心障礙生活補助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125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G1_4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請問您是否知道及使用過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4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）弱勢兒童及少年生活扶助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126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G1_5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請問您是否知道及使用過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5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）弱勢家庭兒童及少年緊急生活扶助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127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G1_6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請問您是否知道及使用過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6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）弱勢兒童及少年醫療費用補助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128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G1_7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請問您是否知道及使用過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7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）中低收入戶兒童及少年健保費補助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129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G1_8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請問您是否知道及使用過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8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）兒童及少年未來教育與發展帳戶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130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G1_9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請問您是否知道及使用過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9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）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113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保護專線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131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G1_10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請問您是否知道及使用過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10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）社會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家庭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）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福利服務中心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132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G1_11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請問您是否知道及使用過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11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）心理衛生中心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133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G1_12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請問您是否知道及使用過（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12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）全國家庭教育諮詢專線服務（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02-4128185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134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G1_13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請問您是否知道及使用過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13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）學校兒童課後照顧服務班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135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G2_1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請問您認為使用政府的兒童福利服務有些什麼困難？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可複選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136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G2_2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137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G2_3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138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G2_4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139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G2_5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140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G2_6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141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G2_7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142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請問您認為政府應加強下列哪些兒童福利措施？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（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最多可選填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6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項）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143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G3_2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144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G3_3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145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G3_4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146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G3_5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147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G3_6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148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G3_</w:t>
            </w:r>
            <w:r w:rsidRPr="00394458">
              <w:rPr>
                <w:rFonts w:eastAsia="標楷體" w:hint="eastAsia"/>
                <w:kern w:val="0"/>
                <w:szCs w:val="18"/>
              </w:rPr>
              <w:t>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149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G3_</w:t>
            </w:r>
            <w:r w:rsidRPr="00394458">
              <w:rPr>
                <w:rFonts w:eastAsia="標楷體" w:hint="eastAsia"/>
                <w:kern w:val="0"/>
                <w:szCs w:val="18"/>
              </w:rPr>
              <w:t>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150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G3_</w:t>
            </w:r>
            <w:r w:rsidRPr="00394458">
              <w:rPr>
                <w:rFonts w:eastAsia="標楷體" w:hint="eastAsia"/>
                <w:kern w:val="0"/>
                <w:szCs w:val="18"/>
              </w:rPr>
              <w:t>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151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G3_1</w:t>
            </w:r>
            <w:r w:rsidRPr="00394458">
              <w:rPr>
                <w:rFonts w:eastAsia="標楷體" w:hint="eastAsia"/>
                <w:kern w:val="0"/>
                <w:szCs w:val="18"/>
              </w:rPr>
              <w:t>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152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G3_1</w:t>
            </w:r>
            <w:r w:rsidRPr="00394458">
              <w:rPr>
                <w:rFonts w:eastAsia="標楷體" w:hint="eastAsia"/>
                <w:kern w:val="0"/>
                <w:szCs w:val="18"/>
              </w:rPr>
              <w:t>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153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G3_1</w:t>
            </w:r>
            <w:r w:rsidRPr="00394458">
              <w:rPr>
                <w:rFonts w:eastAsia="標楷體" w:hint="eastAsia"/>
                <w:kern w:val="0"/>
                <w:szCs w:val="18"/>
              </w:rPr>
              <w:t>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154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 w:hint="eastAsia"/>
                <w:kern w:val="0"/>
                <w:szCs w:val="18"/>
              </w:rPr>
              <w:t>W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權數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155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94458">
              <w:rPr>
                <w:rFonts w:eastAsia="標楷體" w:cs="新細明體"/>
                <w:kern w:val="0"/>
                <w:szCs w:val="18"/>
              </w:rPr>
              <w:t>REGION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地區別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156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  <w:kern w:val="0"/>
                <w:szCs w:val="18"/>
              </w:rPr>
              <w:t>AGE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年級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別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157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</w:rPr>
              <w:t>RESIDENCE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居住</w:t>
            </w:r>
            <w:r w:rsidRPr="00394458">
              <w:rPr>
                <w:rFonts w:eastAsia="標楷體" w:hint="eastAsia"/>
                <w:color w:val="000000" w:themeColor="text1"/>
                <w:kern w:val="0"/>
                <w:szCs w:val="18"/>
              </w:rPr>
              <w:t>狀</w:t>
            </w: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態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94458" w:rsidRPr="00135DD7" w:rsidTr="00394458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0002D" w:rsidRDefault="00394458" w:rsidP="00394458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  <w:color w:val="000000"/>
              </w:rPr>
            </w:pPr>
            <w:r w:rsidRPr="00394458">
              <w:rPr>
                <w:rFonts w:eastAsia="標楷體" w:hint="eastAsia"/>
                <w:color w:val="000000"/>
              </w:rPr>
              <w:t>158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394458">
              <w:rPr>
                <w:rFonts w:eastAsia="標楷體"/>
              </w:rPr>
              <w:t>WORK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458" w:rsidRPr="00394458" w:rsidRDefault="00394458" w:rsidP="00394458">
            <w:pPr>
              <w:jc w:val="center"/>
              <w:rPr>
                <w:rFonts w:eastAsia="標楷體"/>
              </w:rPr>
            </w:pPr>
            <w:r w:rsidRPr="00394458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458" w:rsidRPr="00394458" w:rsidRDefault="00394458" w:rsidP="00394458">
            <w:pPr>
              <w:widowControl/>
              <w:jc w:val="both"/>
              <w:rPr>
                <w:rFonts w:eastAsia="標楷體"/>
                <w:color w:val="000000" w:themeColor="text1"/>
                <w:kern w:val="0"/>
                <w:szCs w:val="18"/>
              </w:rPr>
            </w:pPr>
            <w:r w:rsidRPr="00394458">
              <w:rPr>
                <w:rFonts w:eastAsia="標楷體"/>
                <w:color w:val="000000" w:themeColor="text1"/>
                <w:kern w:val="0"/>
                <w:szCs w:val="18"/>
              </w:rPr>
              <w:t>父母親工作狀況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458" w:rsidRPr="00394458" w:rsidRDefault="00394458" w:rsidP="00394458">
            <w:pPr>
              <w:jc w:val="both"/>
              <w:rPr>
                <w:rFonts w:eastAsia="標楷體"/>
                <w:kern w:val="0"/>
              </w:rPr>
            </w:pPr>
          </w:p>
        </w:tc>
      </w:tr>
    </w:tbl>
    <w:p w:rsidR="00B90CE7" w:rsidRPr="00135DD7" w:rsidRDefault="00B90CE7">
      <w:pPr>
        <w:rPr>
          <w:rFonts w:eastAsia="標楷體"/>
        </w:rPr>
      </w:pPr>
    </w:p>
    <w:sectPr w:rsidR="00B90CE7" w:rsidRPr="00135DD7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9FB" w:rsidRDefault="008309FB" w:rsidP="008572D4">
      <w:r>
        <w:separator/>
      </w:r>
    </w:p>
  </w:endnote>
  <w:endnote w:type="continuationSeparator" w:id="0">
    <w:p w:rsidR="008309FB" w:rsidRDefault="008309FB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51E" w:rsidRDefault="0079651E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rPr>
        <w:lang w:val="zh-TW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</w:p>
  <w:p w:rsidR="0079651E" w:rsidRDefault="007965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9FB" w:rsidRDefault="008309FB" w:rsidP="008572D4">
      <w:r>
        <w:separator/>
      </w:r>
    </w:p>
  </w:footnote>
  <w:footnote w:type="continuationSeparator" w:id="0">
    <w:p w:rsidR="008309FB" w:rsidRDefault="008309FB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51E" w:rsidRPr="00C814C3" w:rsidRDefault="0079651E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F959B0">
      <w:rPr>
        <w:rFonts w:ascii="新細明體" w:hAnsi="新細明體" w:hint="eastAsia"/>
      </w:rPr>
      <w:t>更新日期：202</w:t>
    </w:r>
    <w:r>
      <w:rPr>
        <w:rFonts w:ascii="新細明體" w:hAnsi="新細明體" w:hint="eastAsia"/>
      </w:rPr>
      <w:t>4</w:t>
    </w:r>
    <w:r w:rsidRPr="00F959B0">
      <w:rPr>
        <w:rFonts w:ascii="新細明體" w:hAnsi="新細明體" w:hint="eastAsia"/>
      </w:rPr>
      <w:t>年0</w:t>
    </w:r>
    <w:r>
      <w:rPr>
        <w:rFonts w:ascii="新細明體" w:hAnsi="新細明體" w:hint="eastAsia"/>
      </w:rPr>
      <w:t>8</w:t>
    </w:r>
    <w:r w:rsidRPr="00F959B0">
      <w:rPr>
        <w:rFonts w:ascii="新細明體" w:hAnsi="新細明體" w:hint="eastAsia"/>
      </w:rPr>
      <w:t>月</w:t>
    </w:r>
    <w:r w:rsidR="005F334A">
      <w:rPr>
        <w:rFonts w:ascii="新細明體" w:hAnsi="新細明體" w:hint="eastAsia"/>
      </w:rPr>
      <w:t>27</w:t>
    </w:r>
    <w:r w:rsidRPr="00F959B0">
      <w:rPr>
        <w:rFonts w:ascii="新細明體" w:hAnsi="新細明體"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1ACB"/>
    <w:rsid w:val="00023CCC"/>
    <w:rsid w:val="000319C5"/>
    <w:rsid w:val="0003370B"/>
    <w:rsid w:val="00044FF9"/>
    <w:rsid w:val="00046872"/>
    <w:rsid w:val="00052F95"/>
    <w:rsid w:val="00056BC2"/>
    <w:rsid w:val="00064F08"/>
    <w:rsid w:val="00066FFB"/>
    <w:rsid w:val="00073C90"/>
    <w:rsid w:val="000748BA"/>
    <w:rsid w:val="000830B7"/>
    <w:rsid w:val="0008578A"/>
    <w:rsid w:val="00090587"/>
    <w:rsid w:val="00091B1F"/>
    <w:rsid w:val="00095BDD"/>
    <w:rsid w:val="000A6534"/>
    <w:rsid w:val="000A6D70"/>
    <w:rsid w:val="000B569C"/>
    <w:rsid w:val="000C109D"/>
    <w:rsid w:val="000D011A"/>
    <w:rsid w:val="000D1051"/>
    <w:rsid w:val="000D1176"/>
    <w:rsid w:val="000D4A5C"/>
    <w:rsid w:val="000F2F20"/>
    <w:rsid w:val="000F742B"/>
    <w:rsid w:val="00102233"/>
    <w:rsid w:val="001039DA"/>
    <w:rsid w:val="00122D12"/>
    <w:rsid w:val="00125134"/>
    <w:rsid w:val="0013021F"/>
    <w:rsid w:val="00133D00"/>
    <w:rsid w:val="00134623"/>
    <w:rsid w:val="00135DD7"/>
    <w:rsid w:val="00140650"/>
    <w:rsid w:val="001441ED"/>
    <w:rsid w:val="00150390"/>
    <w:rsid w:val="00172979"/>
    <w:rsid w:val="001731BB"/>
    <w:rsid w:val="00175638"/>
    <w:rsid w:val="00177114"/>
    <w:rsid w:val="00183134"/>
    <w:rsid w:val="00186D5E"/>
    <w:rsid w:val="001879DE"/>
    <w:rsid w:val="001900E3"/>
    <w:rsid w:val="0019611F"/>
    <w:rsid w:val="001C5CE3"/>
    <w:rsid w:val="001D4758"/>
    <w:rsid w:val="001D53CA"/>
    <w:rsid w:val="001E0BE9"/>
    <w:rsid w:val="001F26F9"/>
    <w:rsid w:val="001F41DB"/>
    <w:rsid w:val="00203BDA"/>
    <w:rsid w:val="00214E54"/>
    <w:rsid w:val="00217AFD"/>
    <w:rsid w:val="00233143"/>
    <w:rsid w:val="0024176B"/>
    <w:rsid w:val="002611E1"/>
    <w:rsid w:val="00266EBF"/>
    <w:rsid w:val="00294A9C"/>
    <w:rsid w:val="002A75D1"/>
    <w:rsid w:val="002B04E4"/>
    <w:rsid w:val="002B1907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2D76"/>
    <w:rsid w:val="002F6B72"/>
    <w:rsid w:val="00300C56"/>
    <w:rsid w:val="00307C5F"/>
    <w:rsid w:val="00314DDC"/>
    <w:rsid w:val="003159B4"/>
    <w:rsid w:val="00326183"/>
    <w:rsid w:val="0033685D"/>
    <w:rsid w:val="0035195F"/>
    <w:rsid w:val="003521FF"/>
    <w:rsid w:val="00354B54"/>
    <w:rsid w:val="00357A8C"/>
    <w:rsid w:val="00377EF0"/>
    <w:rsid w:val="003830CB"/>
    <w:rsid w:val="00387E40"/>
    <w:rsid w:val="003908DC"/>
    <w:rsid w:val="003914D3"/>
    <w:rsid w:val="003921B7"/>
    <w:rsid w:val="0039366F"/>
    <w:rsid w:val="00394458"/>
    <w:rsid w:val="00396482"/>
    <w:rsid w:val="003977F0"/>
    <w:rsid w:val="003A180E"/>
    <w:rsid w:val="003A6CF4"/>
    <w:rsid w:val="003B1543"/>
    <w:rsid w:val="003C6657"/>
    <w:rsid w:val="003F1DAF"/>
    <w:rsid w:val="003F673B"/>
    <w:rsid w:val="00410698"/>
    <w:rsid w:val="00427CED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772FC"/>
    <w:rsid w:val="00492859"/>
    <w:rsid w:val="004A2B0A"/>
    <w:rsid w:val="004B79E9"/>
    <w:rsid w:val="004C118F"/>
    <w:rsid w:val="004C5688"/>
    <w:rsid w:val="004C6361"/>
    <w:rsid w:val="004C7573"/>
    <w:rsid w:val="004D651F"/>
    <w:rsid w:val="004E071C"/>
    <w:rsid w:val="004E7EEA"/>
    <w:rsid w:val="0050537C"/>
    <w:rsid w:val="005102E0"/>
    <w:rsid w:val="00513EF8"/>
    <w:rsid w:val="00523C94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75D32"/>
    <w:rsid w:val="00581333"/>
    <w:rsid w:val="005849FB"/>
    <w:rsid w:val="00591AED"/>
    <w:rsid w:val="005928DD"/>
    <w:rsid w:val="00597B45"/>
    <w:rsid w:val="005A74FC"/>
    <w:rsid w:val="005B09C3"/>
    <w:rsid w:val="005B3D99"/>
    <w:rsid w:val="005C4EEA"/>
    <w:rsid w:val="005C62B4"/>
    <w:rsid w:val="005D3161"/>
    <w:rsid w:val="005E01AC"/>
    <w:rsid w:val="005E0FB2"/>
    <w:rsid w:val="005E3646"/>
    <w:rsid w:val="005E3ECC"/>
    <w:rsid w:val="005E4944"/>
    <w:rsid w:val="005F334A"/>
    <w:rsid w:val="005F365E"/>
    <w:rsid w:val="0060149D"/>
    <w:rsid w:val="006029A6"/>
    <w:rsid w:val="00604286"/>
    <w:rsid w:val="00607ABD"/>
    <w:rsid w:val="0061134A"/>
    <w:rsid w:val="00612229"/>
    <w:rsid w:val="00622DF3"/>
    <w:rsid w:val="00627BFD"/>
    <w:rsid w:val="00633717"/>
    <w:rsid w:val="00643CE3"/>
    <w:rsid w:val="006565A4"/>
    <w:rsid w:val="00656FD4"/>
    <w:rsid w:val="0066452C"/>
    <w:rsid w:val="00665474"/>
    <w:rsid w:val="0066654E"/>
    <w:rsid w:val="00684548"/>
    <w:rsid w:val="00685412"/>
    <w:rsid w:val="00691569"/>
    <w:rsid w:val="00693F9C"/>
    <w:rsid w:val="00694ADD"/>
    <w:rsid w:val="006A4AB5"/>
    <w:rsid w:val="006A694D"/>
    <w:rsid w:val="006B2F53"/>
    <w:rsid w:val="006B62E1"/>
    <w:rsid w:val="006C3610"/>
    <w:rsid w:val="006C409C"/>
    <w:rsid w:val="006D1384"/>
    <w:rsid w:val="006D7BD2"/>
    <w:rsid w:val="006D7FEA"/>
    <w:rsid w:val="006F4E65"/>
    <w:rsid w:val="006F6C8A"/>
    <w:rsid w:val="00701B8A"/>
    <w:rsid w:val="007038D2"/>
    <w:rsid w:val="0071204C"/>
    <w:rsid w:val="00712A87"/>
    <w:rsid w:val="007149B3"/>
    <w:rsid w:val="00727AB3"/>
    <w:rsid w:val="00735B54"/>
    <w:rsid w:val="00743DE6"/>
    <w:rsid w:val="00750C04"/>
    <w:rsid w:val="00776EC9"/>
    <w:rsid w:val="00780D71"/>
    <w:rsid w:val="00781AB2"/>
    <w:rsid w:val="007824B2"/>
    <w:rsid w:val="0079651E"/>
    <w:rsid w:val="007A467E"/>
    <w:rsid w:val="007A4EA5"/>
    <w:rsid w:val="007A60F8"/>
    <w:rsid w:val="007C5B99"/>
    <w:rsid w:val="007D0847"/>
    <w:rsid w:val="007D13F2"/>
    <w:rsid w:val="007D40C5"/>
    <w:rsid w:val="007D435C"/>
    <w:rsid w:val="007E1E64"/>
    <w:rsid w:val="007F3745"/>
    <w:rsid w:val="007F71E2"/>
    <w:rsid w:val="0080024A"/>
    <w:rsid w:val="00802566"/>
    <w:rsid w:val="008026D4"/>
    <w:rsid w:val="008063DD"/>
    <w:rsid w:val="0080750D"/>
    <w:rsid w:val="008108BB"/>
    <w:rsid w:val="00814356"/>
    <w:rsid w:val="008219C7"/>
    <w:rsid w:val="00822F03"/>
    <w:rsid w:val="00824E5F"/>
    <w:rsid w:val="00825DDE"/>
    <w:rsid w:val="008309FB"/>
    <w:rsid w:val="00845EBD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900744"/>
    <w:rsid w:val="00901020"/>
    <w:rsid w:val="00905BB2"/>
    <w:rsid w:val="00912023"/>
    <w:rsid w:val="00916CB2"/>
    <w:rsid w:val="00923743"/>
    <w:rsid w:val="0093059C"/>
    <w:rsid w:val="00933428"/>
    <w:rsid w:val="00936EE8"/>
    <w:rsid w:val="00937D0D"/>
    <w:rsid w:val="009400AA"/>
    <w:rsid w:val="009401B1"/>
    <w:rsid w:val="00945CFC"/>
    <w:rsid w:val="00966FD7"/>
    <w:rsid w:val="00971573"/>
    <w:rsid w:val="00982B65"/>
    <w:rsid w:val="009966D3"/>
    <w:rsid w:val="009A4746"/>
    <w:rsid w:val="009A5479"/>
    <w:rsid w:val="009B3AC4"/>
    <w:rsid w:val="009C082C"/>
    <w:rsid w:val="009C120C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31750"/>
    <w:rsid w:val="00A5057E"/>
    <w:rsid w:val="00A52E37"/>
    <w:rsid w:val="00A53A6E"/>
    <w:rsid w:val="00A56EFF"/>
    <w:rsid w:val="00A63B8A"/>
    <w:rsid w:val="00A6724D"/>
    <w:rsid w:val="00A7541B"/>
    <w:rsid w:val="00A82374"/>
    <w:rsid w:val="00A83823"/>
    <w:rsid w:val="00A87DF1"/>
    <w:rsid w:val="00A9467C"/>
    <w:rsid w:val="00A961F1"/>
    <w:rsid w:val="00AB1102"/>
    <w:rsid w:val="00AD6262"/>
    <w:rsid w:val="00AE20E5"/>
    <w:rsid w:val="00AF027B"/>
    <w:rsid w:val="00AF48DD"/>
    <w:rsid w:val="00AF693E"/>
    <w:rsid w:val="00B05F4B"/>
    <w:rsid w:val="00B47D16"/>
    <w:rsid w:val="00B672DF"/>
    <w:rsid w:val="00B75E2C"/>
    <w:rsid w:val="00B812E1"/>
    <w:rsid w:val="00B823C9"/>
    <w:rsid w:val="00B90CE7"/>
    <w:rsid w:val="00B9130A"/>
    <w:rsid w:val="00B9170D"/>
    <w:rsid w:val="00BC01E1"/>
    <w:rsid w:val="00BE7822"/>
    <w:rsid w:val="00BF1B3F"/>
    <w:rsid w:val="00BF76C0"/>
    <w:rsid w:val="00C01A1C"/>
    <w:rsid w:val="00C21EF2"/>
    <w:rsid w:val="00C32853"/>
    <w:rsid w:val="00C3431D"/>
    <w:rsid w:val="00C43492"/>
    <w:rsid w:val="00C438EE"/>
    <w:rsid w:val="00C45819"/>
    <w:rsid w:val="00C509BA"/>
    <w:rsid w:val="00C54DD9"/>
    <w:rsid w:val="00C55AA8"/>
    <w:rsid w:val="00C779AC"/>
    <w:rsid w:val="00C814C3"/>
    <w:rsid w:val="00C82E4B"/>
    <w:rsid w:val="00C85F5B"/>
    <w:rsid w:val="00CA68DF"/>
    <w:rsid w:val="00CC5BA5"/>
    <w:rsid w:val="00CC7CB5"/>
    <w:rsid w:val="00CD0245"/>
    <w:rsid w:val="00CD03C7"/>
    <w:rsid w:val="00CD1776"/>
    <w:rsid w:val="00CD56F8"/>
    <w:rsid w:val="00CD769A"/>
    <w:rsid w:val="00CE0CA2"/>
    <w:rsid w:val="00CE4342"/>
    <w:rsid w:val="00CE697F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58A5"/>
    <w:rsid w:val="00D4726F"/>
    <w:rsid w:val="00D476AA"/>
    <w:rsid w:val="00D535EC"/>
    <w:rsid w:val="00D619A9"/>
    <w:rsid w:val="00D70A8C"/>
    <w:rsid w:val="00D86C7C"/>
    <w:rsid w:val="00D90FF8"/>
    <w:rsid w:val="00D91D88"/>
    <w:rsid w:val="00D94220"/>
    <w:rsid w:val="00D967DE"/>
    <w:rsid w:val="00DA2D7A"/>
    <w:rsid w:val="00DA52BF"/>
    <w:rsid w:val="00DB46FD"/>
    <w:rsid w:val="00DB4F37"/>
    <w:rsid w:val="00DB5668"/>
    <w:rsid w:val="00DB5FE3"/>
    <w:rsid w:val="00DB7D4B"/>
    <w:rsid w:val="00DB7EEB"/>
    <w:rsid w:val="00DC53B7"/>
    <w:rsid w:val="00DC5D87"/>
    <w:rsid w:val="00DC7844"/>
    <w:rsid w:val="00DE24D4"/>
    <w:rsid w:val="00DE7002"/>
    <w:rsid w:val="00DF520F"/>
    <w:rsid w:val="00DF7ACB"/>
    <w:rsid w:val="00E02EF4"/>
    <w:rsid w:val="00E03CCB"/>
    <w:rsid w:val="00E069AF"/>
    <w:rsid w:val="00E112ED"/>
    <w:rsid w:val="00E1533A"/>
    <w:rsid w:val="00E2267E"/>
    <w:rsid w:val="00E3276C"/>
    <w:rsid w:val="00E55723"/>
    <w:rsid w:val="00E7097E"/>
    <w:rsid w:val="00E709B2"/>
    <w:rsid w:val="00E72CEC"/>
    <w:rsid w:val="00E90F65"/>
    <w:rsid w:val="00E959E0"/>
    <w:rsid w:val="00EA07BD"/>
    <w:rsid w:val="00EA7F37"/>
    <w:rsid w:val="00EC1FC7"/>
    <w:rsid w:val="00EC4AA9"/>
    <w:rsid w:val="00ED33D9"/>
    <w:rsid w:val="00ED56A0"/>
    <w:rsid w:val="00EE0635"/>
    <w:rsid w:val="00EE4F80"/>
    <w:rsid w:val="00F125C5"/>
    <w:rsid w:val="00F24C12"/>
    <w:rsid w:val="00F25440"/>
    <w:rsid w:val="00F279B7"/>
    <w:rsid w:val="00F32875"/>
    <w:rsid w:val="00F44E84"/>
    <w:rsid w:val="00F4648F"/>
    <w:rsid w:val="00F50244"/>
    <w:rsid w:val="00F600AB"/>
    <w:rsid w:val="00F66EAB"/>
    <w:rsid w:val="00F75000"/>
    <w:rsid w:val="00F817DC"/>
    <w:rsid w:val="00F86D2F"/>
    <w:rsid w:val="00F90A31"/>
    <w:rsid w:val="00F95113"/>
    <w:rsid w:val="00F959B0"/>
    <w:rsid w:val="00F9768B"/>
    <w:rsid w:val="00FA4724"/>
    <w:rsid w:val="00FA5D35"/>
    <w:rsid w:val="00FB02CE"/>
    <w:rsid w:val="00FB38C0"/>
    <w:rsid w:val="00FB6770"/>
    <w:rsid w:val="00FD03C2"/>
    <w:rsid w:val="00FD1282"/>
    <w:rsid w:val="00FD725C"/>
    <w:rsid w:val="00FE4D16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7D070F"/>
  <w15:chartTrackingRefBased/>
  <w15:docId w15:val="{EF2BDCC7-61AE-4009-AA94-DC622468B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673</Words>
  <Characters>3841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subject/>
  <dc:creator>統計室施婉菁</dc:creator>
  <cp:keywords/>
  <cp:lastModifiedBy>統計處王沛慈</cp:lastModifiedBy>
  <cp:revision>2</cp:revision>
  <cp:lastPrinted>2017-07-19T09:34:00Z</cp:lastPrinted>
  <dcterms:created xsi:type="dcterms:W3CDTF">2024-08-19T07:37:00Z</dcterms:created>
  <dcterms:modified xsi:type="dcterms:W3CDTF">2024-08-19T07:37:00Z</dcterms:modified>
</cp:coreProperties>
</file>