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474DF4" w:rsidRDefault="00E8554B" w:rsidP="00E8554B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bookmarkStart w:id="0" w:name="_Toc271547935"/>
      <w:bookmarkStart w:id="1" w:name="_Toc258853919"/>
      <w:r w:rsidRPr="00474DF4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 (</w:t>
      </w:r>
      <w:r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附件</w:t>
      </w:r>
      <w:r w:rsidRPr="00474DF4">
        <w:rPr>
          <w:rStyle w:val="20"/>
          <w:rFonts w:ascii="Times New Roman" w:eastAsia="標楷體" w:hAnsi="Times New Roman"/>
          <w:bCs/>
          <w:color w:val="000000"/>
          <w:lang w:eastAsia="zh-TW"/>
        </w:rPr>
        <w:t>___)</w:t>
      </w:r>
      <w:r w:rsidR="00146FCA"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 Health-8</w:t>
      </w:r>
      <w:r w:rsidR="00C402E9"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3</w:t>
      </w:r>
      <w:r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:</w:t>
      </w:r>
      <w:r w:rsidR="00C402E9"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B</w:t>
      </w:r>
      <w:r w:rsidR="00146FCA"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C</w:t>
      </w:r>
      <w:r w:rsidR="006B50ED" w:rsidRPr="00474DF4">
        <w:rPr>
          <w:rStyle w:val="20"/>
          <w:rFonts w:ascii="Times New Roman" w:eastAsia="標楷體" w:hAnsi="Times New Roman"/>
          <w:bCs/>
          <w:color w:val="000000"/>
          <w:lang w:eastAsia="zh-TW"/>
        </w:rPr>
        <w:t>_CRFLF</w:t>
      </w:r>
    </w:p>
    <w:p w:rsidR="00E8554B" w:rsidRPr="00474DF4" w:rsidRDefault="00E8554B" w:rsidP="00E8554B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癌症登記檔</w:t>
      </w:r>
      <w:r w:rsidR="003C77B1"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LF</w:t>
      </w:r>
      <w:bookmarkEnd w:id="0"/>
      <w:r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</w:t>
      </w:r>
      <w:r w:rsidRPr="00474DF4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592"/>
        <w:gridCol w:w="1873"/>
        <w:gridCol w:w="568"/>
        <w:gridCol w:w="3373"/>
        <w:gridCol w:w="1522"/>
        <w:gridCol w:w="1508"/>
      </w:tblGrid>
      <w:tr w:rsidR="006C6A4E" w:rsidRPr="006C6A4E" w:rsidTr="00462A46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15C94" w:rsidRPr="00474DF4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15C94" w:rsidRPr="00474DF4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74DF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</w:t>
            </w:r>
          </w:p>
          <w:p w:rsidR="00915C94" w:rsidRPr="00474DF4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74DF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序號</w:t>
            </w:r>
          </w:p>
        </w:tc>
        <w:tc>
          <w:tcPr>
            <w:tcW w:w="9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915C94" w:rsidRPr="00474DF4" w:rsidRDefault="00915C94" w:rsidP="00EB2F4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74DF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欄位名稱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915C94" w:rsidRPr="00474DF4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474DF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欄位格式</w:t>
            </w:r>
          </w:p>
        </w:tc>
        <w:tc>
          <w:tcPr>
            <w:tcW w:w="16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915C94" w:rsidRPr="00474DF4" w:rsidRDefault="00915C94" w:rsidP="00EB2F4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74DF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915C94" w:rsidRPr="00474DF4" w:rsidRDefault="00915C94" w:rsidP="00EB2F43">
            <w:pPr>
              <w:widowControl/>
              <w:jc w:val="center"/>
              <w:rPr>
                <w:rFonts w:eastAsia="標楷體" w:cs="新細明體"/>
                <w:b/>
                <w:color w:val="000000"/>
                <w:kern w:val="0"/>
              </w:rPr>
            </w:pPr>
            <w:r w:rsidRPr="00474DF4">
              <w:rPr>
                <w:rFonts w:eastAsia="標楷體" w:hAnsi="標楷體" w:cs="新細明體"/>
                <w:b/>
                <w:color w:val="000000"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915C94" w:rsidRPr="00474DF4" w:rsidRDefault="00915C94" w:rsidP="00EB2F4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74DF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原始</w:t>
            </w:r>
            <w:proofErr w:type="gramStart"/>
            <w:r w:rsidRPr="00474DF4">
              <w:rPr>
                <w:rFonts w:eastAsia="標楷體"/>
                <w:color w:val="000000"/>
              </w:rPr>
              <w:t>檔</w:t>
            </w:r>
            <w:proofErr w:type="gramEnd"/>
            <w:r w:rsidRPr="00474DF4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EB2F43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BIRTH_Y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 w:hint="eastAsia"/>
                <w:color w:val="000000"/>
              </w:rPr>
              <w:t>西元</w:t>
            </w:r>
            <w:r w:rsidRPr="00474DF4">
              <w:rPr>
                <w:rFonts w:eastAsia="標楷體" w:hAnsi="標楷體"/>
                <w:color w:val="000000"/>
              </w:rPr>
              <w:t>年</w:t>
            </w:r>
            <w:r w:rsidRPr="00474DF4">
              <w:rPr>
                <w:rFonts w:eastAsia="標楷體"/>
                <w:color w:val="000000"/>
              </w:rPr>
              <w:t>YYYY</w:t>
            </w:r>
          </w:p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RESID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DIAGAGE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CLASS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CLASS</w:t>
            </w:r>
            <w:r w:rsidRPr="00474DF4">
              <w:rPr>
                <w:rFonts w:eastAsia="標楷體" w:hint="eastAsia"/>
                <w:color w:val="000000"/>
              </w:rPr>
              <w:t>_D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int="eastAsia"/>
                <w:color w:val="000000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CLASS</w:t>
            </w:r>
            <w:r w:rsidRPr="00474DF4">
              <w:rPr>
                <w:rFonts w:eastAsia="標楷體" w:hint="eastAsia"/>
                <w:color w:val="000000"/>
              </w:rPr>
              <w:t>_T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int="eastAsia"/>
                <w:color w:val="000000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CONT_DT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DIAG_DT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LATERAL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側性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</w:t>
            </w:r>
            <w:r w:rsidRPr="00474DF4">
              <w:rPr>
                <w:rFonts w:hint="eastAsia"/>
                <w:color w:val="000000"/>
              </w:rPr>
              <w:t>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HIST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</w:t>
            </w:r>
            <w:r w:rsidRPr="00474DF4">
              <w:rPr>
                <w:rFonts w:hint="eastAsia"/>
                <w:color w:val="000000"/>
              </w:rPr>
              <w:t>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BEHAVIOR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性態碼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</w:t>
            </w:r>
            <w:r w:rsidRPr="00474DF4">
              <w:rPr>
                <w:rFonts w:hint="eastAsia"/>
                <w:color w:val="000000"/>
              </w:rPr>
              <w:t>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5C94" w:rsidRPr="005C0297" w:rsidRDefault="00915C94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分級</w:t>
            </w:r>
            <w:r w:rsidRPr="00474DF4">
              <w:rPr>
                <w:rFonts w:eastAsia="標楷體"/>
                <w:color w:val="000000"/>
              </w:rPr>
              <w:t>/</w:t>
            </w:r>
            <w:r w:rsidRPr="00474DF4">
              <w:rPr>
                <w:rFonts w:eastAsia="標楷體"/>
                <w:color w:val="000000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15C94" w:rsidRPr="00474DF4" w:rsidRDefault="00915C94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  <w:p w:rsidR="00EB2F43" w:rsidRPr="00474DF4" w:rsidRDefault="00EB2F43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94" w:rsidRPr="00474DF4" w:rsidRDefault="00915C94" w:rsidP="00EB2F4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</w:rPr>
              <w:t>CONFIRM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MCONF_DT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</w:t>
            </w:r>
            <w:r w:rsidRPr="00474DF4">
              <w:rPr>
                <w:rFonts w:hint="eastAsia"/>
                <w:color w:val="000000"/>
              </w:rPr>
              <w:t>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TSIZE_C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臨床腫瘤大小</w:t>
            </w:r>
            <w:r w:rsidRPr="00474DF4">
              <w:rPr>
                <w:rFonts w:eastAsia="標楷體"/>
                <w:color w:val="000000"/>
              </w:rPr>
              <w:t>(</w:t>
            </w:r>
            <w:proofErr w:type="gramStart"/>
            <w:r w:rsidRPr="00474DF4">
              <w:rPr>
                <w:rFonts w:eastAsia="標楷體"/>
                <w:color w:val="000000"/>
              </w:rPr>
              <w:t>公分</w:t>
            </w:r>
            <w:r w:rsidRPr="00474DF4">
              <w:rPr>
                <w:rFonts w:eastAsia="標楷體"/>
                <w:color w:val="000000"/>
              </w:rPr>
              <w:t>)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</w:t>
            </w:r>
            <w:r w:rsidRPr="00474DF4">
              <w:rPr>
                <w:rFonts w:hint="eastAsia"/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NEXAM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</w:t>
            </w:r>
            <w:r w:rsidRPr="00474DF4">
              <w:rPr>
                <w:rFonts w:hint="eastAsia"/>
                <w:color w:val="000000"/>
              </w:rPr>
              <w:t>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NPOSIT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20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</w:rPr>
              <w:t>SDIAG_DT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widowControl/>
              <w:jc w:val="center"/>
              <w:rPr>
                <w:kern w:val="0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21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SDIAG_O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外院診斷</w:t>
            </w:r>
            <w:proofErr w:type="gramEnd"/>
            <w:r w:rsidRPr="00474DF4">
              <w:rPr>
                <w:rFonts w:eastAsia="標楷體"/>
                <w:color w:val="000000"/>
              </w:rPr>
              <w:t>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22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SDIAG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申報醫院診斷性及分期性手術處置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23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5A0018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腫瘤分期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臨床</w:t>
            </w:r>
            <w:r w:rsidRPr="00474DF4">
              <w:rPr>
                <w:rFonts w:eastAsia="標楷體"/>
                <w:color w:val="000000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2</w:t>
            </w:r>
            <w:r w:rsidRPr="00474DF4">
              <w:rPr>
                <w:rFonts w:hint="eastAsia"/>
                <w:color w:val="000000"/>
              </w:rPr>
              <w:t>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CN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5A0018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腫瘤分期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臨床</w:t>
            </w:r>
            <w:r w:rsidRPr="00474DF4">
              <w:rPr>
                <w:rFonts w:eastAsia="標楷體"/>
                <w:color w:val="000000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2</w:t>
            </w:r>
            <w:r w:rsidRPr="00474DF4">
              <w:rPr>
                <w:rFonts w:hint="eastAsia"/>
                <w:color w:val="000000"/>
              </w:rPr>
              <w:t>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CM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5A0018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腫瘤分期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臨床</w:t>
            </w:r>
            <w:r w:rsidRPr="00474DF4">
              <w:rPr>
                <w:rFonts w:eastAsia="標楷體"/>
                <w:color w:val="000000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2</w:t>
            </w:r>
            <w:r w:rsidRPr="00474DF4">
              <w:rPr>
                <w:rFonts w:hint="eastAsia"/>
                <w:color w:val="000000"/>
              </w:rPr>
              <w:t>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CSTAGE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腫瘤分期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臨床</w:t>
            </w:r>
            <w:r w:rsidRPr="00474DF4">
              <w:rPr>
                <w:rFonts w:eastAsia="標楷體"/>
                <w:color w:val="000000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5A0018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2</w:t>
            </w:r>
            <w:r w:rsidRPr="00474DF4">
              <w:rPr>
                <w:rFonts w:hint="eastAsia"/>
                <w:color w:val="000000"/>
              </w:rPr>
              <w:t>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PT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0018" w:rsidRPr="005C0297" w:rsidRDefault="005A0018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0018" w:rsidRPr="00474DF4" w:rsidRDefault="005A0018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腫瘤分期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病理</w:t>
            </w:r>
            <w:r w:rsidRPr="00474DF4">
              <w:rPr>
                <w:rFonts w:eastAsia="標楷體"/>
                <w:color w:val="000000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0018" w:rsidRPr="00474DF4" w:rsidRDefault="005A0018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5A0018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5A0018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2</w:t>
            </w:r>
            <w:r w:rsidRPr="00474DF4">
              <w:rPr>
                <w:rFonts w:hint="eastAsia"/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PN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0018" w:rsidRPr="005C0297" w:rsidRDefault="005A0018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0018" w:rsidRPr="00474DF4" w:rsidRDefault="005A0018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腫瘤分期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病理</w:t>
            </w:r>
            <w:r w:rsidRPr="00474DF4">
              <w:rPr>
                <w:rFonts w:eastAsia="標楷體"/>
                <w:color w:val="000000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0018" w:rsidRPr="00474DF4" w:rsidRDefault="005A0018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5A0018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5A0018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29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0018" w:rsidRPr="00474DF4" w:rsidRDefault="005A0018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PM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0018" w:rsidRPr="005C0297" w:rsidRDefault="005A0018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A0018" w:rsidRPr="00474DF4" w:rsidRDefault="005A0018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腫瘤分期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病理</w:t>
            </w:r>
            <w:r w:rsidRPr="00474DF4">
              <w:rPr>
                <w:rFonts w:eastAsia="標楷體"/>
                <w:color w:val="000000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A0018" w:rsidRPr="00474DF4" w:rsidRDefault="005A0018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0018" w:rsidRPr="00474DF4" w:rsidRDefault="005A0018" w:rsidP="005A0018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30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PSTAGE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腫瘤分期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病理</w:t>
            </w:r>
            <w:r w:rsidRPr="00474DF4">
              <w:rPr>
                <w:rFonts w:eastAsia="標楷體"/>
                <w:color w:val="000000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31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AJCC_ED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5A0018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cs="新細明體" w:hint="eastAsia"/>
              </w:rPr>
              <w:t>5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AJCC</w:t>
            </w:r>
            <w:r w:rsidRPr="00474DF4">
              <w:rPr>
                <w:rFonts w:eastAsia="標楷體"/>
                <w:color w:val="000000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32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OSTAGE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33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OSTAGE_ED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3</w:t>
            </w:r>
            <w:r w:rsidRPr="00474DF4">
              <w:rPr>
                <w:rFonts w:hint="eastAsia"/>
                <w:color w:val="000000"/>
              </w:rPr>
              <w:t>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OSTAGEC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其他分期系統期別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臨床</w:t>
            </w:r>
            <w:r w:rsidRPr="00474DF4">
              <w:rPr>
                <w:rFonts w:eastAsia="標楷體"/>
                <w:color w:val="000000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3</w:t>
            </w:r>
            <w:r w:rsidRPr="00474DF4">
              <w:rPr>
                <w:rFonts w:hint="eastAsia"/>
                <w:color w:val="000000"/>
              </w:rPr>
              <w:t>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OSTAGEP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其他分期系統期別</w:t>
            </w:r>
            <w:r w:rsidRPr="00474DF4">
              <w:rPr>
                <w:rFonts w:eastAsia="標楷體"/>
                <w:color w:val="000000"/>
              </w:rPr>
              <w:t>(</w:t>
            </w:r>
            <w:r w:rsidRPr="00474DF4">
              <w:rPr>
                <w:rFonts w:eastAsia="標楷體"/>
                <w:color w:val="000000"/>
              </w:rPr>
              <w:t>病理</w:t>
            </w:r>
            <w:r w:rsidRPr="00474DF4">
              <w:rPr>
                <w:rFonts w:eastAsia="標楷體"/>
                <w:color w:val="000000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hAnsi="標楷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3</w:t>
            </w:r>
            <w:r w:rsidRPr="00474DF4">
              <w:rPr>
                <w:rFonts w:hint="eastAsia"/>
                <w:color w:val="000000"/>
              </w:rPr>
              <w:t>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FC_DT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3</w:t>
            </w:r>
            <w:r w:rsidRPr="00474DF4">
              <w:rPr>
                <w:rFonts w:hint="eastAsia"/>
                <w:color w:val="000000"/>
              </w:rPr>
              <w:t>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3</w:t>
            </w:r>
            <w:r w:rsidRPr="00474DF4">
              <w:rPr>
                <w:rFonts w:hint="eastAsia"/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OPDEF_DT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3</w:t>
            </w:r>
            <w:r w:rsidRPr="00474DF4">
              <w:rPr>
                <w:rFonts w:hint="eastAsia"/>
                <w:color w:val="000000"/>
              </w:rPr>
              <w:t>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OPTYPE_O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外院原</w:t>
            </w:r>
            <w:proofErr w:type="gramEnd"/>
            <w:r w:rsidRPr="00474DF4">
              <w:rPr>
                <w:rFonts w:eastAsia="標楷體"/>
                <w:color w:val="000000"/>
              </w:rPr>
              <w:t>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40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OPTYPE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41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OPMARGS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42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OPLN_O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外院區域</w:t>
            </w:r>
            <w:proofErr w:type="gramEnd"/>
            <w:r w:rsidRPr="00474DF4">
              <w:rPr>
                <w:rFonts w:eastAsia="標楷體"/>
                <w:color w:val="000000"/>
              </w:rPr>
              <w:t>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43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OPLNSCOPE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4</w:t>
            </w:r>
            <w:r w:rsidRPr="00474DF4">
              <w:rPr>
                <w:rFonts w:hint="eastAsia"/>
                <w:color w:val="000000"/>
              </w:rPr>
              <w:t>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OPOS_O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外院其他</w:t>
            </w:r>
            <w:proofErr w:type="gramEnd"/>
            <w:r w:rsidRPr="00474DF4">
              <w:rPr>
                <w:rFonts w:eastAsia="標楷體"/>
                <w:color w:val="000000"/>
              </w:rPr>
              <w:t>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6D5125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45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</w:rPr>
              <w:t>OPOS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4</w:t>
            </w:r>
            <w:r w:rsidRPr="00474DF4">
              <w:rPr>
                <w:rFonts w:hint="eastAsia"/>
                <w:color w:val="000000"/>
              </w:rPr>
              <w:t>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OPNOR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47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RTSUMM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4</w:t>
            </w:r>
            <w:r w:rsidRPr="00474DF4">
              <w:rPr>
                <w:rFonts w:hint="eastAsia"/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RTMODAL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4</w:t>
            </w:r>
            <w:r w:rsidRPr="00474DF4">
              <w:rPr>
                <w:rFonts w:hint="eastAsia"/>
                <w:color w:val="000000"/>
              </w:rPr>
              <w:t>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RTB_DT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50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RTE_DT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51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OPRT_D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52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RESY_S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53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RTINSTI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DE0C0C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54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RTNOR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eastAsia="標楷體"/>
                <w:color w:val="000000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55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EBRT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5</w:t>
            </w:r>
            <w:r w:rsidRPr="00474DF4">
              <w:rPr>
                <w:rFonts w:hint="eastAsia"/>
                <w:color w:val="000000"/>
              </w:rPr>
              <w:t>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RTH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5</w:t>
            </w:r>
            <w:r w:rsidRPr="00474DF4">
              <w:rPr>
                <w:rFonts w:hint="eastAsia"/>
                <w:color w:val="000000"/>
              </w:rPr>
              <w:t>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RTH_DOSE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5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5</w:t>
            </w:r>
            <w:r w:rsidRPr="00474DF4">
              <w:rPr>
                <w:rFonts w:hint="eastAsia"/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RTH_NF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5</w:t>
            </w:r>
            <w:r w:rsidRPr="00474DF4">
              <w:rPr>
                <w:rFonts w:hint="eastAsia"/>
                <w:color w:val="000000"/>
              </w:rPr>
              <w:t>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RTL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60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RTL_DOSE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5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61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RTL_NF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62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ORT_MODAL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63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ORT_TECH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64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ORT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65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ORT_DOSE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5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66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ORT_NF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6</w:t>
            </w:r>
            <w:r w:rsidRPr="00474DF4">
              <w:rPr>
                <w:rFonts w:hint="eastAsia"/>
                <w:color w:val="000000"/>
              </w:rPr>
              <w:t>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STS_DT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  <w:bookmarkStart w:id="2" w:name="_GoBack"/>
            <w:bookmarkEnd w:id="2"/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6</w:t>
            </w:r>
            <w:r w:rsidRPr="00474DF4">
              <w:rPr>
                <w:rFonts w:hint="eastAsia"/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CH_O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外院化學治療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6</w:t>
            </w:r>
            <w:r w:rsidRPr="00474DF4">
              <w:rPr>
                <w:rFonts w:hint="eastAsia"/>
                <w:color w:val="000000"/>
              </w:rPr>
              <w:t>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CH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70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CH_DT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71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HORM_O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外院荷爾蒙</w:t>
            </w:r>
            <w:proofErr w:type="gramEnd"/>
            <w:r w:rsidRPr="00474DF4">
              <w:rPr>
                <w:rFonts w:eastAsia="標楷體"/>
                <w:color w:val="000000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72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HORM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73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HORM_DT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74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IMMU_O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/>
                <w:color w:val="000000"/>
              </w:rPr>
              <w:t>外院免疫</w:t>
            </w:r>
            <w:proofErr w:type="gramEnd"/>
            <w:r w:rsidRPr="00474DF4">
              <w:rPr>
                <w:rFonts w:eastAsia="標楷體"/>
                <w:color w:val="000000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75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IMMU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76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IMMU_DT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7</w:t>
            </w:r>
            <w:r w:rsidRPr="00474DF4">
              <w:rPr>
                <w:rFonts w:hint="eastAsia"/>
                <w:color w:val="000000"/>
              </w:rPr>
              <w:t>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BM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申報醫院骨髓</w:t>
            </w:r>
            <w:r w:rsidRPr="00474DF4">
              <w:rPr>
                <w:rFonts w:eastAsia="標楷體"/>
                <w:color w:val="000000"/>
              </w:rPr>
              <w:t>/</w:t>
            </w:r>
            <w:r w:rsidRPr="00474DF4">
              <w:rPr>
                <w:rFonts w:eastAsia="標楷體"/>
                <w:color w:val="000000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7</w:t>
            </w:r>
            <w:r w:rsidRPr="00474DF4">
              <w:rPr>
                <w:rFonts w:hint="eastAsia"/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BM_DT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申報醫院骨髓</w:t>
            </w:r>
            <w:r w:rsidRPr="00474DF4">
              <w:rPr>
                <w:rFonts w:eastAsia="標楷體"/>
                <w:color w:val="000000"/>
              </w:rPr>
              <w:t>/</w:t>
            </w:r>
            <w:r w:rsidRPr="00474DF4">
              <w:rPr>
                <w:rFonts w:eastAsia="標楷體"/>
                <w:color w:val="000000"/>
              </w:rPr>
              <w:t>幹細胞移植或內分泌治療開始日期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7</w:t>
            </w:r>
            <w:r w:rsidRPr="00474DF4">
              <w:rPr>
                <w:rFonts w:hint="eastAsia"/>
                <w:color w:val="000000"/>
              </w:rPr>
              <w:t>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TARGET_O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474DF4">
              <w:rPr>
                <w:rFonts w:eastAsia="標楷體" w:hint="eastAsia"/>
                <w:color w:val="000000"/>
              </w:rPr>
              <w:t>外院標靶</w:t>
            </w:r>
            <w:proofErr w:type="gramEnd"/>
            <w:r w:rsidRPr="00474DF4">
              <w:rPr>
                <w:rFonts w:eastAsia="標楷體" w:hint="eastAsia"/>
                <w:color w:val="000000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80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TARGET_H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int="eastAsia"/>
                <w:color w:val="000000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81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TARGET</w:t>
            </w:r>
            <w:r w:rsidRPr="00474DF4">
              <w:rPr>
                <w:rFonts w:eastAsia="標楷體" w:hint="eastAsia"/>
                <w:color w:val="000000"/>
              </w:rPr>
              <w:t>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int="eastAsia"/>
                <w:color w:val="000000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82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PALLI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83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RECUR_DT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84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RECUR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85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FU_DT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86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VSTATUS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8</w:t>
            </w:r>
            <w:r w:rsidRPr="00474DF4">
              <w:rPr>
                <w:rFonts w:hint="eastAsia"/>
                <w:color w:val="000000"/>
              </w:rPr>
              <w:t>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CSTATUS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8</w:t>
            </w:r>
            <w:r w:rsidRPr="00474DF4">
              <w:rPr>
                <w:rFonts w:hint="eastAsia"/>
                <w:color w:val="000000"/>
              </w:rPr>
              <w:t>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CAUDEATH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4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8</w:t>
            </w:r>
            <w:r w:rsidRPr="00474DF4">
              <w:rPr>
                <w:rFonts w:hint="eastAsia"/>
                <w:color w:val="000000"/>
              </w:rPr>
              <w:t>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HEIGHT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int="eastAsia"/>
                <w:color w:val="000000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90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WEIGHT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color w:val="000000"/>
                <w:kern w:val="0"/>
              </w:rPr>
            </w:pPr>
            <w:r w:rsidRPr="00474DF4">
              <w:rPr>
                <w:rFonts w:hint="eastAsia"/>
                <w:color w:val="000000"/>
              </w:rPr>
              <w:t>SMOKING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widowControl/>
              <w:jc w:val="center"/>
              <w:rPr>
                <w:kern w:val="0"/>
              </w:rPr>
            </w:pPr>
            <w:r w:rsidRPr="005C0297">
              <w:rPr>
                <w:rFonts w:hint="eastAsia"/>
              </w:rPr>
              <w:t>6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BTCHEW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</w:pPr>
            <w:r w:rsidRPr="005C0297">
              <w:rPr>
                <w:rFonts w:hint="eastAsia"/>
              </w:rPr>
              <w:t>6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DRINKING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SSF1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SSF2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SSF3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hAnsi="標楷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SSF4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SSF5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99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SSF6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SSF7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SSF8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hint="eastAsia"/>
                <w:color w:val="000000"/>
              </w:rPr>
              <w:t>SSF9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474DF4">
              <w:rPr>
                <w:rFonts w:eastAsia="標楷體" w:hAnsi="標楷體"/>
                <w:color w:val="000000"/>
                <w:sz w:val="22"/>
                <w:szCs w:val="22"/>
              </w:rPr>
              <w:t>癌症部位特定因子</w:t>
            </w:r>
            <w:r w:rsidRPr="00474DF4">
              <w:rPr>
                <w:rFonts w:eastAsia="標楷體"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100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103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cs="新細明體" w:hint="eastAsia"/>
              </w:rPr>
              <w:t>12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cs="新細明體" w:hint="eastAsia"/>
                <w:color w:val="000000"/>
              </w:rPr>
              <w:t>已加密轉碼</w:t>
            </w:r>
          </w:p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/>
                <w:color w:val="000000"/>
                <w:kern w:val="0"/>
              </w:rPr>
              <w:t>&lt;</w:t>
            </w:r>
            <w:r w:rsidRPr="00474DF4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74DF4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身分證</w:t>
            </w:r>
            <w:proofErr w:type="gramStart"/>
            <w:r w:rsidRPr="00474DF4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</w:rPr>
              <w:t>PDESCR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eastAsia="標楷體"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eastAsia="標楷體" w:hint="eastAsia"/>
                <w:color w:val="000000"/>
              </w:rPr>
              <w:t>病理分期字根</w:t>
            </w:r>
            <w:r w:rsidRPr="00474DF4">
              <w:rPr>
                <w:rFonts w:eastAsia="標楷體" w:hint="eastAsia"/>
                <w:color w:val="000000"/>
              </w:rPr>
              <w:t>/</w:t>
            </w:r>
            <w:r w:rsidRPr="00474DF4">
              <w:rPr>
                <w:rFonts w:eastAsia="標楷體" w:hint="eastAsia"/>
                <w:color w:val="000000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CDESCR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eastAsia="標楷體"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eastAsia="標楷體" w:hint="eastAsia"/>
                <w:color w:val="000000"/>
              </w:rPr>
              <w:t>臨床分期字根</w:t>
            </w:r>
            <w:r w:rsidRPr="00474DF4">
              <w:rPr>
                <w:rFonts w:eastAsia="標楷體" w:hint="eastAsia"/>
                <w:color w:val="000000"/>
              </w:rPr>
              <w:t>/</w:t>
            </w:r>
            <w:r w:rsidRPr="00474DF4">
              <w:rPr>
                <w:rFonts w:eastAsia="標楷體" w:hint="eastAsia"/>
                <w:color w:val="000000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color w:val="000000"/>
              </w:rPr>
              <w:t>GRADE_C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109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color w:val="000000"/>
              </w:rPr>
              <w:t>GRADE_P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110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color w:val="000000"/>
              </w:rPr>
              <w:t>PNI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111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color w:val="000000"/>
              </w:rPr>
              <w:t>LVI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112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color w:val="000000"/>
              </w:rPr>
              <w:t>MISURGERY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1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color w:val="000000"/>
              </w:rPr>
              <w:t>113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OPMARGS_D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eastAsia="標楷體" w:hint="eastAsia"/>
                <w:color w:val="000000"/>
              </w:rPr>
              <w:t>原發部位</w:t>
            </w:r>
            <w:proofErr w:type="gramStart"/>
            <w:r w:rsidRPr="00474DF4">
              <w:rPr>
                <w:rFonts w:eastAsia="標楷體" w:hint="eastAsia"/>
                <w:color w:val="000000"/>
              </w:rPr>
              <w:t>手術切緣距離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114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RSTATUS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cs="新細明體"/>
              </w:rPr>
            </w:pPr>
            <w:r w:rsidRPr="005C0297">
              <w:rPr>
                <w:rFonts w:hint="eastAsia"/>
              </w:rPr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115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color w:val="000000"/>
              </w:rPr>
            </w:pPr>
            <w:r w:rsidRPr="00474DF4">
              <w:rPr>
                <w:color w:val="000000"/>
              </w:rPr>
              <w:t>OTHER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</w:pPr>
            <w:r w:rsidRPr="005C0297">
              <w:t>2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116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color w:val="000000"/>
              </w:rPr>
            </w:pPr>
            <w:r w:rsidRPr="00474DF4">
              <w:rPr>
                <w:color w:val="000000"/>
              </w:rPr>
              <w:t>OTHER_DT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t>8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117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both"/>
              <w:rPr>
                <w:rFonts w:ascii="新細明體" w:hAnsi="新細明體" w:cs="新細明體"/>
                <w:color w:val="000000"/>
              </w:rPr>
            </w:pPr>
            <w:r w:rsidRPr="00474DF4">
              <w:rPr>
                <w:color w:val="000000"/>
              </w:rPr>
              <w:t>PS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474DF4">
              <w:rPr>
                <w:rFonts w:ascii="標楷體" w:eastAsia="標楷體" w:hAnsi="標楷體" w:hint="eastAsia"/>
                <w:color w:val="000000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6C6A4E" w:rsidRPr="006C6A4E" w:rsidTr="00462A46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jc w:val="center"/>
              <w:rPr>
                <w:color w:val="000000"/>
              </w:rPr>
            </w:pPr>
            <w:r w:rsidRPr="00474DF4">
              <w:rPr>
                <w:rFonts w:hint="eastAsia"/>
                <w:color w:val="000000"/>
              </w:rPr>
              <w:t>118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/>
                <w:color w:val="000000"/>
              </w:rPr>
              <w:t>SSF10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3EC6" w:rsidRPr="005C0297" w:rsidRDefault="00F43EC6" w:rsidP="00934819">
            <w:pPr>
              <w:jc w:val="center"/>
              <w:rPr>
                <w:rFonts w:ascii="新細明體" w:hAnsi="新細明體" w:cs="新細明體"/>
              </w:rPr>
            </w:pPr>
            <w:r w:rsidRPr="005C0297">
              <w:rPr>
                <w:rFonts w:cs="新細明體" w:hint="eastAsia"/>
              </w:rPr>
              <w:t>3</w:t>
            </w:r>
          </w:p>
        </w:tc>
        <w:tc>
          <w:tcPr>
            <w:tcW w:w="16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74DF4">
              <w:rPr>
                <w:rFonts w:eastAsia="標楷體" w:hint="eastAsia"/>
                <w:color w:val="000000"/>
              </w:rPr>
              <w:t>癌症部位特定因子</w:t>
            </w:r>
            <w:r w:rsidRPr="00474DF4"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3EC6" w:rsidRPr="00474DF4" w:rsidRDefault="00F43EC6" w:rsidP="00934819">
            <w:pPr>
              <w:jc w:val="both"/>
              <w:rPr>
                <w:rFonts w:eastAsia="標楷體" w:cs="新細明體"/>
                <w:color w:val="000000"/>
              </w:rPr>
            </w:pPr>
            <w:r w:rsidRPr="00474DF4">
              <w:rPr>
                <w:rFonts w:eastAsia="標楷體" w:hint="eastAsia"/>
                <w:color w:val="000000"/>
                <w:kern w:val="0"/>
              </w:rPr>
              <w:t>107</w:t>
            </w:r>
            <w:r w:rsidRPr="00474DF4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3EC6" w:rsidRPr="00474DF4" w:rsidRDefault="00F43EC6" w:rsidP="00F43EC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:rsidR="00E8554B" w:rsidRPr="00474DF4" w:rsidRDefault="00E8554B" w:rsidP="00E8554B">
      <w:pPr>
        <w:rPr>
          <w:rFonts w:eastAsia="標楷體" w:cs="新細明體"/>
          <w:color w:val="000000"/>
        </w:rPr>
      </w:pPr>
      <w:r w:rsidRPr="00474DF4">
        <w:rPr>
          <w:rFonts w:eastAsia="標楷體" w:hAnsi="標楷體" w:cs="新細明體"/>
          <w:color w:val="000000"/>
        </w:rPr>
        <w:t>備註：</w:t>
      </w:r>
    </w:p>
    <w:p w:rsidR="00915C94" w:rsidRPr="00474DF4" w:rsidRDefault="00915C94" w:rsidP="00915C94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474DF4">
        <w:rPr>
          <w:rFonts w:eastAsia="標楷體" w:hAnsi="標楷體" w:cs="新細明體"/>
          <w:color w:val="000000"/>
        </w:rPr>
        <w:t>上述欄位經</w:t>
      </w:r>
      <w:r w:rsidRPr="00474DF4">
        <w:rPr>
          <w:rFonts w:eastAsia="標楷體" w:hAnsi="標楷體" w:cs="新細明體" w:hint="eastAsia"/>
          <w:color w:val="000000"/>
        </w:rPr>
        <w:t>衛生福利部</w:t>
      </w:r>
      <w:r w:rsidRPr="00474DF4">
        <w:rPr>
          <w:rFonts w:eastAsia="標楷體" w:hAnsi="標楷體" w:cs="新細明體"/>
          <w:color w:val="000000"/>
        </w:rPr>
        <w:t>國民</w:t>
      </w:r>
      <w:proofErr w:type="gramStart"/>
      <w:r w:rsidRPr="00474DF4">
        <w:rPr>
          <w:rFonts w:eastAsia="標楷體" w:hAnsi="標楷體" w:cs="新細明體"/>
          <w:color w:val="000000"/>
        </w:rPr>
        <w:t>健康</w:t>
      </w:r>
      <w:r w:rsidRPr="00474DF4">
        <w:rPr>
          <w:rFonts w:eastAsia="標楷體" w:hAnsi="標楷體" w:cs="新細明體" w:hint="eastAsia"/>
          <w:color w:val="000000"/>
        </w:rPr>
        <w:t>署</w:t>
      </w:r>
      <w:proofErr w:type="gramEnd"/>
      <w:r w:rsidRPr="00474DF4">
        <w:rPr>
          <w:rFonts w:eastAsia="標楷體" w:hAnsi="標楷體" w:cs="新細明體"/>
          <w:color w:val="000000"/>
        </w:rPr>
        <w:t>同意授權由</w:t>
      </w:r>
      <w:r w:rsidRPr="00474DF4">
        <w:rPr>
          <w:rFonts w:eastAsia="標楷體" w:hAnsi="標楷體" w:cs="新細明體" w:hint="eastAsia"/>
          <w:color w:val="000000"/>
        </w:rPr>
        <w:t>衛生福利部統計處</w:t>
      </w:r>
      <w:r w:rsidRPr="00474DF4">
        <w:rPr>
          <w:rFonts w:eastAsia="標楷體" w:hAnsi="標楷體" w:cs="新細明體"/>
          <w:color w:val="000000"/>
        </w:rPr>
        <w:t>逕行審查後提供於</w:t>
      </w:r>
      <w:r w:rsidRPr="00474DF4">
        <w:rPr>
          <w:rFonts w:eastAsia="標楷體" w:hAnsi="標楷體" w:cs="新細明體" w:hint="eastAsia"/>
          <w:color w:val="000000"/>
        </w:rPr>
        <w:t>衛生福利資料科學</w:t>
      </w:r>
      <w:r w:rsidRPr="00474DF4">
        <w:rPr>
          <w:rFonts w:eastAsia="標楷體" w:hAnsi="標楷體" w:cs="新細明體"/>
          <w:color w:val="000000"/>
        </w:rPr>
        <w:t>中心使用。</w:t>
      </w:r>
    </w:p>
    <w:p w:rsidR="00E8554B" w:rsidRPr="00474DF4" w:rsidRDefault="00915C94" w:rsidP="00915C94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474DF4">
        <w:rPr>
          <w:rFonts w:eastAsia="標楷體" w:hAnsi="標楷體" w:cs="新細明體"/>
          <w:color w:val="000000"/>
          <w:kern w:val="0"/>
        </w:rPr>
        <w:t>死亡日期、死亡原因等欄位，因受限於醫院</w:t>
      </w:r>
      <w:proofErr w:type="gramStart"/>
      <w:r w:rsidRPr="00474DF4">
        <w:rPr>
          <w:rFonts w:eastAsia="標楷體" w:hAnsi="標楷體" w:cs="新細明體"/>
          <w:color w:val="000000"/>
          <w:kern w:val="0"/>
        </w:rPr>
        <w:t>申報癌登資料</w:t>
      </w:r>
      <w:proofErr w:type="gramEnd"/>
      <w:r w:rsidRPr="00474DF4">
        <w:rPr>
          <w:rFonts w:eastAsia="標楷體" w:hAnsi="標楷體" w:cs="新細明體"/>
          <w:color w:val="000000"/>
          <w:kern w:val="0"/>
        </w:rPr>
        <w:t>之時程，此二欄位較不完整，若需完整資料，建議申請死因統計檔使用。</w:t>
      </w:r>
    </w:p>
    <w:p w:rsidR="000E3D83" w:rsidRPr="00474DF4" w:rsidRDefault="000E3D83" w:rsidP="00323AF2">
      <w:pPr>
        <w:rPr>
          <w:rFonts w:ascii="標楷體" w:eastAsia="標楷體" w:hAnsi="標楷體"/>
          <w:color w:val="000000"/>
        </w:rPr>
      </w:pPr>
    </w:p>
    <w:sectPr w:rsidR="000E3D83" w:rsidRPr="00474DF4" w:rsidSect="005A1618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D0A" w:rsidRDefault="00083D0A" w:rsidP="008572D4">
      <w:r>
        <w:separator/>
      </w:r>
    </w:p>
  </w:endnote>
  <w:endnote w:type="continuationSeparator" w:id="0">
    <w:p w:rsidR="00083D0A" w:rsidRDefault="00083D0A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DD2" w:rsidRPr="005762F6" w:rsidRDefault="00612DD2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4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>
      <w:rPr>
        <w:rFonts w:eastAsia="標楷體"/>
        <w:b/>
        <w:noProof/>
      </w:rPr>
      <w:t>4</w:t>
    </w:r>
    <w:r w:rsidRPr="005762F6">
      <w:rPr>
        <w:rFonts w:eastAsia="標楷體"/>
        <w:b/>
        <w:sz w:val="24"/>
        <w:szCs w:val="24"/>
      </w:rPr>
      <w:fldChar w:fldCharType="end"/>
    </w:r>
  </w:p>
  <w:p w:rsidR="00612DD2" w:rsidRPr="0006345C" w:rsidRDefault="00612DD2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D0A" w:rsidRDefault="00083D0A" w:rsidP="008572D4">
      <w:r>
        <w:separator/>
      </w:r>
    </w:p>
  </w:footnote>
  <w:footnote w:type="continuationSeparator" w:id="0">
    <w:p w:rsidR="00083D0A" w:rsidRDefault="00083D0A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DD2" w:rsidRPr="00BE5D67" w:rsidRDefault="00612DD2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>
      <w:rPr>
        <w:rFonts w:eastAsia="標楷體" w:hint="eastAsia"/>
        <w:lang w:eastAsia="zh-TW"/>
      </w:rPr>
      <w:t>83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>
      <w:rPr>
        <w:rFonts w:eastAsia="標楷體" w:hint="eastAsia"/>
        <w:lang w:eastAsia="zh-TW"/>
      </w:rPr>
      <w:t>2</w:t>
    </w:r>
    <w:r w:rsidR="00A351BE">
      <w:rPr>
        <w:rFonts w:eastAsia="標楷體" w:hint="eastAsia"/>
        <w:lang w:eastAsia="zh-TW"/>
      </w:rPr>
      <w:t>4</w:t>
    </w:r>
    <w:r w:rsidRPr="00BE5D67">
      <w:rPr>
        <w:rFonts w:eastAsia="標楷體" w:hAnsi="標楷體"/>
      </w:rPr>
      <w:t>年</w:t>
    </w:r>
    <w:r w:rsidR="00A351BE">
      <w:rPr>
        <w:rFonts w:eastAsia="標楷體" w:hAnsi="標楷體" w:hint="eastAsia"/>
        <w:lang w:eastAsia="zh-TW"/>
      </w:rPr>
      <w:t>10</w:t>
    </w:r>
    <w:r>
      <w:rPr>
        <w:rFonts w:eastAsia="標楷體" w:hAnsi="標楷體" w:hint="eastAsia"/>
        <w:lang w:eastAsia="zh-TW"/>
      </w:rPr>
      <w:t>月</w:t>
    </w:r>
    <w:r w:rsidR="00934819">
      <w:rPr>
        <w:rFonts w:eastAsia="標楷體" w:hAnsi="標楷體" w:hint="eastAsia"/>
        <w:lang w:eastAsia="zh-TW"/>
      </w:rPr>
      <w:t>29</w:t>
    </w:r>
    <w:r>
      <w:rPr>
        <w:rFonts w:eastAsia="標楷體" w:hAnsi="標楷體" w:hint="eastAsia"/>
        <w:lang w:eastAsia="zh-TW"/>
      </w:rPr>
      <w:t>日</w:t>
    </w:r>
  </w:p>
  <w:p w:rsidR="00612DD2" w:rsidRPr="003C77B1" w:rsidRDefault="00612DD2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2F8C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47FBF"/>
    <w:rsid w:val="00056BC2"/>
    <w:rsid w:val="00062687"/>
    <w:rsid w:val="0006345C"/>
    <w:rsid w:val="00073267"/>
    <w:rsid w:val="000748BA"/>
    <w:rsid w:val="000770EE"/>
    <w:rsid w:val="000830B7"/>
    <w:rsid w:val="00083D0A"/>
    <w:rsid w:val="00091B1F"/>
    <w:rsid w:val="00094EAB"/>
    <w:rsid w:val="0009544B"/>
    <w:rsid w:val="00095BDD"/>
    <w:rsid w:val="0009711F"/>
    <w:rsid w:val="000B569C"/>
    <w:rsid w:val="000C109D"/>
    <w:rsid w:val="000C23C6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269DF"/>
    <w:rsid w:val="0013021F"/>
    <w:rsid w:val="00132934"/>
    <w:rsid w:val="00133D00"/>
    <w:rsid w:val="00134623"/>
    <w:rsid w:val="00140650"/>
    <w:rsid w:val="0014087E"/>
    <w:rsid w:val="00146FCA"/>
    <w:rsid w:val="00150390"/>
    <w:rsid w:val="0017117D"/>
    <w:rsid w:val="00172E77"/>
    <w:rsid w:val="00175638"/>
    <w:rsid w:val="0017755D"/>
    <w:rsid w:val="00180291"/>
    <w:rsid w:val="00183134"/>
    <w:rsid w:val="00186D5E"/>
    <w:rsid w:val="001875C6"/>
    <w:rsid w:val="001A542B"/>
    <w:rsid w:val="001A5BD5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5A8F"/>
    <w:rsid w:val="00417D08"/>
    <w:rsid w:val="00427CED"/>
    <w:rsid w:val="00431305"/>
    <w:rsid w:val="004345DF"/>
    <w:rsid w:val="004437E0"/>
    <w:rsid w:val="00452E55"/>
    <w:rsid w:val="0045771B"/>
    <w:rsid w:val="00462A46"/>
    <w:rsid w:val="00464DDA"/>
    <w:rsid w:val="004660F5"/>
    <w:rsid w:val="004718C6"/>
    <w:rsid w:val="004738D7"/>
    <w:rsid w:val="00474DF4"/>
    <w:rsid w:val="00476ABF"/>
    <w:rsid w:val="00492859"/>
    <w:rsid w:val="004A0D55"/>
    <w:rsid w:val="004A13B1"/>
    <w:rsid w:val="004A2B0A"/>
    <w:rsid w:val="004C118F"/>
    <w:rsid w:val="004C3779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0018"/>
    <w:rsid w:val="005A1618"/>
    <w:rsid w:val="005A74FC"/>
    <w:rsid w:val="005B09C3"/>
    <w:rsid w:val="005B3D99"/>
    <w:rsid w:val="005C0297"/>
    <w:rsid w:val="005C0514"/>
    <w:rsid w:val="005C2C36"/>
    <w:rsid w:val="005C4EEA"/>
    <w:rsid w:val="005C62B4"/>
    <w:rsid w:val="005D3161"/>
    <w:rsid w:val="005D4EA9"/>
    <w:rsid w:val="005E0FB2"/>
    <w:rsid w:val="005E3BFE"/>
    <w:rsid w:val="005E3ECC"/>
    <w:rsid w:val="006029A6"/>
    <w:rsid w:val="00607ABD"/>
    <w:rsid w:val="0061134A"/>
    <w:rsid w:val="00612229"/>
    <w:rsid w:val="00612DD2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84548"/>
    <w:rsid w:val="00691569"/>
    <w:rsid w:val="00694ADD"/>
    <w:rsid w:val="006A2BC0"/>
    <w:rsid w:val="006A5CFB"/>
    <w:rsid w:val="006A694D"/>
    <w:rsid w:val="006A79AA"/>
    <w:rsid w:val="006B50ED"/>
    <w:rsid w:val="006B62E1"/>
    <w:rsid w:val="006C3610"/>
    <w:rsid w:val="006C4C14"/>
    <w:rsid w:val="006C6A4E"/>
    <w:rsid w:val="006D3BBD"/>
    <w:rsid w:val="006D5125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453"/>
    <w:rsid w:val="008935C7"/>
    <w:rsid w:val="008A1921"/>
    <w:rsid w:val="008A7C82"/>
    <w:rsid w:val="008D19B6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10E4C"/>
    <w:rsid w:val="009117E1"/>
    <w:rsid w:val="00912023"/>
    <w:rsid w:val="0091262F"/>
    <w:rsid w:val="00915C94"/>
    <w:rsid w:val="00916CB2"/>
    <w:rsid w:val="00923743"/>
    <w:rsid w:val="0093059C"/>
    <w:rsid w:val="00933428"/>
    <w:rsid w:val="00934819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58CE"/>
    <w:rsid w:val="00A14794"/>
    <w:rsid w:val="00A168B7"/>
    <w:rsid w:val="00A25437"/>
    <w:rsid w:val="00A26055"/>
    <w:rsid w:val="00A351BE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825C4"/>
    <w:rsid w:val="00B9130A"/>
    <w:rsid w:val="00B9170D"/>
    <w:rsid w:val="00BA1B3C"/>
    <w:rsid w:val="00BA529F"/>
    <w:rsid w:val="00BE0F0D"/>
    <w:rsid w:val="00BE5D67"/>
    <w:rsid w:val="00BE7822"/>
    <w:rsid w:val="00BF1B3F"/>
    <w:rsid w:val="00BF5D59"/>
    <w:rsid w:val="00C06044"/>
    <w:rsid w:val="00C149BE"/>
    <w:rsid w:val="00C21EF2"/>
    <w:rsid w:val="00C256F3"/>
    <w:rsid w:val="00C32853"/>
    <w:rsid w:val="00C33BC3"/>
    <w:rsid w:val="00C3431D"/>
    <w:rsid w:val="00C402E9"/>
    <w:rsid w:val="00C43492"/>
    <w:rsid w:val="00C43663"/>
    <w:rsid w:val="00C438EE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60290"/>
    <w:rsid w:val="00D619A9"/>
    <w:rsid w:val="00D66AA3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1EA9"/>
    <w:rsid w:val="00DC7844"/>
    <w:rsid w:val="00DD006A"/>
    <w:rsid w:val="00DE000D"/>
    <w:rsid w:val="00DE0C0C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55723"/>
    <w:rsid w:val="00E5689D"/>
    <w:rsid w:val="00E709B2"/>
    <w:rsid w:val="00E8554B"/>
    <w:rsid w:val="00E937BF"/>
    <w:rsid w:val="00E959E0"/>
    <w:rsid w:val="00E9714C"/>
    <w:rsid w:val="00EA07BD"/>
    <w:rsid w:val="00EA417F"/>
    <w:rsid w:val="00EA7F37"/>
    <w:rsid w:val="00EB2F43"/>
    <w:rsid w:val="00EC67D3"/>
    <w:rsid w:val="00ED34AB"/>
    <w:rsid w:val="00ED56A0"/>
    <w:rsid w:val="00EE0F76"/>
    <w:rsid w:val="00EE4F80"/>
    <w:rsid w:val="00EF4389"/>
    <w:rsid w:val="00EF4654"/>
    <w:rsid w:val="00F12291"/>
    <w:rsid w:val="00F13C54"/>
    <w:rsid w:val="00F2150F"/>
    <w:rsid w:val="00F25217"/>
    <w:rsid w:val="00F25440"/>
    <w:rsid w:val="00F279B7"/>
    <w:rsid w:val="00F32875"/>
    <w:rsid w:val="00F413BE"/>
    <w:rsid w:val="00F43EC6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C3E87"/>
    <w:rsid w:val="00FC472D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70303B-AE4E-43A1-B932-D9EA76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F41AA-9E88-48C8-A5B4-0FC41F17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590</Words>
  <Characters>3363</Characters>
  <Application>Microsoft Office Word</Application>
  <DocSecurity>0</DocSecurity>
  <Lines>28</Lines>
  <Paragraphs>7</Paragraphs>
  <ScaleCrop>false</ScaleCrop>
  <Company>DOH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統計處李彥蓉</dc:creator>
  <cp:lastModifiedBy>統計處王沛慈</cp:lastModifiedBy>
  <cp:revision>3</cp:revision>
  <dcterms:created xsi:type="dcterms:W3CDTF">2024-10-24T06:22:00Z</dcterms:created>
  <dcterms:modified xsi:type="dcterms:W3CDTF">2024-10-24T06:23:00Z</dcterms:modified>
</cp:coreProperties>
</file>