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64DF4F" w14:textId="68E8E06B" w:rsidR="00353A72" w:rsidRPr="00C836DE" w:rsidRDefault="00372C38" w:rsidP="00696F30">
      <w:pPr>
        <w:pStyle w:val="ae"/>
        <w:adjustRightInd w:val="0"/>
        <w:snapToGrid w:val="0"/>
        <w:spacing w:beforeLines="50" w:before="180"/>
        <w:ind w:left="28" w:hanging="28"/>
        <w:jc w:val="right"/>
        <w:rPr>
          <w:rFonts w:ascii="標楷體" w:eastAsia="標楷體" w:hAnsi="標楷體"/>
          <w:noProof/>
        </w:rPr>
      </w:pPr>
      <w:r>
        <w:rPr>
          <w:rFonts w:ascii="標楷體" w:eastAsia="標楷體" w:hAnsi="標楷體" w:hint="eastAsia"/>
        </w:rPr>
        <w:t>計畫</w:t>
      </w:r>
      <w:r w:rsidR="00353A72" w:rsidRPr="00C836DE">
        <w:rPr>
          <w:rFonts w:ascii="標楷體" w:eastAsia="標楷體" w:hAnsi="標楷體" w:hint="eastAsia"/>
        </w:rPr>
        <w:t>序號：</w:t>
      </w:r>
      <w:r w:rsidR="00353A72" w:rsidRPr="00C836DE">
        <w:rPr>
          <w:rFonts w:ascii="標楷體" w:eastAsia="標楷體" w:hAnsi="標楷體" w:hint="eastAsia"/>
          <w:noProof/>
          <w:sz w:val="44"/>
          <w:szCs w:val="44"/>
        </w:rPr>
        <w:t>__________</w:t>
      </w:r>
    </w:p>
    <w:p w14:paraId="3F921056" w14:textId="77777777" w:rsidR="00445720" w:rsidRPr="00445720" w:rsidRDefault="00445720" w:rsidP="00445720">
      <w:pPr>
        <w:spacing w:line="300" w:lineRule="exact"/>
        <w:jc w:val="right"/>
        <w:rPr>
          <w:rFonts w:ascii="標楷體" w:eastAsia="標楷體" w:hAnsi="標楷體"/>
          <w:b/>
          <w:color w:val="000000" w:themeColor="text1"/>
          <w:szCs w:val="24"/>
        </w:rPr>
      </w:pPr>
    </w:p>
    <w:p w14:paraId="27E9236D" w14:textId="1CC152CC" w:rsidR="00353A72" w:rsidRPr="00445720" w:rsidRDefault="00353A72" w:rsidP="00445720">
      <w:pPr>
        <w:pStyle w:val="ae"/>
        <w:spacing w:line="520" w:lineRule="exact"/>
        <w:ind w:leftChars="12" w:left="57" w:hanging="28"/>
        <w:jc w:val="center"/>
        <w:rPr>
          <w:rFonts w:ascii="標楷體" w:eastAsia="標楷體" w:hAnsi="標楷體"/>
          <w:b/>
          <w:color w:val="000000" w:themeColor="text1"/>
          <w:sz w:val="36"/>
          <w:szCs w:val="36"/>
        </w:rPr>
      </w:pPr>
      <w:r w:rsidRPr="00445720">
        <w:rPr>
          <w:rFonts w:ascii="標楷體" w:eastAsia="標楷體" w:hAnsi="標楷體" w:hint="eastAsia"/>
          <w:b/>
          <w:color w:val="000000" w:themeColor="text1"/>
          <w:sz w:val="36"/>
          <w:szCs w:val="36"/>
        </w:rPr>
        <w:t>衛生福利資料科學中心使用資料聲明書</w:t>
      </w:r>
    </w:p>
    <w:p w14:paraId="2B9F6B7C" w14:textId="77777777" w:rsidR="00445720" w:rsidRPr="00445720" w:rsidRDefault="00445720" w:rsidP="00445720"/>
    <w:p w14:paraId="3600E743" w14:textId="5B319677" w:rsidR="00353A72" w:rsidRPr="00C836DE" w:rsidRDefault="0008271B" w:rsidP="00696F30">
      <w:pPr>
        <w:jc w:val="both"/>
        <w:rPr>
          <w:rFonts w:ascii="標楷體" w:eastAsia="標楷體" w:hAnsi="標楷體"/>
          <w:sz w:val="26"/>
        </w:rPr>
      </w:pPr>
      <w:r>
        <w:rPr>
          <w:rFonts w:ascii="標楷體" w:eastAsia="標楷體" w:hAnsi="標楷體" w:hint="eastAsia"/>
          <w:sz w:val="26"/>
        </w:rPr>
        <w:t>立聲明書人</w:t>
      </w:r>
      <w:r w:rsidR="00353A72" w:rsidRPr="00C836DE">
        <w:rPr>
          <w:rFonts w:ascii="標楷體" w:eastAsia="標楷體" w:hAnsi="標楷體" w:hint="eastAsia"/>
          <w:sz w:val="26"/>
        </w:rPr>
        <w:t>____________________(以下簡稱本人)</w:t>
      </w:r>
      <w:r w:rsidR="00353A72" w:rsidRPr="00C836DE">
        <w:rPr>
          <w:rFonts w:ascii="標楷體" w:eastAsia="標楷體" w:hAnsi="標楷體" w:cs="新細明體" w:hint="eastAsia"/>
          <w:bCs/>
          <w:kern w:val="0"/>
          <w:sz w:val="26"/>
          <w:szCs w:val="26"/>
        </w:rPr>
        <w:t xml:space="preserve"> 於民國   年    月   日起，使用「衛生福利資料科學中心」(以下簡稱貴中心)資料。並同意遵守下列事項：</w:t>
      </w:r>
    </w:p>
    <w:p w14:paraId="093CAD86" w14:textId="77777777" w:rsidR="0008271B" w:rsidRPr="00C836DE" w:rsidRDefault="0008271B" w:rsidP="0008271B">
      <w:pPr>
        <w:pStyle w:val="Web"/>
        <w:numPr>
          <w:ilvl w:val="0"/>
          <w:numId w:val="21"/>
        </w:numPr>
        <w:spacing w:beforeLines="50" w:before="180" w:after="0" w:line="240" w:lineRule="auto"/>
        <w:ind w:right="99"/>
        <w:jc w:val="both"/>
        <w:rPr>
          <w:rFonts w:ascii="標楷體" w:eastAsia="標楷體" w:hAnsi="標楷體"/>
          <w:sz w:val="27"/>
          <w:szCs w:val="27"/>
        </w:rPr>
      </w:pPr>
      <w:r w:rsidRPr="00C836DE">
        <w:rPr>
          <w:rFonts w:ascii="標楷體" w:eastAsia="標楷體" w:hAnsi="標楷體" w:hint="eastAsia"/>
          <w:sz w:val="27"/>
          <w:szCs w:val="27"/>
        </w:rPr>
        <w:t>本人同意遵守「個人資料保護法」</w:t>
      </w:r>
      <w:r>
        <w:rPr>
          <w:rFonts w:ascii="標楷體" w:eastAsia="標楷體" w:hAnsi="標楷體" w:hint="eastAsia"/>
          <w:sz w:val="27"/>
          <w:szCs w:val="27"/>
        </w:rPr>
        <w:t>及</w:t>
      </w:r>
      <w:r w:rsidRPr="00C836DE">
        <w:rPr>
          <w:rFonts w:ascii="標楷體" w:eastAsia="標楷體" w:hAnsi="標楷體"/>
          <w:sz w:val="27"/>
          <w:szCs w:val="27"/>
        </w:rPr>
        <w:t>「</w:t>
      </w:r>
      <w:r w:rsidRPr="00C836DE">
        <w:rPr>
          <w:rFonts w:ascii="標楷體" w:eastAsia="標楷體" w:hAnsi="標楷體" w:hint="eastAsia"/>
          <w:sz w:val="27"/>
          <w:szCs w:val="27"/>
        </w:rPr>
        <w:t>衛生福利部衛生福利資料應用管理要點</w:t>
      </w:r>
      <w:r w:rsidRPr="00C836DE">
        <w:rPr>
          <w:rFonts w:ascii="標楷體" w:eastAsia="標楷體" w:hAnsi="標楷體"/>
          <w:sz w:val="27"/>
          <w:szCs w:val="27"/>
        </w:rPr>
        <w:t>」</w:t>
      </w:r>
      <w:r w:rsidRPr="00C836DE">
        <w:rPr>
          <w:rFonts w:ascii="標楷體" w:eastAsia="標楷體" w:hAnsi="標楷體" w:hint="eastAsia"/>
          <w:bCs/>
          <w:sz w:val="27"/>
          <w:szCs w:val="27"/>
        </w:rPr>
        <w:t>等</w:t>
      </w:r>
      <w:r w:rsidRPr="00C836DE">
        <w:rPr>
          <w:rFonts w:ascii="標楷體" w:eastAsia="標楷體" w:hAnsi="標楷體" w:hint="eastAsia"/>
          <w:sz w:val="27"/>
          <w:szCs w:val="27"/>
        </w:rPr>
        <w:t>相關法令之規定，並依最新規定辦理。</w:t>
      </w:r>
    </w:p>
    <w:p w14:paraId="4140B79C" w14:textId="77777777" w:rsidR="00353A72" w:rsidRPr="00C836DE" w:rsidRDefault="00353A72">
      <w:pPr>
        <w:pStyle w:val="Web"/>
        <w:numPr>
          <w:ilvl w:val="0"/>
          <w:numId w:val="21"/>
        </w:numPr>
        <w:spacing w:beforeLines="50" w:before="180" w:after="0" w:line="240" w:lineRule="auto"/>
        <w:ind w:right="99"/>
        <w:jc w:val="both"/>
        <w:rPr>
          <w:rFonts w:ascii="標楷體" w:eastAsia="標楷體" w:hAnsi="標楷體"/>
          <w:sz w:val="27"/>
          <w:szCs w:val="27"/>
        </w:rPr>
      </w:pPr>
      <w:r w:rsidRPr="00C836DE">
        <w:rPr>
          <w:rFonts w:ascii="標楷體" w:eastAsia="標楷體" w:hAnsi="標楷體" w:hint="eastAsia"/>
          <w:sz w:val="27"/>
          <w:szCs w:val="27"/>
        </w:rPr>
        <w:t>本人同意於貴中心僅執行與申請目的相符之內容，不得將結果作為他用。本人如違反貴中心相關規定時，貴中心得視情節輕重，限制或停止其申請，且恕不退費。</w:t>
      </w:r>
    </w:p>
    <w:p w14:paraId="6AD0AE04" w14:textId="77777777" w:rsidR="00353A72" w:rsidRPr="00C836DE" w:rsidRDefault="00353A72">
      <w:pPr>
        <w:pStyle w:val="Web"/>
        <w:numPr>
          <w:ilvl w:val="0"/>
          <w:numId w:val="21"/>
        </w:numPr>
        <w:spacing w:beforeLines="50" w:before="180" w:after="0" w:line="240" w:lineRule="auto"/>
        <w:ind w:right="99"/>
        <w:jc w:val="both"/>
        <w:rPr>
          <w:rFonts w:ascii="標楷體" w:eastAsia="標楷體" w:hAnsi="標楷體"/>
          <w:sz w:val="27"/>
          <w:szCs w:val="27"/>
        </w:rPr>
      </w:pPr>
      <w:r w:rsidRPr="00C836DE">
        <w:rPr>
          <w:rFonts w:ascii="標楷體" w:eastAsia="標楷體" w:hAnsi="標楷體" w:hint="eastAsia"/>
          <w:sz w:val="27"/>
          <w:szCs w:val="27"/>
        </w:rPr>
        <w:t>本人同意貴中心得視使用現況調整原申請核可之使用期限。</w:t>
      </w:r>
    </w:p>
    <w:p w14:paraId="62B0C131" w14:textId="77777777" w:rsidR="00353A72" w:rsidRPr="00C836DE" w:rsidRDefault="00353A72">
      <w:pPr>
        <w:pStyle w:val="Web"/>
        <w:numPr>
          <w:ilvl w:val="0"/>
          <w:numId w:val="21"/>
        </w:numPr>
        <w:spacing w:beforeLines="50" w:before="180" w:after="0" w:line="240" w:lineRule="auto"/>
        <w:ind w:right="99"/>
        <w:jc w:val="both"/>
        <w:rPr>
          <w:rFonts w:ascii="標楷體" w:eastAsia="標楷體" w:hAnsi="標楷體"/>
          <w:sz w:val="27"/>
          <w:szCs w:val="27"/>
        </w:rPr>
      </w:pPr>
      <w:r w:rsidRPr="00C836DE">
        <w:rPr>
          <w:rFonts w:ascii="標楷體" w:eastAsia="標楷體" w:hAnsi="標楷體" w:hint="eastAsia"/>
          <w:sz w:val="27"/>
          <w:szCs w:val="27"/>
        </w:rPr>
        <w:t>本人於使用貴中心各項設備及資料時應妥善保管，如由可歸責於本人之因，而使貴中心資料減損、毀壞時應負損害賠償責任。貴中心並得停止該申請案之使用。</w:t>
      </w:r>
    </w:p>
    <w:p w14:paraId="31F06AD0" w14:textId="014A1294" w:rsidR="00E47A5A" w:rsidRPr="00E47A5A" w:rsidRDefault="00E47A5A">
      <w:pPr>
        <w:pStyle w:val="Web"/>
        <w:numPr>
          <w:ilvl w:val="0"/>
          <w:numId w:val="21"/>
        </w:numPr>
        <w:spacing w:beforeLines="50" w:before="180" w:after="0" w:line="240" w:lineRule="auto"/>
        <w:ind w:right="99"/>
        <w:jc w:val="both"/>
        <w:rPr>
          <w:rFonts w:ascii="標楷體" w:eastAsia="標楷體" w:hAnsi="標楷體"/>
          <w:color w:val="000000"/>
          <w:sz w:val="27"/>
          <w:szCs w:val="27"/>
        </w:rPr>
      </w:pPr>
      <w:r w:rsidRPr="00786717">
        <w:rPr>
          <w:rFonts w:ascii="標楷體" w:eastAsia="標楷體" w:hAnsi="標楷體" w:hint="eastAsia"/>
          <w:sz w:val="27"/>
          <w:szCs w:val="27"/>
        </w:rPr>
        <w:t>昆陽</w:t>
      </w:r>
      <w:r w:rsidR="003C2D25" w:rsidRPr="003C2D25">
        <w:rPr>
          <w:rFonts w:ascii="標楷體" w:eastAsia="標楷體" w:hAnsi="標楷體"/>
          <w:sz w:val="27"/>
          <w:szCs w:val="27"/>
        </w:rPr>
        <w:t>安全作業環境</w:t>
      </w:r>
      <w:r w:rsidRPr="00786717">
        <w:rPr>
          <w:rFonts w:ascii="標楷體" w:eastAsia="標楷體" w:hAnsi="標楷體" w:hint="eastAsia"/>
          <w:sz w:val="27"/>
          <w:szCs w:val="27"/>
        </w:rPr>
        <w:t>提供定額網路磁碟備份空間，本人若於昆陽</w:t>
      </w:r>
      <w:r w:rsidR="003C2D25" w:rsidRPr="003C2D25">
        <w:rPr>
          <w:rFonts w:ascii="標楷體" w:eastAsia="標楷體" w:hAnsi="標楷體"/>
          <w:sz w:val="27"/>
          <w:szCs w:val="27"/>
        </w:rPr>
        <w:t>安全作業環境</w:t>
      </w:r>
      <w:r w:rsidRPr="00786717">
        <w:rPr>
          <w:rFonts w:ascii="標楷體" w:eastAsia="標楷體" w:hAnsi="標楷體" w:hint="eastAsia"/>
          <w:sz w:val="27"/>
          <w:szCs w:val="27"/>
        </w:rPr>
        <w:t>作業，需自行備份程式及重要分析結果等相關資料至網路磁碟，當抽取式硬碟因故致資料損毀時，貴</w:t>
      </w:r>
      <w:r w:rsidRPr="001214FB">
        <w:rPr>
          <w:rFonts w:ascii="標楷體" w:eastAsia="標楷體" w:hAnsi="標楷體" w:hint="eastAsia"/>
          <w:color w:val="000000"/>
          <w:sz w:val="27"/>
          <w:szCs w:val="27"/>
        </w:rPr>
        <w:t>中心得不負相關賠償責任。</w:t>
      </w:r>
    </w:p>
    <w:p w14:paraId="6F3E8A9F" w14:textId="562B4762" w:rsidR="00353A72" w:rsidRPr="00C836DE" w:rsidRDefault="00353A72">
      <w:pPr>
        <w:pStyle w:val="Web"/>
        <w:numPr>
          <w:ilvl w:val="0"/>
          <w:numId w:val="21"/>
        </w:numPr>
        <w:spacing w:beforeLines="50" w:before="180" w:after="0" w:line="240" w:lineRule="auto"/>
        <w:ind w:right="99"/>
        <w:jc w:val="both"/>
        <w:rPr>
          <w:rFonts w:ascii="標楷體" w:eastAsia="標楷體" w:hAnsi="標楷體"/>
          <w:sz w:val="27"/>
          <w:szCs w:val="27"/>
        </w:rPr>
      </w:pPr>
      <w:r w:rsidRPr="00C836DE">
        <w:rPr>
          <w:rFonts w:ascii="標楷體" w:eastAsia="標楷體" w:hAnsi="標楷體" w:hint="eastAsia"/>
          <w:sz w:val="27"/>
          <w:szCs w:val="27"/>
        </w:rPr>
        <w:t>本人同意因運用貴中心之資料撰成之一切論著(如會議論文、期刊論文、博碩士論文、專書或其他等)，資料來源註明「衛生福利部衛生福利資料科學中心</w:t>
      </w:r>
      <w:r w:rsidRPr="00C836DE">
        <w:rPr>
          <w:rFonts w:ascii="標楷體" w:eastAsia="標楷體" w:hAnsi="標楷體"/>
          <w:sz w:val="27"/>
          <w:szCs w:val="27"/>
        </w:rPr>
        <w:t>」</w:t>
      </w:r>
      <w:r w:rsidRPr="00C836DE">
        <w:rPr>
          <w:rFonts w:ascii="標楷體" w:eastAsia="標楷體" w:hAnsi="標楷體" w:hint="eastAsia"/>
          <w:sz w:val="27"/>
          <w:szCs w:val="27"/>
        </w:rPr>
        <w:t>或「</w:t>
      </w:r>
      <w:r w:rsidRPr="00C836DE">
        <w:rPr>
          <w:rFonts w:ascii="標楷體" w:eastAsia="標楷體" w:hAnsi="標楷體"/>
          <w:sz w:val="27"/>
          <w:szCs w:val="27"/>
        </w:rPr>
        <w:t>Health and Welfare Data Science Center, Ministry of Health and Welfare (HWDC,</w:t>
      </w:r>
      <w:r w:rsidRPr="00C836DE">
        <w:rPr>
          <w:rFonts w:ascii="標楷體" w:eastAsia="標楷體" w:hAnsi="標楷體" w:hint="eastAsia"/>
          <w:sz w:val="27"/>
          <w:szCs w:val="27"/>
        </w:rPr>
        <w:t xml:space="preserve"> </w:t>
      </w:r>
      <w:r w:rsidRPr="00C836DE">
        <w:rPr>
          <w:rFonts w:ascii="標楷體" w:eastAsia="標楷體" w:hAnsi="標楷體"/>
          <w:sz w:val="27"/>
          <w:szCs w:val="27"/>
        </w:rPr>
        <w:t>MOHW)</w:t>
      </w:r>
      <w:r w:rsidRPr="00C836DE">
        <w:rPr>
          <w:rFonts w:ascii="標楷體" w:eastAsia="標楷體" w:hAnsi="標楷體" w:hint="eastAsia"/>
          <w:sz w:val="27"/>
          <w:szCs w:val="27"/>
        </w:rPr>
        <w:t>」。並在出版或發表後一個月之內，由計畫主持人及申請人提供</w:t>
      </w:r>
      <w:r w:rsidR="005F5A3E" w:rsidRPr="005F5A3E">
        <w:rPr>
          <w:rFonts w:ascii="標楷體" w:eastAsia="標楷體" w:hAnsi="標楷體" w:hint="eastAsia"/>
          <w:sz w:val="27"/>
          <w:szCs w:val="27"/>
        </w:rPr>
        <w:t>一份論著紙本或電子檔</w:t>
      </w:r>
      <w:r w:rsidRPr="00C836DE">
        <w:rPr>
          <w:rFonts w:ascii="標楷體" w:eastAsia="標楷體" w:hAnsi="標楷體" w:hint="eastAsia"/>
          <w:sz w:val="27"/>
          <w:szCs w:val="27"/>
        </w:rPr>
        <w:t>送貴中心存查，以利參考；未提供者，貴中心得拒絕其下次申請案。</w:t>
      </w:r>
    </w:p>
    <w:p w14:paraId="4D58E687" w14:textId="77777777" w:rsidR="00353A72" w:rsidRPr="00E47A5A" w:rsidRDefault="00353A72">
      <w:pPr>
        <w:pStyle w:val="Web"/>
        <w:numPr>
          <w:ilvl w:val="0"/>
          <w:numId w:val="21"/>
        </w:numPr>
        <w:spacing w:beforeLines="50" w:before="180" w:after="100" w:afterAutospacing="1" w:line="240" w:lineRule="auto"/>
        <w:ind w:left="1077" w:right="96" w:hanging="357"/>
        <w:jc w:val="both"/>
        <w:rPr>
          <w:rFonts w:ascii="標楷體" w:eastAsia="標楷體" w:hAnsi="標楷體"/>
          <w:sz w:val="27"/>
          <w:szCs w:val="27"/>
        </w:rPr>
      </w:pPr>
      <w:r w:rsidRPr="00C836DE">
        <w:rPr>
          <w:rFonts w:ascii="標楷體" w:eastAsia="標楷體" w:hAnsi="標楷體" w:hint="eastAsia"/>
          <w:sz w:val="27"/>
          <w:szCs w:val="27"/>
        </w:rPr>
        <w:t>本人同意遵守｢衛生福利資料科學中心攜出資料原則說明｣，並依最新規定辦理。</w:t>
      </w:r>
    </w:p>
    <w:p w14:paraId="6690B11E" w14:textId="77777777" w:rsidR="00353A72" w:rsidRPr="00C836DE" w:rsidRDefault="00353A72" w:rsidP="00696F30">
      <w:pPr>
        <w:snapToGrid w:val="0"/>
        <w:jc w:val="both"/>
        <w:rPr>
          <w:rFonts w:ascii="標楷體" w:eastAsia="標楷體" w:hAnsi="標楷體"/>
          <w:sz w:val="26"/>
        </w:rPr>
      </w:pPr>
      <w:r w:rsidRPr="00C836DE">
        <w:rPr>
          <w:rFonts w:ascii="標楷體" w:eastAsia="標楷體" w:hAnsi="標楷體" w:hint="eastAsia"/>
          <w:sz w:val="26"/>
        </w:rPr>
        <w:t>□  本人確認已詳細閱讀相關規定，完全瞭解其內容，並同意遵守之。</w:t>
      </w:r>
    </w:p>
    <w:p w14:paraId="57E7B133" w14:textId="77777777" w:rsidR="00353A72" w:rsidRPr="00C836DE" w:rsidRDefault="00353A72" w:rsidP="00696F30">
      <w:pPr>
        <w:snapToGrid w:val="0"/>
        <w:jc w:val="both"/>
        <w:rPr>
          <w:rFonts w:ascii="標楷體" w:eastAsia="標楷體" w:hAnsi="標楷體"/>
          <w:sz w:val="26"/>
        </w:rPr>
      </w:pPr>
    </w:p>
    <w:p w14:paraId="12F192C7" w14:textId="77777777" w:rsidR="00E537F7" w:rsidRDefault="00E537F7" w:rsidP="007C432B">
      <w:pPr>
        <w:snapToGrid w:val="0"/>
        <w:jc w:val="both"/>
        <w:rPr>
          <w:rFonts w:ascii="標楷體" w:eastAsia="標楷體" w:hAnsi="標楷體"/>
          <w:sz w:val="26"/>
        </w:rPr>
      </w:pPr>
    </w:p>
    <w:p w14:paraId="48D10C6E" w14:textId="3825887A" w:rsidR="009F58DD" w:rsidRPr="000A3F90" w:rsidRDefault="003B550D" w:rsidP="007C432B">
      <w:pPr>
        <w:snapToGrid w:val="0"/>
        <w:jc w:val="both"/>
        <w:rPr>
          <w:rFonts w:ascii="Times New Roman" w:eastAsia="標楷體" w:hAnsi="Times New Roman"/>
          <w:color w:val="000000" w:themeColor="text1"/>
          <w:szCs w:val="24"/>
        </w:rPr>
      </w:pPr>
      <w:r>
        <w:rPr>
          <w:rFonts w:ascii="標楷體" w:eastAsia="標楷體" w:hAnsi="標楷體" w:hint="eastAsia"/>
          <w:sz w:val="26"/>
        </w:rPr>
        <w:t>立聲明書人</w:t>
      </w:r>
      <w:r w:rsidR="00353A72" w:rsidRPr="00C836DE">
        <w:rPr>
          <w:rFonts w:ascii="標楷體" w:eastAsia="標楷體" w:hAnsi="標楷體" w:hint="eastAsia"/>
          <w:sz w:val="26"/>
        </w:rPr>
        <w:t xml:space="preserve">：　　　　　　　　　　　</w:t>
      </w:r>
      <w:r w:rsidR="00353A72" w:rsidRPr="00C836DE">
        <w:rPr>
          <w:rFonts w:ascii="標楷體" w:eastAsia="標楷體" w:hAnsi="標楷體"/>
          <w:sz w:val="26"/>
        </w:rPr>
        <w:t>(</w:t>
      </w:r>
      <w:r w:rsidR="00353A72" w:rsidRPr="00C836DE">
        <w:rPr>
          <w:rFonts w:ascii="標楷體" w:eastAsia="標楷體" w:hAnsi="標楷體" w:hint="eastAsia"/>
          <w:sz w:val="26"/>
        </w:rPr>
        <w:t>簽章</w:t>
      </w:r>
      <w:r w:rsidR="00353A72" w:rsidRPr="00C836DE">
        <w:rPr>
          <w:rFonts w:ascii="標楷體" w:eastAsia="標楷體" w:hAnsi="標楷體"/>
          <w:sz w:val="26"/>
        </w:rPr>
        <w:t>)</w:t>
      </w:r>
      <w:r w:rsidR="00353A72" w:rsidRPr="00C836DE">
        <w:rPr>
          <w:rFonts w:ascii="標楷體" w:eastAsia="標楷體" w:hAnsi="標楷體" w:hint="eastAsia"/>
          <w:sz w:val="26"/>
        </w:rPr>
        <w:t xml:space="preserve">　    日期：民國　　年　　月　</w:t>
      </w:r>
      <w:bookmarkStart w:id="0" w:name="_十一、附件6、使用軟體聲明書"/>
      <w:bookmarkStart w:id="1" w:name="_附件3-6、使用軟體聲明書"/>
      <w:bookmarkEnd w:id="0"/>
      <w:bookmarkEnd w:id="1"/>
      <w:r w:rsidR="009A2EC1" w:rsidRPr="00C836DE">
        <w:rPr>
          <w:rFonts w:ascii="標楷體" w:eastAsia="標楷體" w:hAnsi="標楷體" w:hint="eastAsia"/>
          <w:sz w:val="26"/>
        </w:rPr>
        <w:t xml:space="preserve">　</w:t>
      </w:r>
      <w:r w:rsidR="009A2EC1">
        <w:rPr>
          <w:rFonts w:ascii="標楷體" w:eastAsia="標楷體" w:hAnsi="標楷體" w:hint="eastAsia"/>
          <w:sz w:val="26"/>
        </w:rPr>
        <w:t>日</w:t>
      </w:r>
    </w:p>
    <w:sectPr w:rsidR="009F58DD" w:rsidRPr="000A3F90" w:rsidSect="007C432B">
      <w:headerReference w:type="default" r:id="rId8"/>
      <w:footerReference w:type="default" r:id="rId9"/>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8B1646" w14:textId="77777777" w:rsidR="00006B20" w:rsidRDefault="00006B20">
      <w:r>
        <w:separator/>
      </w:r>
    </w:p>
  </w:endnote>
  <w:endnote w:type="continuationSeparator" w:id="0">
    <w:p w14:paraId="0A436C76" w14:textId="77777777" w:rsidR="00006B20" w:rsidRDefault="00006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CC346" w14:textId="04FD0182" w:rsidR="00AF4FA8" w:rsidRDefault="00AF4FA8">
    <w:pPr>
      <w:pStyle w:val="a5"/>
      <w:jc w:val="center"/>
    </w:pPr>
  </w:p>
  <w:p w14:paraId="433C1D69" w14:textId="77777777" w:rsidR="00AF4FA8" w:rsidRDefault="00AF4FA8" w:rsidP="00AE221F">
    <w:pPr>
      <w:pStyle w:val="a5"/>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65802" w14:textId="77777777" w:rsidR="00006B20" w:rsidRDefault="00006B20">
      <w:r>
        <w:separator/>
      </w:r>
    </w:p>
  </w:footnote>
  <w:footnote w:type="continuationSeparator" w:id="0">
    <w:p w14:paraId="3F4B1A2F" w14:textId="77777777" w:rsidR="00006B20" w:rsidRDefault="00006B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2F9A2" w14:textId="77777777" w:rsidR="007C432B" w:rsidRPr="00A240AB" w:rsidRDefault="007C432B" w:rsidP="00696F30">
    <w:pPr>
      <w:pStyle w:val="a3"/>
      <w:tabs>
        <w:tab w:val="clear" w:pos="4153"/>
        <w:tab w:val="clear" w:pos="8306"/>
        <w:tab w:val="center" w:pos="4819"/>
      </w:tabs>
      <w:rPr>
        <w:rFonts w:ascii="Times New Roman" w:eastAsia="新細明體" w:hAnsi="Times New Roman"/>
      </w:rPr>
    </w:pPr>
    <w:r w:rsidRPr="00A240AB">
      <w:rPr>
        <w:rFonts w:ascii="Times New Roman" w:eastAsia="新細明體" w:hAnsi="Times New Roman"/>
      </w:rPr>
      <w:t>SEC002</w:t>
    </w:r>
    <w:r w:rsidRPr="00A240AB">
      <w:rPr>
        <w:rFonts w:ascii="Times New Roman" w:eastAsia="新細明體" w:hAnsi="Times New Roman"/>
      </w:rPr>
      <w:t>：使用資料聲明書</w:t>
    </w:r>
    <w:r w:rsidRPr="00A240AB">
      <w:rPr>
        <w:rFonts w:ascii="Times New Roman" w:eastAsia="新細明體" w:hAnsi="Times New Roman"/>
      </w:rPr>
      <w:tab/>
      <w:t xml:space="preserve"> </w:t>
    </w:r>
    <w:r w:rsidRPr="00A240AB">
      <w:rPr>
        <w:rFonts w:ascii="Times New Roman" w:eastAsia="新細明體" w:hAnsi="Times New Roman"/>
      </w:rPr>
      <w:tab/>
    </w:r>
    <w:r w:rsidRPr="00A240AB">
      <w:rPr>
        <w:rFonts w:ascii="Times New Roman" w:eastAsia="新細明體" w:hAnsi="Times New Roman"/>
      </w:rPr>
      <w:tab/>
    </w:r>
    <w:r w:rsidRPr="00A240AB">
      <w:rPr>
        <w:rFonts w:ascii="Times New Roman" w:eastAsia="新細明體" w:hAnsi="Times New Roman"/>
      </w:rPr>
      <w:tab/>
    </w:r>
    <w:r w:rsidRPr="00A240AB">
      <w:rPr>
        <w:rFonts w:ascii="Times New Roman" w:eastAsia="新細明體" w:hAnsi="Times New Roman"/>
      </w:rPr>
      <w:tab/>
    </w:r>
    <w:r w:rsidRPr="00A240AB">
      <w:rPr>
        <w:rFonts w:ascii="Times New Roman" w:eastAsia="新細明體" w:hAnsi="Times New Roman"/>
      </w:rPr>
      <w:t>中華民國</w:t>
    </w:r>
    <w:r>
      <w:rPr>
        <w:rFonts w:ascii="Times New Roman" w:eastAsia="新細明體" w:hAnsi="Times New Roman"/>
      </w:rPr>
      <w:t>1</w:t>
    </w:r>
    <w:r>
      <w:rPr>
        <w:rFonts w:ascii="Times New Roman" w:eastAsia="新細明體" w:hAnsi="Times New Roman" w:hint="eastAsia"/>
      </w:rPr>
      <w:t>15</w:t>
    </w:r>
    <w:r w:rsidRPr="00A240AB">
      <w:rPr>
        <w:rFonts w:ascii="Times New Roman" w:eastAsia="新細明體" w:hAnsi="Times New Roman"/>
      </w:rPr>
      <w:t>年</w:t>
    </w:r>
    <w:r>
      <w:rPr>
        <w:rFonts w:ascii="Times New Roman" w:eastAsia="新細明體" w:hAnsi="Times New Roman" w:hint="eastAsia"/>
      </w:rPr>
      <w:t>09</w:t>
    </w:r>
    <w:r w:rsidRPr="00A240AB">
      <w:rPr>
        <w:rFonts w:ascii="Times New Roman" w:eastAsia="新細明體" w:hAnsi="Times New Roman"/>
      </w:rPr>
      <w:t>月</w:t>
    </w:r>
    <w:r>
      <w:rPr>
        <w:rFonts w:ascii="Times New Roman" w:eastAsia="新細明體" w:hAnsi="Times New Roman" w:hint="eastAsia"/>
      </w:rPr>
      <w:t>09</w:t>
    </w:r>
    <w:r w:rsidRPr="00A240AB">
      <w:rPr>
        <w:rFonts w:ascii="Times New Roman" w:eastAsia="新細明體" w:hAnsi="Times New Roman"/>
      </w:rPr>
      <w:t>日修訂</w:t>
    </w:r>
    <w:r w:rsidRPr="00A240AB">
      <w:rPr>
        <w:rFonts w:ascii="Times New Roman" w:eastAsia="新細明體" w:hAnsi="Times New Roman"/>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22155"/>
    <w:multiLevelType w:val="hybridMultilevel"/>
    <w:tmpl w:val="E592992C"/>
    <w:lvl w:ilvl="0" w:tplc="04090015">
      <w:start w:val="1"/>
      <w:numFmt w:val="taiwaneseCountingThousand"/>
      <w:lvlText w:val="%1、"/>
      <w:lvlJc w:val="left"/>
      <w:pPr>
        <w:ind w:left="1004" w:hanging="720"/>
      </w:pPr>
      <w:rPr>
        <w:rFonts w:hint="default"/>
      </w:rPr>
    </w:lvl>
    <w:lvl w:ilvl="1" w:tplc="04090019">
      <w:start w:val="1"/>
      <w:numFmt w:val="ideographTraditional"/>
      <w:lvlText w:val="%2、"/>
      <w:lvlJc w:val="left"/>
      <w:pPr>
        <w:ind w:left="1805" w:hanging="480"/>
      </w:pPr>
    </w:lvl>
    <w:lvl w:ilvl="2" w:tplc="0409001B" w:tentative="1">
      <w:start w:val="1"/>
      <w:numFmt w:val="lowerRoman"/>
      <w:lvlText w:val="%3."/>
      <w:lvlJc w:val="right"/>
      <w:pPr>
        <w:ind w:left="2285" w:hanging="480"/>
      </w:pPr>
    </w:lvl>
    <w:lvl w:ilvl="3" w:tplc="0409000F" w:tentative="1">
      <w:start w:val="1"/>
      <w:numFmt w:val="decimal"/>
      <w:lvlText w:val="%4."/>
      <w:lvlJc w:val="left"/>
      <w:pPr>
        <w:ind w:left="2765" w:hanging="480"/>
      </w:pPr>
    </w:lvl>
    <w:lvl w:ilvl="4" w:tplc="04090019" w:tentative="1">
      <w:start w:val="1"/>
      <w:numFmt w:val="ideographTraditional"/>
      <w:lvlText w:val="%5、"/>
      <w:lvlJc w:val="left"/>
      <w:pPr>
        <w:ind w:left="3245" w:hanging="480"/>
      </w:pPr>
    </w:lvl>
    <w:lvl w:ilvl="5" w:tplc="0409001B" w:tentative="1">
      <w:start w:val="1"/>
      <w:numFmt w:val="lowerRoman"/>
      <w:lvlText w:val="%6."/>
      <w:lvlJc w:val="right"/>
      <w:pPr>
        <w:ind w:left="3725" w:hanging="480"/>
      </w:pPr>
    </w:lvl>
    <w:lvl w:ilvl="6" w:tplc="0409000F" w:tentative="1">
      <w:start w:val="1"/>
      <w:numFmt w:val="decimal"/>
      <w:lvlText w:val="%7."/>
      <w:lvlJc w:val="left"/>
      <w:pPr>
        <w:ind w:left="4205" w:hanging="480"/>
      </w:pPr>
    </w:lvl>
    <w:lvl w:ilvl="7" w:tplc="04090019" w:tentative="1">
      <w:start w:val="1"/>
      <w:numFmt w:val="ideographTraditional"/>
      <w:lvlText w:val="%8、"/>
      <w:lvlJc w:val="left"/>
      <w:pPr>
        <w:ind w:left="4685" w:hanging="480"/>
      </w:pPr>
    </w:lvl>
    <w:lvl w:ilvl="8" w:tplc="0409001B" w:tentative="1">
      <w:start w:val="1"/>
      <w:numFmt w:val="lowerRoman"/>
      <w:lvlText w:val="%9."/>
      <w:lvlJc w:val="right"/>
      <w:pPr>
        <w:ind w:left="5165" w:hanging="480"/>
      </w:pPr>
    </w:lvl>
  </w:abstractNum>
  <w:abstractNum w:abstractNumId="1" w15:restartNumberingAfterBreak="0">
    <w:nsid w:val="03784947"/>
    <w:multiLevelType w:val="hybridMultilevel"/>
    <w:tmpl w:val="6BFC01FC"/>
    <w:lvl w:ilvl="0" w:tplc="0C2EB0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876F41"/>
    <w:multiLevelType w:val="hybridMultilevel"/>
    <w:tmpl w:val="32DA1B96"/>
    <w:lvl w:ilvl="0" w:tplc="4EA8D654">
      <w:start w:val="1"/>
      <w:numFmt w:val="taiwaneseCountingThousand"/>
      <w:suff w:val="nothing"/>
      <w:lvlText w:val="（%1）"/>
      <w:lvlJc w:val="left"/>
      <w:pPr>
        <w:ind w:left="3741" w:hanging="480"/>
      </w:pPr>
      <w:rPr>
        <w:rFonts w:ascii="標楷體" w:hAnsi="標楷體"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05D73D3B"/>
    <w:multiLevelType w:val="hybridMultilevel"/>
    <w:tmpl w:val="609A47C2"/>
    <w:lvl w:ilvl="0" w:tplc="0409000F">
      <w:start w:val="1"/>
      <w:numFmt w:val="decimal"/>
      <w:lvlText w:val="%1."/>
      <w:lvlJc w:val="left"/>
      <w:pPr>
        <w:ind w:left="66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15:restartNumberingAfterBreak="0">
    <w:nsid w:val="06FD5468"/>
    <w:multiLevelType w:val="hybridMultilevel"/>
    <w:tmpl w:val="EC2038A2"/>
    <w:lvl w:ilvl="0" w:tplc="0C2EB07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9E95877"/>
    <w:multiLevelType w:val="hybridMultilevel"/>
    <w:tmpl w:val="090C4E38"/>
    <w:lvl w:ilvl="0" w:tplc="FFFFFFFF">
      <w:start w:val="1"/>
      <w:numFmt w:val="taiwaneseCountingThousand"/>
      <w:lvlText w:val="%1、"/>
      <w:lvlJc w:val="left"/>
      <w:pPr>
        <w:ind w:left="3414" w:hanging="72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 w15:restartNumberingAfterBreak="0">
    <w:nsid w:val="0A90698F"/>
    <w:multiLevelType w:val="hybridMultilevel"/>
    <w:tmpl w:val="9794B19C"/>
    <w:lvl w:ilvl="0" w:tplc="9904ADC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0AEF33D4"/>
    <w:multiLevelType w:val="hybridMultilevel"/>
    <w:tmpl w:val="B2306C00"/>
    <w:lvl w:ilvl="0" w:tplc="9BD2706E">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F058AD"/>
    <w:multiLevelType w:val="hybridMultilevel"/>
    <w:tmpl w:val="7F80EAD4"/>
    <w:lvl w:ilvl="0" w:tplc="76B433F4">
      <w:start w:val="1"/>
      <w:numFmt w:val="taiwaneseCountingThousand"/>
      <w:lvlText w:val="%1、"/>
      <w:lvlJc w:val="left"/>
      <w:pPr>
        <w:ind w:left="793" w:hanging="51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9" w15:restartNumberingAfterBreak="0">
    <w:nsid w:val="0E3B2609"/>
    <w:multiLevelType w:val="hybridMultilevel"/>
    <w:tmpl w:val="E0768974"/>
    <w:lvl w:ilvl="0" w:tplc="B1A0CC3E">
      <w:start w:val="7"/>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EE62EAC"/>
    <w:multiLevelType w:val="hybridMultilevel"/>
    <w:tmpl w:val="477EF8E0"/>
    <w:lvl w:ilvl="0" w:tplc="9FF62576">
      <w:start w:val="1"/>
      <w:numFmt w:val="taiwaneseCountingThousand"/>
      <w:suff w:val="nothing"/>
      <w:lvlText w:val="（%1）"/>
      <w:lvlJc w:val="left"/>
      <w:pPr>
        <w:ind w:left="3741" w:hanging="48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FF3011D"/>
    <w:multiLevelType w:val="hybridMultilevel"/>
    <w:tmpl w:val="6BFC01FC"/>
    <w:lvl w:ilvl="0" w:tplc="0C2EB0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0E12DA8"/>
    <w:multiLevelType w:val="hybridMultilevel"/>
    <w:tmpl w:val="BD10C8DA"/>
    <w:lvl w:ilvl="0" w:tplc="EE4EA490">
      <w:start w:val="1"/>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9F45C69"/>
    <w:multiLevelType w:val="hybridMultilevel"/>
    <w:tmpl w:val="C58044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D3A6C5B"/>
    <w:multiLevelType w:val="hybridMultilevel"/>
    <w:tmpl w:val="DF3EEF26"/>
    <w:lvl w:ilvl="0" w:tplc="AD6A3E02">
      <w:start w:val="1"/>
      <w:numFmt w:val="taiwaneseCountingThousand"/>
      <w:suff w:val="nothing"/>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15" w15:restartNumberingAfterBreak="0">
    <w:nsid w:val="1E9B65EA"/>
    <w:multiLevelType w:val="hybridMultilevel"/>
    <w:tmpl w:val="8C7610BA"/>
    <w:lvl w:ilvl="0" w:tplc="9904ADC4">
      <w:start w:val="1"/>
      <w:numFmt w:val="taiwaneseCountingThousand"/>
      <w:lvlText w:val="(%1)"/>
      <w:lvlJc w:val="left"/>
      <w:pPr>
        <w:ind w:left="480" w:hanging="480"/>
      </w:pPr>
      <w:rPr>
        <w:rFonts w:hint="default"/>
      </w:rPr>
    </w:lvl>
    <w:lvl w:ilvl="1" w:tplc="19EA7A54">
      <w:start w:val="1"/>
      <w:numFmt w:val="decimal"/>
      <w:lvlText w:val="%2."/>
      <w:lvlJc w:val="left"/>
      <w:pPr>
        <w:ind w:left="840" w:hanging="360"/>
      </w:pPr>
      <w:rPr>
        <w:rFonts w:cs="Times New Roman"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15:restartNumberingAfterBreak="0">
    <w:nsid w:val="202A35E9"/>
    <w:multiLevelType w:val="hybridMultilevel"/>
    <w:tmpl w:val="6BFC01FC"/>
    <w:lvl w:ilvl="0" w:tplc="0C2EB0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0CE2558"/>
    <w:multiLevelType w:val="hybridMultilevel"/>
    <w:tmpl w:val="C78E3270"/>
    <w:lvl w:ilvl="0" w:tplc="9904ADC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15:restartNumberingAfterBreak="0">
    <w:nsid w:val="2208389C"/>
    <w:multiLevelType w:val="hybridMultilevel"/>
    <w:tmpl w:val="989AD188"/>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25FC71A6"/>
    <w:multiLevelType w:val="hybridMultilevel"/>
    <w:tmpl w:val="A4EEBEDE"/>
    <w:lvl w:ilvl="0" w:tplc="937EE810">
      <w:start w:val="1"/>
      <w:numFmt w:val="taiwaneseCountingThousand"/>
      <w:suff w:val="nothing"/>
      <w:lvlText w:val="（%1）"/>
      <w:lvlJc w:val="left"/>
      <w:pPr>
        <w:ind w:left="3741" w:hanging="480"/>
      </w:pPr>
      <w:rPr>
        <w:rFonts w:ascii="標楷體" w:hAnsi="標楷體" w:hint="default"/>
        <w:color w:val="auto"/>
      </w:rPr>
    </w:lvl>
    <w:lvl w:ilvl="1" w:tplc="FFFFFFFF" w:tentative="1">
      <w:start w:val="1"/>
      <w:numFmt w:val="ideographTraditional"/>
      <w:lvlText w:val="%2、"/>
      <w:lvlJc w:val="left"/>
      <w:pPr>
        <w:ind w:left="7765" w:hanging="480"/>
      </w:pPr>
    </w:lvl>
    <w:lvl w:ilvl="2" w:tplc="FFFFFFFF" w:tentative="1">
      <w:start w:val="1"/>
      <w:numFmt w:val="lowerRoman"/>
      <w:lvlText w:val="%3."/>
      <w:lvlJc w:val="right"/>
      <w:pPr>
        <w:ind w:left="8245" w:hanging="480"/>
      </w:pPr>
    </w:lvl>
    <w:lvl w:ilvl="3" w:tplc="FFFFFFFF" w:tentative="1">
      <w:start w:val="1"/>
      <w:numFmt w:val="decimal"/>
      <w:lvlText w:val="%4."/>
      <w:lvlJc w:val="left"/>
      <w:pPr>
        <w:ind w:left="8725" w:hanging="480"/>
      </w:pPr>
    </w:lvl>
    <w:lvl w:ilvl="4" w:tplc="FFFFFFFF" w:tentative="1">
      <w:start w:val="1"/>
      <w:numFmt w:val="ideographTraditional"/>
      <w:lvlText w:val="%5、"/>
      <w:lvlJc w:val="left"/>
      <w:pPr>
        <w:ind w:left="9205" w:hanging="480"/>
      </w:pPr>
    </w:lvl>
    <w:lvl w:ilvl="5" w:tplc="FFFFFFFF" w:tentative="1">
      <w:start w:val="1"/>
      <w:numFmt w:val="lowerRoman"/>
      <w:lvlText w:val="%6."/>
      <w:lvlJc w:val="right"/>
      <w:pPr>
        <w:ind w:left="9685" w:hanging="480"/>
      </w:pPr>
    </w:lvl>
    <w:lvl w:ilvl="6" w:tplc="FFFFFFFF" w:tentative="1">
      <w:start w:val="1"/>
      <w:numFmt w:val="decimal"/>
      <w:lvlText w:val="%7."/>
      <w:lvlJc w:val="left"/>
      <w:pPr>
        <w:ind w:left="10165" w:hanging="480"/>
      </w:pPr>
    </w:lvl>
    <w:lvl w:ilvl="7" w:tplc="FFFFFFFF" w:tentative="1">
      <w:start w:val="1"/>
      <w:numFmt w:val="ideographTraditional"/>
      <w:lvlText w:val="%8、"/>
      <w:lvlJc w:val="left"/>
      <w:pPr>
        <w:ind w:left="10645" w:hanging="480"/>
      </w:pPr>
    </w:lvl>
    <w:lvl w:ilvl="8" w:tplc="FFFFFFFF" w:tentative="1">
      <w:start w:val="1"/>
      <w:numFmt w:val="lowerRoman"/>
      <w:lvlText w:val="%9."/>
      <w:lvlJc w:val="right"/>
      <w:pPr>
        <w:ind w:left="11125" w:hanging="480"/>
      </w:pPr>
    </w:lvl>
  </w:abstractNum>
  <w:abstractNum w:abstractNumId="20" w15:restartNumberingAfterBreak="0">
    <w:nsid w:val="2A111A3B"/>
    <w:multiLevelType w:val="hybridMultilevel"/>
    <w:tmpl w:val="D330953A"/>
    <w:lvl w:ilvl="0" w:tplc="6AE0B1AA">
      <w:start w:val="1"/>
      <w:numFmt w:val="decimal"/>
      <w:lvlText w:val="(%1)"/>
      <w:lvlJc w:val="righ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A6B0843"/>
    <w:multiLevelType w:val="hybridMultilevel"/>
    <w:tmpl w:val="96827186"/>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15:restartNumberingAfterBreak="0">
    <w:nsid w:val="2BE51F92"/>
    <w:multiLevelType w:val="hybridMultilevel"/>
    <w:tmpl w:val="AC5AAA42"/>
    <w:lvl w:ilvl="0" w:tplc="9904ADC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15:restartNumberingAfterBreak="0">
    <w:nsid w:val="2E907FD9"/>
    <w:multiLevelType w:val="hybridMultilevel"/>
    <w:tmpl w:val="C46E69B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2EDE41F3"/>
    <w:multiLevelType w:val="hybridMultilevel"/>
    <w:tmpl w:val="31ACD87C"/>
    <w:lvl w:ilvl="0" w:tplc="FFFFFFFF">
      <w:start w:val="1"/>
      <w:numFmt w:val="taiwaneseCountingThousand"/>
      <w:lvlText w:val="(%1)"/>
      <w:lvlJc w:val="left"/>
      <w:pPr>
        <w:ind w:left="1032" w:hanging="465"/>
      </w:pPr>
      <w:rPr>
        <w:rFonts w:hint="default"/>
      </w:rPr>
    </w:lvl>
    <w:lvl w:ilvl="1" w:tplc="FFFFFFFF" w:tentative="1">
      <w:start w:val="1"/>
      <w:numFmt w:val="ideographTraditional"/>
      <w:lvlText w:val="%2、"/>
      <w:lvlJc w:val="left"/>
      <w:pPr>
        <w:ind w:left="1527" w:hanging="480"/>
      </w:pPr>
    </w:lvl>
    <w:lvl w:ilvl="2" w:tplc="FFFFFFFF" w:tentative="1">
      <w:start w:val="1"/>
      <w:numFmt w:val="lowerRoman"/>
      <w:lvlText w:val="%3."/>
      <w:lvlJc w:val="right"/>
      <w:pPr>
        <w:ind w:left="2007" w:hanging="480"/>
      </w:pPr>
    </w:lvl>
    <w:lvl w:ilvl="3" w:tplc="FFFFFFFF" w:tentative="1">
      <w:start w:val="1"/>
      <w:numFmt w:val="decimal"/>
      <w:lvlText w:val="%4."/>
      <w:lvlJc w:val="left"/>
      <w:pPr>
        <w:ind w:left="2487" w:hanging="480"/>
      </w:pPr>
    </w:lvl>
    <w:lvl w:ilvl="4" w:tplc="FFFFFFFF" w:tentative="1">
      <w:start w:val="1"/>
      <w:numFmt w:val="ideographTraditional"/>
      <w:lvlText w:val="%5、"/>
      <w:lvlJc w:val="left"/>
      <w:pPr>
        <w:ind w:left="2967" w:hanging="480"/>
      </w:pPr>
    </w:lvl>
    <w:lvl w:ilvl="5" w:tplc="FFFFFFFF" w:tentative="1">
      <w:start w:val="1"/>
      <w:numFmt w:val="lowerRoman"/>
      <w:lvlText w:val="%6."/>
      <w:lvlJc w:val="right"/>
      <w:pPr>
        <w:ind w:left="3447" w:hanging="480"/>
      </w:pPr>
    </w:lvl>
    <w:lvl w:ilvl="6" w:tplc="FFFFFFFF" w:tentative="1">
      <w:start w:val="1"/>
      <w:numFmt w:val="decimal"/>
      <w:lvlText w:val="%7."/>
      <w:lvlJc w:val="left"/>
      <w:pPr>
        <w:ind w:left="3927" w:hanging="480"/>
      </w:pPr>
    </w:lvl>
    <w:lvl w:ilvl="7" w:tplc="FFFFFFFF" w:tentative="1">
      <w:start w:val="1"/>
      <w:numFmt w:val="ideographTraditional"/>
      <w:lvlText w:val="%8、"/>
      <w:lvlJc w:val="left"/>
      <w:pPr>
        <w:ind w:left="4407" w:hanging="480"/>
      </w:pPr>
    </w:lvl>
    <w:lvl w:ilvl="8" w:tplc="FFFFFFFF" w:tentative="1">
      <w:start w:val="1"/>
      <w:numFmt w:val="lowerRoman"/>
      <w:lvlText w:val="%9."/>
      <w:lvlJc w:val="right"/>
      <w:pPr>
        <w:ind w:left="4887" w:hanging="480"/>
      </w:pPr>
    </w:lvl>
  </w:abstractNum>
  <w:abstractNum w:abstractNumId="25" w15:restartNumberingAfterBreak="0">
    <w:nsid w:val="2FB03C8E"/>
    <w:multiLevelType w:val="hybridMultilevel"/>
    <w:tmpl w:val="4A8895E6"/>
    <w:lvl w:ilvl="0" w:tplc="28802BE0">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5787131"/>
    <w:multiLevelType w:val="hybridMultilevel"/>
    <w:tmpl w:val="58D2FB2A"/>
    <w:lvl w:ilvl="0" w:tplc="7C2AF894">
      <w:start w:val="1"/>
      <w:numFmt w:val="taiwaneseCountingThousand"/>
      <w:suff w:val="nothing"/>
      <w:lvlText w:val="（%1）"/>
      <w:lvlJc w:val="left"/>
      <w:pPr>
        <w:ind w:left="480" w:hanging="480"/>
      </w:pPr>
      <w:rPr>
        <w:rFonts w:ascii="標楷體" w:hAnsi="標楷體"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7" w15:restartNumberingAfterBreak="0">
    <w:nsid w:val="3AF87C5A"/>
    <w:multiLevelType w:val="hybridMultilevel"/>
    <w:tmpl w:val="C8108408"/>
    <w:lvl w:ilvl="0" w:tplc="BC466730">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3BF67E4E"/>
    <w:multiLevelType w:val="hybridMultilevel"/>
    <w:tmpl w:val="8B48F4A6"/>
    <w:lvl w:ilvl="0" w:tplc="D89696B6">
      <w:start w:val="1"/>
      <w:numFmt w:val="taiwaneseCountingThousand"/>
      <w:lvlText w:val="(%1)"/>
      <w:lvlJc w:val="left"/>
      <w:pPr>
        <w:ind w:left="763" w:hanging="480"/>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9" w15:restartNumberingAfterBreak="0">
    <w:nsid w:val="433D3D3E"/>
    <w:multiLevelType w:val="hybridMultilevel"/>
    <w:tmpl w:val="AB882BE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54B12E3"/>
    <w:multiLevelType w:val="hybridMultilevel"/>
    <w:tmpl w:val="6F9C13CC"/>
    <w:lvl w:ilvl="0" w:tplc="01266CB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9300009"/>
    <w:multiLevelType w:val="hybridMultilevel"/>
    <w:tmpl w:val="4ACE3426"/>
    <w:lvl w:ilvl="0" w:tplc="CFD24812">
      <w:start w:val="1"/>
      <w:numFmt w:val="decimal"/>
      <w:suff w:val="nothing"/>
      <w:lvlText w:val="%1"/>
      <w:lvlJc w:val="center"/>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CE0730B"/>
    <w:multiLevelType w:val="hybridMultilevel"/>
    <w:tmpl w:val="162CE532"/>
    <w:lvl w:ilvl="0" w:tplc="5A2CCD7C">
      <w:start w:val="1"/>
      <w:numFmt w:val="taiwaneseCountingThousand"/>
      <w:lvlText w:val="(%1)"/>
      <w:lvlJc w:val="left"/>
      <w:pPr>
        <w:ind w:left="1032" w:hanging="465"/>
      </w:pPr>
      <w:rPr>
        <w:rFonts w:hint="default"/>
        <w:color w:val="auto"/>
      </w:rPr>
    </w:lvl>
    <w:lvl w:ilvl="1" w:tplc="FFFFFFFF" w:tentative="1">
      <w:start w:val="1"/>
      <w:numFmt w:val="ideographTraditional"/>
      <w:lvlText w:val="%2、"/>
      <w:lvlJc w:val="left"/>
      <w:pPr>
        <w:ind w:left="1527" w:hanging="480"/>
      </w:pPr>
    </w:lvl>
    <w:lvl w:ilvl="2" w:tplc="FFFFFFFF" w:tentative="1">
      <w:start w:val="1"/>
      <w:numFmt w:val="lowerRoman"/>
      <w:lvlText w:val="%3."/>
      <w:lvlJc w:val="right"/>
      <w:pPr>
        <w:ind w:left="2007" w:hanging="480"/>
      </w:pPr>
    </w:lvl>
    <w:lvl w:ilvl="3" w:tplc="FFFFFFFF" w:tentative="1">
      <w:start w:val="1"/>
      <w:numFmt w:val="decimal"/>
      <w:lvlText w:val="%4."/>
      <w:lvlJc w:val="left"/>
      <w:pPr>
        <w:ind w:left="2487" w:hanging="480"/>
      </w:pPr>
    </w:lvl>
    <w:lvl w:ilvl="4" w:tplc="FFFFFFFF" w:tentative="1">
      <w:start w:val="1"/>
      <w:numFmt w:val="ideographTraditional"/>
      <w:lvlText w:val="%5、"/>
      <w:lvlJc w:val="left"/>
      <w:pPr>
        <w:ind w:left="2967" w:hanging="480"/>
      </w:pPr>
    </w:lvl>
    <w:lvl w:ilvl="5" w:tplc="FFFFFFFF" w:tentative="1">
      <w:start w:val="1"/>
      <w:numFmt w:val="lowerRoman"/>
      <w:lvlText w:val="%6."/>
      <w:lvlJc w:val="right"/>
      <w:pPr>
        <w:ind w:left="3447" w:hanging="480"/>
      </w:pPr>
    </w:lvl>
    <w:lvl w:ilvl="6" w:tplc="FFFFFFFF" w:tentative="1">
      <w:start w:val="1"/>
      <w:numFmt w:val="decimal"/>
      <w:lvlText w:val="%7."/>
      <w:lvlJc w:val="left"/>
      <w:pPr>
        <w:ind w:left="3927" w:hanging="480"/>
      </w:pPr>
    </w:lvl>
    <w:lvl w:ilvl="7" w:tplc="FFFFFFFF" w:tentative="1">
      <w:start w:val="1"/>
      <w:numFmt w:val="ideographTraditional"/>
      <w:lvlText w:val="%8、"/>
      <w:lvlJc w:val="left"/>
      <w:pPr>
        <w:ind w:left="4407" w:hanging="480"/>
      </w:pPr>
    </w:lvl>
    <w:lvl w:ilvl="8" w:tplc="FFFFFFFF" w:tentative="1">
      <w:start w:val="1"/>
      <w:numFmt w:val="lowerRoman"/>
      <w:lvlText w:val="%9."/>
      <w:lvlJc w:val="right"/>
      <w:pPr>
        <w:ind w:left="4887" w:hanging="480"/>
      </w:pPr>
    </w:lvl>
  </w:abstractNum>
  <w:abstractNum w:abstractNumId="33" w15:restartNumberingAfterBreak="0">
    <w:nsid w:val="50AD4AF7"/>
    <w:multiLevelType w:val="hybridMultilevel"/>
    <w:tmpl w:val="46CC826E"/>
    <w:lvl w:ilvl="0" w:tplc="0409000F">
      <w:start w:val="1"/>
      <w:numFmt w:val="decimal"/>
      <w:lvlText w:val="%1."/>
      <w:lvlJc w:val="left"/>
      <w:pPr>
        <w:ind w:hanging="720"/>
      </w:pPr>
      <w:rPr>
        <w:rFonts w:cs="Times New Roman" w:hint="default"/>
      </w:rPr>
    </w:lvl>
    <w:lvl w:ilvl="1" w:tplc="8200C52C">
      <w:start w:val="1"/>
      <w:numFmt w:val="decimal"/>
      <w:lvlText w:val="%2."/>
      <w:lvlJc w:val="left"/>
      <w:pPr>
        <w:ind w:left="120" w:hanging="360"/>
      </w:pPr>
      <w:rPr>
        <w:rFonts w:cs="Times New Roman" w:hint="default"/>
      </w:rPr>
    </w:lvl>
    <w:lvl w:ilvl="2" w:tplc="0409001B" w:tentative="1">
      <w:start w:val="1"/>
      <w:numFmt w:val="lowerRoman"/>
      <w:lvlText w:val="%3."/>
      <w:lvlJc w:val="right"/>
      <w:pPr>
        <w:ind w:left="720" w:hanging="480"/>
      </w:pPr>
      <w:rPr>
        <w:rFonts w:cs="Times New Roman"/>
      </w:rPr>
    </w:lvl>
    <w:lvl w:ilvl="3" w:tplc="0409000F" w:tentative="1">
      <w:start w:val="1"/>
      <w:numFmt w:val="decimal"/>
      <w:lvlText w:val="%4."/>
      <w:lvlJc w:val="left"/>
      <w:pPr>
        <w:ind w:left="1200" w:hanging="480"/>
      </w:pPr>
      <w:rPr>
        <w:rFonts w:cs="Times New Roman"/>
      </w:rPr>
    </w:lvl>
    <w:lvl w:ilvl="4" w:tplc="04090019" w:tentative="1">
      <w:start w:val="1"/>
      <w:numFmt w:val="ideographTraditional"/>
      <w:lvlText w:val="%5、"/>
      <w:lvlJc w:val="left"/>
      <w:pPr>
        <w:ind w:left="1680" w:hanging="480"/>
      </w:pPr>
      <w:rPr>
        <w:rFonts w:cs="Times New Roman"/>
      </w:rPr>
    </w:lvl>
    <w:lvl w:ilvl="5" w:tplc="0409001B" w:tentative="1">
      <w:start w:val="1"/>
      <w:numFmt w:val="lowerRoman"/>
      <w:lvlText w:val="%6."/>
      <w:lvlJc w:val="right"/>
      <w:pPr>
        <w:ind w:left="2160" w:hanging="480"/>
      </w:pPr>
      <w:rPr>
        <w:rFonts w:cs="Times New Roman"/>
      </w:rPr>
    </w:lvl>
    <w:lvl w:ilvl="6" w:tplc="0409000F" w:tentative="1">
      <w:start w:val="1"/>
      <w:numFmt w:val="decimal"/>
      <w:lvlText w:val="%7."/>
      <w:lvlJc w:val="left"/>
      <w:pPr>
        <w:ind w:left="2640" w:hanging="480"/>
      </w:pPr>
      <w:rPr>
        <w:rFonts w:cs="Times New Roman"/>
      </w:rPr>
    </w:lvl>
    <w:lvl w:ilvl="7" w:tplc="04090019" w:tentative="1">
      <w:start w:val="1"/>
      <w:numFmt w:val="ideographTraditional"/>
      <w:lvlText w:val="%8、"/>
      <w:lvlJc w:val="left"/>
      <w:pPr>
        <w:ind w:left="3120" w:hanging="480"/>
      </w:pPr>
      <w:rPr>
        <w:rFonts w:cs="Times New Roman"/>
      </w:rPr>
    </w:lvl>
    <w:lvl w:ilvl="8" w:tplc="0409001B" w:tentative="1">
      <w:start w:val="1"/>
      <w:numFmt w:val="lowerRoman"/>
      <w:lvlText w:val="%9."/>
      <w:lvlJc w:val="right"/>
      <w:pPr>
        <w:ind w:left="3600" w:hanging="480"/>
      </w:pPr>
      <w:rPr>
        <w:rFonts w:cs="Times New Roman"/>
      </w:rPr>
    </w:lvl>
  </w:abstractNum>
  <w:abstractNum w:abstractNumId="34" w15:restartNumberingAfterBreak="0">
    <w:nsid w:val="528745D7"/>
    <w:multiLevelType w:val="hybridMultilevel"/>
    <w:tmpl w:val="87D2EC6C"/>
    <w:lvl w:ilvl="0" w:tplc="7C40209C">
      <w:start w:val="1"/>
      <w:numFmt w:val="decimal"/>
      <w:lvlText w:val="(%1)"/>
      <w:lvlJc w:val="right"/>
      <w:pPr>
        <w:ind w:left="480" w:hanging="480"/>
      </w:pPr>
      <w:rPr>
        <w:rFonts w:ascii="Times New Roman" w:hAnsi="Times New Roman" w:cs="Times New Roman"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5265622"/>
    <w:multiLevelType w:val="hybridMultilevel"/>
    <w:tmpl w:val="72B62F76"/>
    <w:lvl w:ilvl="0" w:tplc="143CA5AA">
      <w:start w:val="1"/>
      <w:numFmt w:val="taiwaneseCountingThousand"/>
      <w:suff w:val="nothing"/>
      <w:lvlText w:val="（%1）"/>
      <w:lvlJc w:val="left"/>
      <w:pPr>
        <w:ind w:left="6293" w:hanging="480"/>
      </w:pPr>
      <w:rPr>
        <w:rFonts w:ascii="標楷體" w:hAnsi="標楷體" w:hint="default"/>
      </w:rPr>
    </w:lvl>
    <w:lvl w:ilvl="1" w:tplc="04090019" w:tentative="1">
      <w:start w:val="1"/>
      <w:numFmt w:val="ideographTraditional"/>
      <w:lvlText w:val="%2、"/>
      <w:lvlJc w:val="left"/>
      <w:pPr>
        <w:ind w:left="4221" w:hanging="480"/>
      </w:pPr>
    </w:lvl>
    <w:lvl w:ilvl="2" w:tplc="0409001B" w:tentative="1">
      <w:start w:val="1"/>
      <w:numFmt w:val="lowerRoman"/>
      <w:lvlText w:val="%3."/>
      <w:lvlJc w:val="right"/>
      <w:pPr>
        <w:ind w:left="4701" w:hanging="480"/>
      </w:pPr>
    </w:lvl>
    <w:lvl w:ilvl="3" w:tplc="0409000F" w:tentative="1">
      <w:start w:val="1"/>
      <w:numFmt w:val="decimal"/>
      <w:lvlText w:val="%4."/>
      <w:lvlJc w:val="left"/>
      <w:pPr>
        <w:ind w:left="5181" w:hanging="480"/>
      </w:pPr>
    </w:lvl>
    <w:lvl w:ilvl="4" w:tplc="04090019" w:tentative="1">
      <w:start w:val="1"/>
      <w:numFmt w:val="ideographTraditional"/>
      <w:lvlText w:val="%5、"/>
      <w:lvlJc w:val="left"/>
      <w:pPr>
        <w:ind w:left="5661" w:hanging="480"/>
      </w:pPr>
    </w:lvl>
    <w:lvl w:ilvl="5" w:tplc="0409001B" w:tentative="1">
      <w:start w:val="1"/>
      <w:numFmt w:val="lowerRoman"/>
      <w:lvlText w:val="%6."/>
      <w:lvlJc w:val="right"/>
      <w:pPr>
        <w:ind w:left="6141" w:hanging="480"/>
      </w:pPr>
    </w:lvl>
    <w:lvl w:ilvl="6" w:tplc="0409000F" w:tentative="1">
      <w:start w:val="1"/>
      <w:numFmt w:val="decimal"/>
      <w:lvlText w:val="%7."/>
      <w:lvlJc w:val="left"/>
      <w:pPr>
        <w:ind w:left="6621" w:hanging="480"/>
      </w:pPr>
    </w:lvl>
    <w:lvl w:ilvl="7" w:tplc="04090019" w:tentative="1">
      <w:start w:val="1"/>
      <w:numFmt w:val="ideographTraditional"/>
      <w:lvlText w:val="%8、"/>
      <w:lvlJc w:val="left"/>
      <w:pPr>
        <w:ind w:left="7101" w:hanging="480"/>
      </w:pPr>
    </w:lvl>
    <w:lvl w:ilvl="8" w:tplc="0409001B" w:tentative="1">
      <w:start w:val="1"/>
      <w:numFmt w:val="lowerRoman"/>
      <w:lvlText w:val="%9."/>
      <w:lvlJc w:val="right"/>
      <w:pPr>
        <w:ind w:left="7581" w:hanging="480"/>
      </w:pPr>
    </w:lvl>
  </w:abstractNum>
  <w:abstractNum w:abstractNumId="36" w15:restartNumberingAfterBreak="0">
    <w:nsid w:val="5794211F"/>
    <w:multiLevelType w:val="hybridMultilevel"/>
    <w:tmpl w:val="94DE78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79D5AA2"/>
    <w:multiLevelType w:val="hybridMultilevel"/>
    <w:tmpl w:val="44863BFE"/>
    <w:lvl w:ilvl="0" w:tplc="FC54D28A">
      <w:start w:val="1"/>
      <w:numFmt w:val="taiwaneseCountingThousand"/>
      <w:suff w:val="nothing"/>
      <w:lvlText w:val="（%1）"/>
      <w:lvlJc w:val="left"/>
      <w:pPr>
        <w:ind w:left="480" w:hanging="480"/>
      </w:pPr>
      <w:rPr>
        <w:rFonts w:ascii="標楷體" w:hAnsi="標楷體"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8" w15:restartNumberingAfterBreak="0">
    <w:nsid w:val="6424754D"/>
    <w:multiLevelType w:val="hybridMultilevel"/>
    <w:tmpl w:val="47760DD6"/>
    <w:lvl w:ilvl="0" w:tplc="2130AFF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9" w15:restartNumberingAfterBreak="0">
    <w:nsid w:val="6B3B7A42"/>
    <w:multiLevelType w:val="hybridMultilevel"/>
    <w:tmpl w:val="2CB230C2"/>
    <w:lvl w:ilvl="0" w:tplc="9904ADC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0" w15:restartNumberingAfterBreak="0">
    <w:nsid w:val="6BA857A2"/>
    <w:multiLevelType w:val="hybridMultilevel"/>
    <w:tmpl w:val="AA9CBC78"/>
    <w:lvl w:ilvl="0" w:tplc="86387D76">
      <w:start w:val="1"/>
      <w:numFmt w:val="decimal"/>
      <w:lvlText w:val="%1."/>
      <w:lvlJc w:val="left"/>
      <w:pPr>
        <w:tabs>
          <w:tab w:val="num" w:pos="1080"/>
        </w:tabs>
        <w:ind w:left="1080" w:hanging="360"/>
      </w:pPr>
      <w:rPr>
        <w:rFonts w:ascii="Times New Roman"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41" w15:restartNumberingAfterBreak="0">
    <w:nsid w:val="6FE73693"/>
    <w:multiLevelType w:val="hybridMultilevel"/>
    <w:tmpl w:val="CE843A76"/>
    <w:lvl w:ilvl="0" w:tplc="AD32CD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0FB2FE9"/>
    <w:multiLevelType w:val="hybridMultilevel"/>
    <w:tmpl w:val="6BC4DEAC"/>
    <w:lvl w:ilvl="0" w:tplc="FB32793E">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5F76772"/>
    <w:multiLevelType w:val="hybridMultilevel"/>
    <w:tmpl w:val="8B20F28C"/>
    <w:lvl w:ilvl="0" w:tplc="D89696B6">
      <w:start w:val="1"/>
      <w:numFmt w:val="taiwaneseCountingThousand"/>
      <w:lvlText w:val="(%1)"/>
      <w:lvlJc w:val="left"/>
      <w:pPr>
        <w:ind w:left="763" w:hanging="480"/>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44" w15:restartNumberingAfterBreak="0">
    <w:nsid w:val="76643D3E"/>
    <w:multiLevelType w:val="hybridMultilevel"/>
    <w:tmpl w:val="D3B0BE88"/>
    <w:lvl w:ilvl="0" w:tplc="F19EEB1C">
      <w:start w:val="1"/>
      <w:numFmt w:val="decimal"/>
      <w:lvlText w:val="%1."/>
      <w:lvlJc w:val="left"/>
      <w:pPr>
        <w:ind w:left="480" w:hanging="480"/>
      </w:pPr>
      <w:rPr>
        <w:rFonts w:ascii="Times New Roman" w:hAnsi="Times New Roman" w:cs="Times New Roman" w:hint="default"/>
        <w:b/>
        <w:bCs/>
        <w:color w:val="EE0000"/>
        <w:sz w:val="32"/>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9C55E48"/>
    <w:multiLevelType w:val="hybridMultilevel"/>
    <w:tmpl w:val="5A386EA6"/>
    <w:lvl w:ilvl="0" w:tplc="BEE4E222">
      <w:start w:val="1"/>
      <w:numFmt w:val="taiwaneseCountingThousand"/>
      <w:suff w:val="nothing"/>
      <w:lvlText w:val="（%1）"/>
      <w:lvlJc w:val="left"/>
      <w:pPr>
        <w:ind w:left="6293" w:hanging="480"/>
      </w:pPr>
      <w:rPr>
        <w:rFonts w:ascii="標楷體" w:hAnsi="標楷體"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num w:numId="1" w16cid:durableId="1253009382">
    <w:abstractNumId w:val="14"/>
  </w:num>
  <w:num w:numId="2" w16cid:durableId="340280430">
    <w:abstractNumId w:val="12"/>
  </w:num>
  <w:num w:numId="3" w16cid:durableId="963123293">
    <w:abstractNumId w:val="0"/>
  </w:num>
  <w:num w:numId="4" w16cid:durableId="904219398">
    <w:abstractNumId w:val="22"/>
  </w:num>
  <w:num w:numId="5" w16cid:durableId="1405104661">
    <w:abstractNumId w:val="21"/>
  </w:num>
  <w:num w:numId="6" w16cid:durableId="173762008">
    <w:abstractNumId w:val="15"/>
  </w:num>
  <w:num w:numId="7" w16cid:durableId="731083262">
    <w:abstractNumId w:val="33"/>
  </w:num>
  <w:num w:numId="8" w16cid:durableId="205725699">
    <w:abstractNumId w:val="3"/>
  </w:num>
  <w:num w:numId="9" w16cid:durableId="186725629">
    <w:abstractNumId w:val="39"/>
  </w:num>
  <w:num w:numId="10" w16cid:durableId="928930634">
    <w:abstractNumId w:val="6"/>
  </w:num>
  <w:num w:numId="11" w16cid:durableId="870801291">
    <w:abstractNumId w:val="30"/>
  </w:num>
  <w:num w:numId="12" w16cid:durableId="1333992122">
    <w:abstractNumId w:val="17"/>
  </w:num>
  <w:num w:numId="13" w16cid:durableId="456873311">
    <w:abstractNumId w:val="36"/>
  </w:num>
  <w:num w:numId="14" w16cid:durableId="307898779">
    <w:abstractNumId w:val="38"/>
  </w:num>
  <w:num w:numId="15" w16cid:durableId="397358873">
    <w:abstractNumId w:val="44"/>
  </w:num>
  <w:num w:numId="16" w16cid:durableId="2133010400">
    <w:abstractNumId w:val="34"/>
  </w:num>
  <w:num w:numId="17" w16cid:durableId="797140208">
    <w:abstractNumId w:val="20"/>
  </w:num>
  <w:num w:numId="18" w16cid:durableId="1296177830">
    <w:abstractNumId w:val="16"/>
  </w:num>
  <w:num w:numId="19" w16cid:durableId="345837576">
    <w:abstractNumId w:val="18"/>
  </w:num>
  <w:num w:numId="20" w16cid:durableId="1666855869">
    <w:abstractNumId w:val="41"/>
  </w:num>
  <w:num w:numId="21" w16cid:durableId="1593473574">
    <w:abstractNumId w:val="40"/>
  </w:num>
  <w:num w:numId="22" w16cid:durableId="1411343023">
    <w:abstractNumId w:val="42"/>
  </w:num>
  <w:num w:numId="23" w16cid:durableId="775950656">
    <w:abstractNumId w:val="9"/>
  </w:num>
  <w:num w:numId="24" w16cid:durableId="841697156">
    <w:abstractNumId w:val="7"/>
  </w:num>
  <w:num w:numId="25" w16cid:durableId="33309991">
    <w:abstractNumId w:val="8"/>
  </w:num>
  <w:num w:numId="26" w16cid:durableId="1196575142">
    <w:abstractNumId w:val="11"/>
  </w:num>
  <w:num w:numId="27" w16cid:durableId="1690986891">
    <w:abstractNumId w:val="29"/>
  </w:num>
  <w:num w:numId="28" w16cid:durableId="87775546">
    <w:abstractNumId w:val="43"/>
  </w:num>
  <w:num w:numId="29" w16cid:durableId="1663005973">
    <w:abstractNumId w:val="23"/>
  </w:num>
  <w:num w:numId="30" w16cid:durableId="723871222">
    <w:abstractNumId w:val="28"/>
  </w:num>
  <w:num w:numId="31" w16cid:durableId="1350133346">
    <w:abstractNumId w:val="1"/>
  </w:num>
  <w:num w:numId="32" w16cid:durableId="433405956">
    <w:abstractNumId w:val="25"/>
  </w:num>
  <w:num w:numId="33" w16cid:durableId="670373481">
    <w:abstractNumId w:val="4"/>
  </w:num>
  <w:num w:numId="34" w16cid:durableId="1136795201">
    <w:abstractNumId w:val="27"/>
  </w:num>
  <w:num w:numId="35" w16cid:durableId="122425059">
    <w:abstractNumId w:val="31"/>
  </w:num>
  <w:num w:numId="36" w16cid:durableId="420611448">
    <w:abstractNumId w:val="5"/>
  </w:num>
  <w:num w:numId="37" w16cid:durableId="1063600523">
    <w:abstractNumId w:val="24"/>
  </w:num>
  <w:num w:numId="38" w16cid:durableId="727801028">
    <w:abstractNumId w:val="32"/>
  </w:num>
  <w:num w:numId="39" w16cid:durableId="670256210">
    <w:abstractNumId w:val="45"/>
  </w:num>
  <w:num w:numId="40" w16cid:durableId="1232732975">
    <w:abstractNumId w:val="35"/>
  </w:num>
  <w:num w:numId="41" w16cid:durableId="377094463">
    <w:abstractNumId w:val="10"/>
  </w:num>
  <w:num w:numId="42" w16cid:durableId="1326392920">
    <w:abstractNumId w:val="37"/>
  </w:num>
  <w:num w:numId="43" w16cid:durableId="998581556">
    <w:abstractNumId w:val="26"/>
  </w:num>
  <w:num w:numId="44" w16cid:durableId="978340673">
    <w:abstractNumId w:val="19"/>
  </w:num>
  <w:num w:numId="45" w16cid:durableId="1375543736">
    <w:abstractNumId w:val="2"/>
  </w:num>
  <w:num w:numId="46" w16cid:durableId="821316797">
    <w:abstractNumId w:val="1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proofState w:spelling="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078"/>
    <w:rsid w:val="00001708"/>
    <w:rsid w:val="00002495"/>
    <w:rsid w:val="000042D5"/>
    <w:rsid w:val="00004F2E"/>
    <w:rsid w:val="00006206"/>
    <w:rsid w:val="00006B20"/>
    <w:rsid w:val="00007407"/>
    <w:rsid w:val="00007BDA"/>
    <w:rsid w:val="00011286"/>
    <w:rsid w:val="00012662"/>
    <w:rsid w:val="00013075"/>
    <w:rsid w:val="00015341"/>
    <w:rsid w:val="000153F0"/>
    <w:rsid w:val="0001608C"/>
    <w:rsid w:val="00016348"/>
    <w:rsid w:val="00016CD6"/>
    <w:rsid w:val="000206BC"/>
    <w:rsid w:val="00021E7A"/>
    <w:rsid w:val="000247F7"/>
    <w:rsid w:val="0002515B"/>
    <w:rsid w:val="0003286C"/>
    <w:rsid w:val="00032EC4"/>
    <w:rsid w:val="00035F3A"/>
    <w:rsid w:val="00036278"/>
    <w:rsid w:val="00037264"/>
    <w:rsid w:val="000372AB"/>
    <w:rsid w:val="000374B0"/>
    <w:rsid w:val="00040506"/>
    <w:rsid w:val="000417B5"/>
    <w:rsid w:val="000420F2"/>
    <w:rsid w:val="00042666"/>
    <w:rsid w:val="00046504"/>
    <w:rsid w:val="0004754E"/>
    <w:rsid w:val="000505AD"/>
    <w:rsid w:val="00050A83"/>
    <w:rsid w:val="00051DC7"/>
    <w:rsid w:val="00054ABA"/>
    <w:rsid w:val="00057DDF"/>
    <w:rsid w:val="00060449"/>
    <w:rsid w:val="000607A1"/>
    <w:rsid w:val="0006148D"/>
    <w:rsid w:val="00065BA4"/>
    <w:rsid w:val="00065FDD"/>
    <w:rsid w:val="00066D71"/>
    <w:rsid w:val="00071685"/>
    <w:rsid w:val="00074D68"/>
    <w:rsid w:val="00077540"/>
    <w:rsid w:val="00080E72"/>
    <w:rsid w:val="0008271B"/>
    <w:rsid w:val="00084118"/>
    <w:rsid w:val="00084713"/>
    <w:rsid w:val="00086C12"/>
    <w:rsid w:val="000946D1"/>
    <w:rsid w:val="0009478F"/>
    <w:rsid w:val="00095831"/>
    <w:rsid w:val="000969DE"/>
    <w:rsid w:val="000A0424"/>
    <w:rsid w:val="000A0D34"/>
    <w:rsid w:val="000A260F"/>
    <w:rsid w:val="000A3DE1"/>
    <w:rsid w:val="000A3F90"/>
    <w:rsid w:val="000A57D8"/>
    <w:rsid w:val="000B034A"/>
    <w:rsid w:val="000B109D"/>
    <w:rsid w:val="000B3A6B"/>
    <w:rsid w:val="000B414D"/>
    <w:rsid w:val="000B4BE8"/>
    <w:rsid w:val="000B4D18"/>
    <w:rsid w:val="000B7513"/>
    <w:rsid w:val="000C0079"/>
    <w:rsid w:val="000C10D9"/>
    <w:rsid w:val="000C36E2"/>
    <w:rsid w:val="000C400E"/>
    <w:rsid w:val="000C5223"/>
    <w:rsid w:val="000C7503"/>
    <w:rsid w:val="000D0EEB"/>
    <w:rsid w:val="000D5CD3"/>
    <w:rsid w:val="000D6534"/>
    <w:rsid w:val="000D7A85"/>
    <w:rsid w:val="000E09DE"/>
    <w:rsid w:val="000E25B2"/>
    <w:rsid w:val="000E6683"/>
    <w:rsid w:val="000F2AC2"/>
    <w:rsid w:val="000F2DDA"/>
    <w:rsid w:val="000F2E19"/>
    <w:rsid w:val="000F40BC"/>
    <w:rsid w:val="000F5DD0"/>
    <w:rsid w:val="000F6C31"/>
    <w:rsid w:val="00102AA4"/>
    <w:rsid w:val="0010526D"/>
    <w:rsid w:val="00105AB6"/>
    <w:rsid w:val="00106E82"/>
    <w:rsid w:val="00107617"/>
    <w:rsid w:val="0011041D"/>
    <w:rsid w:val="00115855"/>
    <w:rsid w:val="0011585C"/>
    <w:rsid w:val="001164CC"/>
    <w:rsid w:val="00116987"/>
    <w:rsid w:val="00120514"/>
    <w:rsid w:val="00120DFF"/>
    <w:rsid w:val="0012226B"/>
    <w:rsid w:val="001230E8"/>
    <w:rsid w:val="001249A7"/>
    <w:rsid w:val="0012717E"/>
    <w:rsid w:val="00135996"/>
    <w:rsid w:val="00140C91"/>
    <w:rsid w:val="00144D84"/>
    <w:rsid w:val="00147527"/>
    <w:rsid w:val="00150783"/>
    <w:rsid w:val="0015189A"/>
    <w:rsid w:val="00151B2B"/>
    <w:rsid w:val="00153B35"/>
    <w:rsid w:val="00153D8D"/>
    <w:rsid w:val="00153FEF"/>
    <w:rsid w:val="001555AA"/>
    <w:rsid w:val="001555D1"/>
    <w:rsid w:val="00157FEE"/>
    <w:rsid w:val="00161DAC"/>
    <w:rsid w:val="00161F83"/>
    <w:rsid w:val="00162D72"/>
    <w:rsid w:val="00163152"/>
    <w:rsid w:val="0016409F"/>
    <w:rsid w:val="0016526F"/>
    <w:rsid w:val="00165EB2"/>
    <w:rsid w:val="001719A8"/>
    <w:rsid w:val="00171F57"/>
    <w:rsid w:val="00173565"/>
    <w:rsid w:val="0017412E"/>
    <w:rsid w:val="001742E0"/>
    <w:rsid w:val="00176754"/>
    <w:rsid w:val="00177399"/>
    <w:rsid w:val="00180296"/>
    <w:rsid w:val="00184828"/>
    <w:rsid w:val="00186EC7"/>
    <w:rsid w:val="00187D25"/>
    <w:rsid w:val="00190BDA"/>
    <w:rsid w:val="00191AF1"/>
    <w:rsid w:val="00191C8C"/>
    <w:rsid w:val="001953F8"/>
    <w:rsid w:val="0019722C"/>
    <w:rsid w:val="001A1E46"/>
    <w:rsid w:val="001A4543"/>
    <w:rsid w:val="001A66C8"/>
    <w:rsid w:val="001A6DD3"/>
    <w:rsid w:val="001B0FA7"/>
    <w:rsid w:val="001B1DB3"/>
    <w:rsid w:val="001B204F"/>
    <w:rsid w:val="001B2F4B"/>
    <w:rsid w:val="001B3896"/>
    <w:rsid w:val="001B392B"/>
    <w:rsid w:val="001B3BA7"/>
    <w:rsid w:val="001B76D7"/>
    <w:rsid w:val="001B7EA9"/>
    <w:rsid w:val="001C028F"/>
    <w:rsid w:val="001C0602"/>
    <w:rsid w:val="001C4B8F"/>
    <w:rsid w:val="001C4EB9"/>
    <w:rsid w:val="001C53E6"/>
    <w:rsid w:val="001D174C"/>
    <w:rsid w:val="001D2652"/>
    <w:rsid w:val="001D3021"/>
    <w:rsid w:val="001D54E7"/>
    <w:rsid w:val="001D766F"/>
    <w:rsid w:val="001D7B7D"/>
    <w:rsid w:val="001E06D4"/>
    <w:rsid w:val="001E14F0"/>
    <w:rsid w:val="001E274D"/>
    <w:rsid w:val="001E411D"/>
    <w:rsid w:val="001E67BB"/>
    <w:rsid w:val="001E73CF"/>
    <w:rsid w:val="001E7B7D"/>
    <w:rsid w:val="001F36F3"/>
    <w:rsid w:val="001F4F65"/>
    <w:rsid w:val="001F629E"/>
    <w:rsid w:val="001F67D0"/>
    <w:rsid w:val="001F6984"/>
    <w:rsid w:val="001F7941"/>
    <w:rsid w:val="001F7A7B"/>
    <w:rsid w:val="00200424"/>
    <w:rsid w:val="00201FDF"/>
    <w:rsid w:val="002029A1"/>
    <w:rsid w:val="00206B70"/>
    <w:rsid w:val="0020720B"/>
    <w:rsid w:val="0020793D"/>
    <w:rsid w:val="00207A67"/>
    <w:rsid w:val="00211658"/>
    <w:rsid w:val="00211A57"/>
    <w:rsid w:val="00212327"/>
    <w:rsid w:val="00212844"/>
    <w:rsid w:val="00216297"/>
    <w:rsid w:val="00216E31"/>
    <w:rsid w:val="0022311E"/>
    <w:rsid w:val="00224101"/>
    <w:rsid w:val="00230446"/>
    <w:rsid w:val="002305FF"/>
    <w:rsid w:val="00234E4E"/>
    <w:rsid w:val="00234EC0"/>
    <w:rsid w:val="002366EA"/>
    <w:rsid w:val="002375D0"/>
    <w:rsid w:val="002377CD"/>
    <w:rsid w:val="00240318"/>
    <w:rsid w:val="0024104F"/>
    <w:rsid w:val="0024156F"/>
    <w:rsid w:val="0024429D"/>
    <w:rsid w:val="00245367"/>
    <w:rsid w:val="00245CBE"/>
    <w:rsid w:val="00245D59"/>
    <w:rsid w:val="00247B83"/>
    <w:rsid w:val="00255BEE"/>
    <w:rsid w:val="00262A9E"/>
    <w:rsid w:val="00266322"/>
    <w:rsid w:val="00266B30"/>
    <w:rsid w:val="00267433"/>
    <w:rsid w:val="00267CEE"/>
    <w:rsid w:val="0027233C"/>
    <w:rsid w:val="002742BE"/>
    <w:rsid w:val="00277B11"/>
    <w:rsid w:val="00277B37"/>
    <w:rsid w:val="00281BC0"/>
    <w:rsid w:val="00282DC3"/>
    <w:rsid w:val="00283D33"/>
    <w:rsid w:val="00283F9D"/>
    <w:rsid w:val="002858C1"/>
    <w:rsid w:val="00291643"/>
    <w:rsid w:val="002939A7"/>
    <w:rsid w:val="002948A6"/>
    <w:rsid w:val="00297028"/>
    <w:rsid w:val="002A08BB"/>
    <w:rsid w:val="002A2731"/>
    <w:rsid w:val="002A7275"/>
    <w:rsid w:val="002B01E7"/>
    <w:rsid w:val="002B04B9"/>
    <w:rsid w:val="002B0842"/>
    <w:rsid w:val="002B0DF4"/>
    <w:rsid w:val="002B43F4"/>
    <w:rsid w:val="002B4A4D"/>
    <w:rsid w:val="002B545C"/>
    <w:rsid w:val="002B5A83"/>
    <w:rsid w:val="002B5DAC"/>
    <w:rsid w:val="002B65D9"/>
    <w:rsid w:val="002B6971"/>
    <w:rsid w:val="002C62CC"/>
    <w:rsid w:val="002D0EDA"/>
    <w:rsid w:val="002D3D2B"/>
    <w:rsid w:val="002D3FCE"/>
    <w:rsid w:val="002D52A1"/>
    <w:rsid w:val="002D72A8"/>
    <w:rsid w:val="002D7FA0"/>
    <w:rsid w:val="002E240F"/>
    <w:rsid w:val="002E3249"/>
    <w:rsid w:val="002E32A6"/>
    <w:rsid w:val="002E35B1"/>
    <w:rsid w:val="002E5B6D"/>
    <w:rsid w:val="002E610F"/>
    <w:rsid w:val="002E7178"/>
    <w:rsid w:val="002E7D1B"/>
    <w:rsid w:val="002F466B"/>
    <w:rsid w:val="002F70FD"/>
    <w:rsid w:val="002F7F27"/>
    <w:rsid w:val="003001E6"/>
    <w:rsid w:val="0030305A"/>
    <w:rsid w:val="003045EB"/>
    <w:rsid w:val="003054EA"/>
    <w:rsid w:val="00305B5F"/>
    <w:rsid w:val="00306C78"/>
    <w:rsid w:val="003103D2"/>
    <w:rsid w:val="00311FF0"/>
    <w:rsid w:val="003139F3"/>
    <w:rsid w:val="00314A4B"/>
    <w:rsid w:val="00316158"/>
    <w:rsid w:val="00316982"/>
    <w:rsid w:val="00316DFE"/>
    <w:rsid w:val="003212E0"/>
    <w:rsid w:val="0032170B"/>
    <w:rsid w:val="003222F0"/>
    <w:rsid w:val="00322428"/>
    <w:rsid w:val="003230E0"/>
    <w:rsid w:val="00327127"/>
    <w:rsid w:val="003272EA"/>
    <w:rsid w:val="003279B7"/>
    <w:rsid w:val="0033000E"/>
    <w:rsid w:val="00332DB4"/>
    <w:rsid w:val="0033361E"/>
    <w:rsid w:val="00334102"/>
    <w:rsid w:val="00340BB0"/>
    <w:rsid w:val="00341804"/>
    <w:rsid w:val="0034180B"/>
    <w:rsid w:val="00344284"/>
    <w:rsid w:val="00345B5E"/>
    <w:rsid w:val="00350215"/>
    <w:rsid w:val="00351381"/>
    <w:rsid w:val="00351F4F"/>
    <w:rsid w:val="00353A72"/>
    <w:rsid w:val="0035424D"/>
    <w:rsid w:val="00360429"/>
    <w:rsid w:val="00362AB2"/>
    <w:rsid w:val="00366117"/>
    <w:rsid w:val="00367847"/>
    <w:rsid w:val="00370667"/>
    <w:rsid w:val="00370BAF"/>
    <w:rsid w:val="003712E4"/>
    <w:rsid w:val="00371811"/>
    <w:rsid w:val="00372C38"/>
    <w:rsid w:val="00377777"/>
    <w:rsid w:val="0038123D"/>
    <w:rsid w:val="003819D7"/>
    <w:rsid w:val="00383833"/>
    <w:rsid w:val="00384F20"/>
    <w:rsid w:val="00386FE4"/>
    <w:rsid w:val="00390B01"/>
    <w:rsid w:val="003920C8"/>
    <w:rsid w:val="00392593"/>
    <w:rsid w:val="0039327F"/>
    <w:rsid w:val="00393529"/>
    <w:rsid w:val="00395975"/>
    <w:rsid w:val="0039678B"/>
    <w:rsid w:val="00396792"/>
    <w:rsid w:val="0039689D"/>
    <w:rsid w:val="003A1BF3"/>
    <w:rsid w:val="003A3920"/>
    <w:rsid w:val="003A4211"/>
    <w:rsid w:val="003A5353"/>
    <w:rsid w:val="003B085F"/>
    <w:rsid w:val="003B3D92"/>
    <w:rsid w:val="003B4054"/>
    <w:rsid w:val="003B550D"/>
    <w:rsid w:val="003B5C6D"/>
    <w:rsid w:val="003C0BF5"/>
    <w:rsid w:val="003C2B51"/>
    <w:rsid w:val="003C2D25"/>
    <w:rsid w:val="003C768A"/>
    <w:rsid w:val="003C7CA5"/>
    <w:rsid w:val="003D114A"/>
    <w:rsid w:val="003D164E"/>
    <w:rsid w:val="003D40B3"/>
    <w:rsid w:val="003D4B6B"/>
    <w:rsid w:val="003D7000"/>
    <w:rsid w:val="003E0743"/>
    <w:rsid w:val="003E1096"/>
    <w:rsid w:val="003E74D5"/>
    <w:rsid w:val="003E7D86"/>
    <w:rsid w:val="003F1609"/>
    <w:rsid w:val="003F27C4"/>
    <w:rsid w:val="003F33F7"/>
    <w:rsid w:val="003F71DC"/>
    <w:rsid w:val="003F7E38"/>
    <w:rsid w:val="0040195D"/>
    <w:rsid w:val="00402159"/>
    <w:rsid w:val="00402CF0"/>
    <w:rsid w:val="0040351B"/>
    <w:rsid w:val="004047D6"/>
    <w:rsid w:val="00404A52"/>
    <w:rsid w:val="004069A9"/>
    <w:rsid w:val="00407351"/>
    <w:rsid w:val="004077C2"/>
    <w:rsid w:val="00410E88"/>
    <w:rsid w:val="0041225D"/>
    <w:rsid w:val="00412E8F"/>
    <w:rsid w:val="00412FED"/>
    <w:rsid w:val="00414393"/>
    <w:rsid w:val="004154AA"/>
    <w:rsid w:val="004237CA"/>
    <w:rsid w:val="00424B6A"/>
    <w:rsid w:val="00426A34"/>
    <w:rsid w:val="00426C23"/>
    <w:rsid w:val="004307D8"/>
    <w:rsid w:val="004309D9"/>
    <w:rsid w:val="00432370"/>
    <w:rsid w:val="00433153"/>
    <w:rsid w:val="00435EBA"/>
    <w:rsid w:val="0043740F"/>
    <w:rsid w:val="00437ADA"/>
    <w:rsid w:val="00442CC4"/>
    <w:rsid w:val="00444502"/>
    <w:rsid w:val="00445720"/>
    <w:rsid w:val="00446B4B"/>
    <w:rsid w:val="00454D57"/>
    <w:rsid w:val="0045594B"/>
    <w:rsid w:val="00456364"/>
    <w:rsid w:val="00456818"/>
    <w:rsid w:val="00457383"/>
    <w:rsid w:val="00460540"/>
    <w:rsid w:val="00460743"/>
    <w:rsid w:val="00471338"/>
    <w:rsid w:val="0047219E"/>
    <w:rsid w:val="004726B1"/>
    <w:rsid w:val="00472E70"/>
    <w:rsid w:val="00475129"/>
    <w:rsid w:val="0047732B"/>
    <w:rsid w:val="00480529"/>
    <w:rsid w:val="00480574"/>
    <w:rsid w:val="00483643"/>
    <w:rsid w:val="0048497F"/>
    <w:rsid w:val="00485931"/>
    <w:rsid w:val="00491265"/>
    <w:rsid w:val="00491289"/>
    <w:rsid w:val="00492299"/>
    <w:rsid w:val="00492CF0"/>
    <w:rsid w:val="0049451F"/>
    <w:rsid w:val="00497308"/>
    <w:rsid w:val="004A303C"/>
    <w:rsid w:val="004A5C59"/>
    <w:rsid w:val="004A71F8"/>
    <w:rsid w:val="004A74D4"/>
    <w:rsid w:val="004B0543"/>
    <w:rsid w:val="004B0831"/>
    <w:rsid w:val="004B2227"/>
    <w:rsid w:val="004B266D"/>
    <w:rsid w:val="004B3149"/>
    <w:rsid w:val="004B38C5"/>
    <w:rsid w:val="004B40C7"/>
    <w:rsid w:val="004B43FB"/>
    <w:rsid w:val="004B7FDA"/>
    <w:rsid w:val="004C510C"/>
    <w:rsid w:val="004C615A"/>
    <w:rsid w:val="004D241B"/>
    <w:rsid w:val="004D54E9"/>
    <w:rsid w:val="004D5935"/>
    <w:rsid w:val="004E3D9B"/>
    <w:rsid w:val="004E5B9C"/>
    <w:rsid w:val="004E7337"/>
    <w:rsid w:val="004E7419"/>
    <w:rsid w:val="004F027A"/>
    <w:rsid w:val="004F12A7"/>
    <w:rsid w:val="004F194E"/>
    <w:rsid w:val="004F270D"/>
    <w:rsid w:val="004F40D2"/>
    <w:rsid w:val="004F6092"/>
    <w:rsid w:val="004F6524"/>
    <w:rsid w:val="004F678B"/>
    <w:rsid w:val="004F6A84"/>
    <w:rsid w:val="004F6FCF"/>
    <w:rsid w:val="005024B9"/>
    <w:rsid w:val="00504D6F"/>
    <w:rsid w:val="00505CA6"/>
    <w:rsid w:val="00505E51"/>
    <w:rsid w:val="00506FD8"/>
    <w:rsid w:val="00510E4E"/>
    <w:rsid w:val="00521299"/>
    <w:rsid w:val="00521546"/>
    <w:rsid w:val="0052249A"/>
    <w:rsid w:val="00525856"/>
    <w:rsid w:val="005258EC"/>
    <w:rsid w:val="0053002E"/>
    <w:rsid w:val="00530191"/>
    <w:rsid w:val="0053247A"/>
    <w:rsid w:val="00533974"/>
    <w:rsid w:val="00535310"/>
    <w:rsid w:val="00537639"/>
    <w:rsid w:val="00540C8A"/>
    <w:rsid w:val="00544EA4"/>
    <w:rsid w:val="00544FDA"/>
    <w:rsid w:val="00546F02"/>
    <w:rsid w:val="00550131"/>
    <w:rsid w:val="0055033F"/>
    <w:rsid w:val="005539BC"/>
    <w:rsid w:val="00553F55"/>
    <w:rsid w:val="00554A83"/>
    <w:rsid w:val="005553C2"/>
    <w:rsid w:val="00555DCC"/>
    <w:rsid w:val="0055793F"/>
    <w:rsid w:val="00561B1E"/>
    <w:rsid w:val="0056200E"/>
    <w:rsid w:val="00563423"/>
    <w:rsid w:val="00564247"/>
    <w:rsid w:val="00566462"/>
    <w:rsid w:val="005712EC"/>
    <w:rsid w:val="00572596"/>
    <w:rsid w:val="005740F0"/>
    <w:rsid w:val="0057686D"/>
    <w:rsid w:val="00580D9B"/>
    <w:rsid w:val="005830DD"/>
    <w:rsid w:val="00584365"/>
    <w:rsid w:val="0058532F"/>
    <w:rsid w:val="00586FB0"/>
    <w:rsid w:val="00590EE9"/>
    <w:rsid w:val="005926C6"/>
    <w:rsid w:val="0059297B"/>
    <w:rsid w:val="005934CA"/>
    <w:rsid w:val="00595395"/>
    <w:rsid w:val="0059607D"/>
    <w:rsid w:val="005960A6"/>
    <w:rsid w:val="0059619E"/>
    <w:rsid w:val="00597741"/>
    <w:rsid w:val="005A3199"/>
    <w:rsid w:val="005A475C"/>
    <w:rsid w:val="005A4E6C"/>
    <w:rsid w:val="005A6518"/>
    <w:rsid w:val="005A6DF7"/>
    <w:rsid w:val="005A7E81"/>
    <w:rsid w:val="005B0650"/>
    <w:rsid w:val="005B3762"/>
    <w:rsid w:val="005B712E"/>
    <w:rsid w:val="005C0713"/>
    <w:rsid w:val="005C0DFB"/>
    <w:rsid w:val="005C1F76"/>
    <w:rsid w:val="005C2242"/>
    <w:rsid w:val="005C34A4"/>
    <w:rsid w:val="005C3799"/>
    <w:rsid w:val="005C4351"/>
    <w:rsid w:val="005C5401"/>
    <w:rsid w:val="005C7EA1"/>
    <w:rsid w:val="005D00BE"/>
    <w:rsid w:val="005D01AC"/>
    <w:rsid w:val="005D03C7"/>
    <w:rsid w:val="005D2589"/>
    <w:rsid w:val="005D2881"/>
    <w:rsid w:val="005D38DC"/>
    <w:rsid w:val="005D441F"/>
    <w:rsid w:val="005E01B6"/>
    <w:rsid w:val="005E2E3A"/>
    <w:rsid w:val="005E553D"/>
    <w:rsid w:val="005E57D5"/>
    <w:rsid w:val="005E5835"/>
    <w:rsid w:val="005E6C81"/>
    <w:rsid w:val="005E783D"/>
    <w:rsid w:val="005F00B9"/>
    <w:rsid w:val="005F105A"/>
    <w:rsid w:val="005F1D5D"/>
    <w:rsid w:val="005F5A3E"/>
    <w:rsid w:val="005F5D82"/>
    <w:rsid w:val="00600144"/>
    <w:rsid w:val="00600467"/>
    <w:rsid w:val="00600ADA"/>
    <w:rsid w:val="00600CAB"/>
    <w:rsid w:val="00602280"/>
    <w:rsid w:val="00603AB3"/>
    <w:rsid w:val="006044A2"/>
    <w:rsid w:val="0060544D"/>
    <w:rsid w:val="00606551"/>
    <w:rsid w:val="00606F09"/>
    <w:rsid w:val="006074B1"/>
    <w:rsid w:val="00610B37"/>
    <w:rsid w:val="00611565"/>
    <w:rsid w:val="00612EDC"/>
    <w:rsid w:val="0061312A"/>
    <w:rsid w:val="00613695"/>
    <w:rsid w:val="00613C2E"/>
    <w:rsid w:val="00615031"/>
    <w:rsid w:val="00615732"/>
    <w:rsid w:val="0061595A"/>
    <w:rsid w:val="00615B64"/>
    <w:rsid w:val="00616765"/>
    <w:rsid w:val="00621920"/>
    <w:rsid w:val="006229F7"/>
    <w:rsid w:val="0062311E"/>
    <w:rsid w:val="006254FD"/>
    <w:rsid w:val="00633C78"/>
    <w:rsid w:val="00635AF9"/>
    <w:rsid w:val="00635BB9"/>
    <w:rsid w:val="00635D83"/>
    <w:rsid w:val="006378A9"/>
    <w:rsid w:val="00637CE3"/>
    <w:rsid w:val="00642CA4"/>
    <w:rsid w:val="00642E6E"/>
    <w:rsid w:val="006437CF"/>
    <w:rsid w:val="00644455"/>
    <w:rsid w:val="006448F7"/>
    <w:rsid w:val="00644C09"/>
    <w:rsid w:val="006456EA"/>
    <w:rsid w:val="00645FC3"/>
    <w:rsid w:val="0064670B"/>
    <w:rsid w:val="0064684A"/>
    <w:rsid w:val="00646F81"/>
    <w:rsid w:val="00647858"/>
    <w:rsid w:val="006502E5"/>
    <w:rsid w:val="0065150A"/>
    <w:rsid w:val="00651A05"/>
    <w:rsid w:val="006520CB"/>
    <w:rsid w:val="00652632"/>
    <w:rsid w:val="00653089"/>
    <w:rsid w:val="00653EE2"/>
    <w:rsid w:val="00654945"/>
    <w:rsid w:val="00656250"/>
    <w:rsid w:val="006574D7"/>
    <w:rsid w:val="006619CA"/>
    <w:rsid w:val="00662697"/>
    <w:rsid w:val="006633F2"/>
    <w:rsid w:val="00664061"/>
    <w:rsid w:val="006648DC"/>
    <w:rsid w:val="006661EF"/>
    <w:rsid w:val="00666E25"/>
    <w:rsid w:val="006709A0"/>
    <w:rsid w:val="006724B2"/>
    <w:rsid w:val="00673B38"/>
    <w:rsid w:val="0067547D"/>
    <w:rsid w:val="006763FC"/>
    <w:rsid w:val="00676B90"/>
    <w:rsid w:val="00676EDF"/>
    <w:rsid w:val="00677789"/>
    <w:rsid w:val="006822C8"/>
    <w:rsid w:val="0068648A"/>
    <w:rsid w:val="00686E44"/>
    <w:rsid w:val="0069003A"/>
    <w:rsid w:val="00691DA5"/>
    <w:rsid w:val="006929A7"/>
    <w:rsid w:val="0069415D"/>
    <w:rsid w:val="00694CA1"/>
    <w:rsid w:val="00696F30"/>
    <w:rsid w:val="006A2E71"/>
    <w:rsid w:val="006A312F"/>
    <w:rsid w:val="006A51EE"/>
    <w:rsid w:val="006A5B87"/>
    <w:rsid w:val="006A64A9"/>
    <w:rsid w:val="006B01B5"/>
    <w:rsid w:val="006B29ED"/>
    <w:rsid w:val="006B2B55"/>
    <w:rsid w:val="006B38D1"/>
    <w:rsid w:val="006B3DD8"/>
    <w:rsid w:val="006B5C66"/>
    <w:rsid w:val="006B7D3B"/>
    <w:rsid w:val="006C024D"/>
    <w:rsid w:val="006C0D0D"/>
    <w:rsid w:val="006C3041"/>
    <w:rsid w:val="006C35C9"/>
    <w:rsid w:val="006C4350"/>
    <w:rsid w:val="006C6874"/>
    <w:rsid w:val="006C7019"/>
    <w:rsid w:val="006D1A52"/>
    <w:rsid w:val="006D1A8F"/>
    <w:rsid w:val="006D2ACE"/>
    <w:rsid w:val="006D31A4"/>
    <w:rsid w:val="006D6A64"/>
    <w:rsid w:val="006D710F"/>
    <w:rsid w:val="006E2CB4"/>
    <w:rsid w:val="006E3291"/>
    <w:rsid w:val="006E4682"/>
    <w:rsid w:val="006F26E2"/>
    <w:rsid w:val="006F5E1F"/>
    <w:rsid w:val="006F5F51"/>
    <w:rsid w:val="006F659E"/>
    <w:rsid w:val="006F6BA9"/>
    <w:rsid w:val="006F78E9"/>
    <w:rsid w:val="006F7B92"/>
    <w:rsid w:val="0070156F"/>
    <w:rsid w:val="00703192"/>
    <w:rsid w:val="00704B87"/>
    <w:rsid w:val="0070584A"/>
    <w:rsid w:val="00705D28"/>
    <w:rsid w:val="00706155"/>
    <w:rsid w:val="007063A7"/>
    <w:rsid w:val="00706F4F"/>
    <w:rsid w:val="00711892"/>
    <w:rsid w:val="00716734"/>
    <w:rsid w:val="0071741C"/>
    <w:rsid w:val="0072240F"/>
    <w:rsid w:val="00722A00"/>
    <w:rsid w:val="00723BD1"/>
    <w:rsid w:val="0072474B"/>
    <w:rsid w:val="00726428"/>
    <w:rsid w:val="007273CE"/>
    <w:rsid w:val="007303D8"/>
    <w:rsid w:val="00730BBF"/>
    <w:rsid w:val="00730BE8"/>
    <w:rsid w:val="00732234"/>
    <w:rsid w:val="00735A47"/>
    <w:rsid w:val="00737315"/>
    <w:rsid w:val="007379F8"/>
    <w:rsid w:val="007414F1"/>
    <w:rsid w:val="00741EF4"/>
    <w:rsid w:val="00742A00"/>
    <w:rsid w:val="00747D7B"/>
    <w:rsid w:val="007505F0"/>
    <w:rsid w:val="00753FD8"/>
    <w:rsid w:val="00754F1F"/>
    <w:rsid w:val="00757D08"/>
    <w:rsid w:val="007611A2"/>
    <w:rsid w:val="00763185"/>
    <w:rsid w:val="00763913"/>
    <w:rsid w:val="00766668"/>
    <w:rsid w:val="00770179"/>
    <w:rsid w:val="007703F8"/>
    <w:rsid w:val="007705BA"/>
    <w:rsid w:val="007710BC"/>
    <w:rsid w:val="007721EA"/>
    <w:rsid w:val="007725F8"/>
    <w:rsid w:val="00773AE3"/>
    <w:rsid w:val="007761F8"/>
    <w:rsid w:val="00776CD2"/>
    <w:rsid w:val="0077704C"/>
    <w:rsid w:val="00780978"/>
    <w:rsid w:val="0078379D"/>
    <w:rsid w:val="00784ABD"/>
    <w:rsid w:val="00784FCD"/>
    <w:rsid w:val="007854A6"/>
    <w:rsid w:val="00786087"/>
    <w:rsid w:val="00786A9E"/>
    <w:rsid w:val="00787124"/>
    <w:rsid w:val="007873CA"/>
    <w:rsid w:val="00787F22"/>
    <w:rsid w:val="0079226E"/>
    <w:rsid w:val="007923C6"/>
    <w:rsid w:val="007943ED"/>
    <w:rsid w:val="0079659D"/>
    <w:rsid w:val="007967EB"/>
    <w:rsid w:val="007A09B9"/>
    <w:rsid w:val="007A111C"/>
    <w:rsid w:val="007A1437"/>
    <w:rsid w:val="007A2057"/>
    <w:rsid w:val="007A295A"/>
    <w:rsid w:val="007A2C45"/>
    <w:rsid w:val="007A3658"/>
    <w:rsid w:val="007A420B"/>
    <w:rsid w:val="007A716B"/>
    <w:rsid w:val="007A7285"/>
    <w:rsid w:val="007B2276"/>
    <w:rsid w:val="007B2531"/>
    <w:rsid w:val="007B4E68"/>
    <w:rsid w:val="007B76B8"/>
    <w:rsid w:val="007B7EF4"/>
    <w:rsid w:val="007C432B"/>
    <w:rsid w:val="007C571A"/>
    <w:rsid w:val="007C6519"/>
    <w:rsid w:val="007C6B04"/>
    <w:rsid w:val="007C7227"/>
    <w:rsid w:val="007D62A7"/>
    <w:rsid w:val="007D64C2"/>
    <w:rsid w:val="007E017E"/>
    <w:rsid w:val="007E20BE"/>
    <w:rsid w:val="007E29CE"/>
    <w:rsid w:val="007E45E5"/>
    <w:rsid w:val="007E5047"/>
    <w:rsid w:val="007E704A"/>
    <w:rsid w:val="007F004D"/>
    <w:rsid w:val="007F1D4A"/>
    <w:rsid w:val="007F2D8A"/>
    <w:rsid w:val="007F6250"/>
    <w:rsid w:val="007F7539"/>
    <w:rsid w:val="007F79EA"/>
    <w:rsid w:val="007F7A6F"/>
    <w:rsid w:val="007F7CDB"/>
    <w:rsid w:val="00800A97"/>
    <w:rsid w:val="00801982"/>
    <w:rsid w:val="008044BC"/>
    <w:rsid w:val="00804999"/>
    <w:rsid w:val="00804A8C"/>
    <w:rsid w:val="00804C03"/>
    <w:rsid w:val="008056D4"/>
    <w:rsid w:val="00805889"/>
    <w:rsid w:val="00806DB3"/>
    <w:rsid w:val="00810740"/>
    <w:rsid w:val="008108A9"/>
    <w:rsid w:val="00811F72"/>
    <w:rsid w:val="00813BCC"/>
    <w:rsid w:val="00815A29"/>
    <w:rsid w:val="00816C03"/>
    <w:rsid w:val="00821679"/>
    <w:rsid w:val="0082289F"/>
    <w:rsid w:val="008229B1"/>
    <w:rsid w:val="0082505E"/>
    <w:rsid w:val="00826976"/>
    <w:rsid w:val="0083087F"/>
    <w:rsid w:val="00830C9F"/>
    <w:rsid w:val="0083208C"/>
    <w:rsid w:val="00832707"/>
    <w:rsid w:val="00832D72"/>
    <w:rsid w:val="008335F4"/>
    <w:rsid w:val="0083360A"/>
    <w:rsid w:val="00833DDA"/>
    <w:rsid w:val="008347DF"/>
    <w:rsid w:val="00835281"/>
    <w:rsid w:val="00836844"/>
    <w:rsid w:val="00837210"/>
    <w:rsid w:val="0084079D"/>
    <w:rsid w:val="00840929"/>
    <w:rsid w:val="00840EA7"/>
    <w:rsid w:val="00840F7B"/>
    <w:rsid w:val="00842B0D"/>
    <w:rsid w:val="00842C4C"/>
    <w:rsid w:val="00844465"/>
    <w:rsid w:val="00844A2E"/>
    <w:rsid w:val="00844A88"/>
    <w:rsid w:val="00845D27"/>
    <w:rsid w:val="00846F8C"/>
    <w:rsid w:val="00847DE2"/>
    <w:rsid w:val="00850B27"/>
    <w:rsid w:val="00851534"/>
    <w:rsid w:val="00851E4A"/>
    <w:rsid w:val="00855AB9"/>
    <w:rsid w:val="00857392"/>
    <w:rsid w:val="00857698"/>
    <w:rsid w:val="00863D1E"/>
    <w:rsid w:val="008656FC"/>
    <w:rsid w:val="008664CB"/>
    <w:rsid w:val="0087062D"/>
    <w:rsid w:val="008714FF"/>
    <w:rsid w:val="008734BE"/>
    <w:rsid w:val="00880321"/>
    <w:rsid w:val="00880CF8"/>
    <w:rsid w:val="00880DF7"/>
    <w:rsid w:val="008830BB"/>
    <w:rsid w:val="00884A8B"/>
    <w:rsid w:val="0088550E"/>
    <w:rsid w:val="00885C78"/>
    <w:rsid w:val="00890411"/>
    <w:rsid w:val="00890924"/>
    <w:rsid w:val="008926DC"/>
    <w:rsid w:val="00893BF1"/>
    <w:rsid w:val="00893FE1"/>
    <w:rsid w:val="00894E01"/>
    <w:rsid w:val="0089508B"/>
    <w:rsid w:val="00895198"/>
    <w:rsid w:val="00895B5C"/>
    <w:rsid w:val="008964AE"/>
    <w:rsid w:val="00896F3A"/>
    <w:rsid w:val="00897F25"/>
    <w:rsid w:val="008A2037"/>
    <w:rsid w:val="008A22AA"/>
    <w:rsid w:val="008A3B76"/>
    <w:rsid w:val="008A44A1"/>
    <w:rsid w:val="008A5FB3"/>
    <w:rsid w:val="008A7499"/>
    <w:rsid w:val="008A77B1"/>
    <w:rsid w:val="008A7B02"/>
    <w:rsid w:val="008B0A8A"/>
    <w:rsid w:val="008B1002"/>
    <w:rsid w:val="008B1DA2"/>
    <w:rsid w:val="008B3389"/>
    <w:rsid w:val="008B5209"/>
    <w:rsid w:val="008B598B"/>
    <w:rsid w:val="008B6CF3"/>
    <w:rsid w:val="008B75C0"/>
    <w:rsid w:val="008C0039"/>
    <w:rsid w:val="008C2CC0"/>
    <w:rsid w:val="008C4B02"/>
    <w:rsid w:val="008C4C54"/>
    <w:rsid w:val="008C5606"/>
    <w:rsid w:val="008C586C"/>
    <w:rsid w:val="008C66E4"/>
    <w:rsid w:val="008D0FB8"/>
    <w:rsid w:val="008D2799"/>
    <w:rsid w:val="008D4C72"/>
    <w:rsid w:val="008D6CC7"/>
    <w:rsid w:val="008E0872"/>
    <w:rsid w:val="008E6650"/>
    <w:rsid w:val="008E7153"/>
    <w:rsid w:val="008E7D3B"/>
    <w:rsid w:val="008E7D6C"/>
    <w:rsid w:val="008F025A"/>
    <w:rsid w:val="008F09FE"/>
    <w:rsid w:val="008F2B7A"/>
    <w:rsid w:val="008F4513"/>
    <w:rsid w:val="00902B31"/>
    <w:rsid w:val="00902B5C"/>
    <w:rsid w:val="00904E04"/>
    <w:rsid w:val="00907A74"/>
    <w:rsid w:val="0091042A"/>
    <w:rsid w:val="009106F4"/>
    <w:rsid w:val="00910A75"/>
    <w:rsid w:val="00912089"/>
    <w:rsid w:val="00914842"/>
    <w:rsid w:val="0091661A"/>
    <w:rsid w:val="00921F01"/>
    <w:rsid w:val="009221C7"/>
    <w:rsid w:val="009246C7"/>
    <w:rsid w:val="00925C57"/>
    <w:rsid w:val="0092651B"/>
    <w:rsid w:val="00927152"/>
    <w:rsid w:val="00927EC0"/>
    <w:rsid w:val="00930415"/>
    <w:rsid w:val="0093107B"/>
    <w:rsid w:val="0093202B"/>
    <w:rsid w:val="00933A5D"/>
    <w:rsid w:val="00933D48"/>
    <w:rsid w:val="0093436B"/>
    <w:rsid w:val="009344E2"/>
    <w:rsid w:val="00934CB2"/>
    <w:rsid w:val="0093575F"/>
    <w:rsid w:val="00936A94"/>
    <w:rsid w:val="00936DC1"/>
    <w:rsid w:val="00937485"/>
    <w:rsid w:val="0094175F"/>
    <w:rsid w:val="00943600"/>
    <w:rsid w:val="00943BCB"/>
    <w:rsid w:val="00945549"/>
    <w:rsid w:val="00945885"/>
    <w:rsid w:val="009462A4"/>
    <w:rsid w:val="00946888"/>
    <w:rsid w:val="00947C83"/>
    <w:rsid w:val="00950AFF"/>
    <w:rsid w:val="00950E2A"/>
    <w:rsid w:val="0095217D"/>
    <w:rsid w:val="00953C5E"/>
    <w:rsid w:val="00953FCA"/>
    <w:rsid w:val="00955E81"/>
    <w:rsid w:val="0095760E"/>
    <w:rsid w:val="009579E7"/>
    <w:rsid w:val="00961372"/>
    <w:rsid w:val="0096173F"/>
    <w:rsid w:val="009636D7"/>
    <w:rsid w:val="00964B47"/>
    <w:rsid w:val="0096563A"/>
    <w:rsid w:val="009676CC"/>
    <w:rsid w:val="00967E9D"/>
    <w:rsid w:val="009704E0"/>
    <w:rsid w:val="00970A3F"/>
    <w:rsid w:val="00971CA6"/>
    <w:rsid w:val="00975B4A"/>
    <w:rsid w:val="009771B0"/>
    <w:rsid w:val="00977A28"/>
    <w:rsid w:val="009817E3"/>
    <w:rsid w:val="009819BE"/>
    <w:rsid w:val="00981D21"/>
    <w:rsid w:val="00982080"/>
    <w:rsid w:val="009826BC"/>
    <w:rsid w:val="00986BE4"/>
    <w:rsid w:val="00986C32"/>
    <w:rsid w:val="00990BCA"/>
    <w:rsid w:val="0099257A"/>
    <w:rsid w:val="00996BEE"/>
    <w:rsid w:val="00997121"/>
    <w:rsid w:val="00997CA5"/>
    <w:rsid w:val="009A1207"/>
    <w:rsid w:val="009A1C21"/>
    <w:rsid w:val="009A24E3"/>
    <w:rsid w:val="009A2EC1"/>
    <w:rsid w:val="009A34F1"/>
    <w:rsid w:val="009A5046"/>
    <w:rsid w:val="009B2141"/>
    <w:rsid w:val="009B21A5"/>
    <w:rsid w:val="009B2B7E"/>
    <w:rsid w:val="009B426F"/>
    <w:rsid w:val="009B5C0A"/>
    <w:rsid w:val="009B5C60"/>
    <w:rsid w:val="009B623D"/>
    <w:rsid w:val="009B7D17"/>
    <w:rsid w:val="009C0019"/>
    <w:rsid w:val="009C0ACA"/>
    <w:rsid w:val="009C1DB4"/>
    <w:rsid w:val="009C218D"/>
    <w:rsid w:val="009C79D8"/>
    <w:rsid w:val="009D1720"/>
    <w:rsid w:val="009D1D1D"/>
    <w:rsid w:val="009D63A3"/>
    <w:rsid w:val="009D6CC4"/>
    <w:rsid w:val="009E2CCB"/>
    <w:rsid w:val="009E325D"/>
    <w:rsid w:val="009E33DA"/>
    <w:rsid w:val="009E4050"/>
    <w:rsid w:val="009E4BCA"/>
    <w:rsid w:val="009F1436"/>
    <w:rsid w:val="009F149C"/>
    <w:rsid w:val="009F58B8"/>
    <w:rsid w:val="009F58DD"/>
    <w:rsid w:val="009F5D6A"/>
    <w:rsid w:val="00A0075A"/>
    <w:rsid w:val="00A010EB"/>
    <w:rsid w:val="00A03B01"/>
    <w:rsid w:val="00A03B5A"/>
    <w:rsid w:val="00A04D74"/>
    <w:rsid w:val="00A07206"/>
    <w:rsid w:val="00A12B7A"/>
    <w:rsid w:val="00A148E1"/>
    <w:rsid w:val="00A14C44"/>
    <w:rsid w:val="00A1518C"/>
    <w:rsid w:val="00A15A45"/>
    <w:rsid w:val="00A15CC0"/>
    <w:rsid w:val="00A16372"/>
    <w:rsid w:val="00A212EA"/>
    <w:rsid w:val="00A21BCD"/>
    <w:rsid w:val="00A22B77"/>
    <w:rsid w:val="00A238C1"/>
    <w:rsid w:val="00A24AC1"/>
    <w:rsid w:val="00A24D62"/>
    <w:rsid w:val="00A24F69"/>
    <w:rsid w:val="00A24FC5"/>
    <w:rsid w:val="00A2542E"/>
    <w:rsid w:val="00A27656"/>
    <w:rsid w:val="00A30244"/>
    <w:rsid w:val="00A31818"/>
    <w:rsid w:val="00A318F2"/>
    <w:rsid w:val="00A33168"/>
    <w:rsid w:val="00A33A41"/>
    <w:rsid w:val="00A42225"/>
    <w:rsid w:val="00A42A3D"/>
    <w:rsid w:val="00A42B62"/>
    <w:rsid w:val="00A42B9C"/>
    <w:rsid w:val="00A44ACE"/>
    <w:rsid w:val="00A4571C"/>
    <w:rsid w:val="00A474EA"/>
    <w:rsid w:val="00A50422"/>
    <w:rsid w:val="00A50AAC"/>
    <w:rsid w:val="00A52A7C"/>
    <w:rsid w:val="00A5359A"/>
    <w:rsid w:val="00A53D3F"/>
    <w:rsid w:val="00A5437D"/>
    <w:rsid w:val="00A57F4C"/>
    <w:rsid w:val="00A604BA"/>
    <w:rsid w:val="00A61A7B"/>
    <w:rsid w:val="00A62D4E"/>
    <w:rsid w:val="00A63ADF"/>
    <w:rsid w:val="00A63B67"/>
    <w:rsid w:val="00A65985"/>
    <w:rsid w:val="00A673EA"/>
    <w:rsid w:val="00A678F9"/>
    <w:rsid w:val="00A705A9"/>
    <w:rsid w:val="00A70A3E"/>
    <w:rsid w:val="00A72602"/>
    <w:rsid w:val="00A74AEC"/>
    <w:rsid w:val="00A760EC"/>
    <w:rsid w:val="00A8269E"/>
    <w:rsid w:val="00A839E9"/>
    <w:rsid w:val="00A86945"/>
    <w:rsid w:val="00A94C6D"/>
    <w:rsid w:val="00A94E49"/>
    <w:rsid w:val="00A95090"/>
    <w:rsid w:val="00AA13D1"/>
    <w:rsid w:val="00AA1DFE"/>
    <w:rsid w:val="00AA5AB6"/>
    <w:rsid w:val="00AA5B89"/>
    <w:rsid w:val="00AA6AE0"/>
    <w:rsid w:val="00AA733D"/>
    <w:rsid w:val="00AA7F52"/>
    <w:rsid w:val="00AB00DA"/>
    <w:rsid w:val="00AB254F"/>
    <w:rsid w:val="00AB2CFA"/>
    <w:rsid w:val="00AB2F45"/>
    <w:rsid w:val="00AB4F13"/>
    <w:rsid w:val="00AB5D10"/>
    <w:rsid w:val="00AB6E01"/>
    <w:rsid w:val="00AB7FAF"/>
    <w:rsid w:val="00AC0A29"/>
    <w:rsid w:val="00AC0D48"/>
    <w:rsid w:val="00AC1504"/>
    <w:rsid w:val="00AC3B18"/>
    <w:rsid w:val="00AC53B5"/>
    <w:rsid w:val="00AC7965"/>
    <w:rsid w:val="00AD1301"/>
    <w:rsid w:val="00AD1F5B"/>
    <w:rsid w:val="00AD333B"/>
    <w:rsid w:val="00AD33F6"/>
    <w:rsid w:val="00AD382E"/>
    <w:rsid w:val="00AE0247"/>
    <w:rsid w:val="00AE221F"/>
    <w:rsid w:val="00AE4388"/>
    <w:rsid w:val="00AE4FBA"/>
    <w:rsid w:val="00AE56D4"/>
    <w:rsid w:val="00AE76EC"/>
    <w:rsid w:val="00AF1696"/>
    <w:rsid w:val="00AF4FA8"/>
    <w:rsid w:val="00AF5078"/>
    <w:rsid w:val="00AF7CEF"/>
    <w:rsid w:val="00B013EC"/>
    <w:rsid w:val="00B02E9C"/>
    <w:rsid w:val="00B03990"/>
    <w:rsid w:val="00B06E1E"/>
    <w:rsid w:val="00B07471"/>
    <w:rsid w:val="00B1160E"/>
    <w:rsid w:val="00B11C77"/>
    <w:rsid w:val="00B1408E"/>
    <w:rsid w:val="00B14DFC"/>
    <w:rsid w:val="00B16398"/>
    <w:rsid w:val="00B178C6"/>
    <w:rsid w:val="00B211B6"/>
    <w:rsid w:val="00B223CC"/>
    <w:rsid w:val="00B226D8"/>
    <w:rsid w:val="00B23049"/>
    <w:rsid w:val="00B24781"/>
    <w:rsid w:val="00B255E1"/>
    <w:rsid w:val="00B274B8"/>
    <w:rsid w:val="00B31EF4"/>
    <w:rsid w:val="00B33352"/>
    <w:rsid w:val="00B348AE"/>
    <w:rsid w:val="00B3512E"/>
    <w:rsid w:val="00B456DF"/>
    <w:rsid w:val="00B50C0E"/>
    <w:rsid w:val="00B52AE6"/>
    <w:rsid w:val="00B53CE9"/>
    <w:rsid w:val="00B6441C"/>
    <w:rsid w:val="00B65631"/>
    <w:rsid w:val="00B70920"/>
    <w:rsid w:val="00B73938"/>
    <w:rsid w:val="00B74DB8"/>
    <w:rsid w:val="00B77C84"/>
    <w:rsid w:val="00B80B95"/>
    <w:rsid w:val="00B8127B"/>
    <w:rsid w:val="00B833B6"/>
    <w:rsid w:val="00B83647"/>
    <w:rsid w:val="00B86BD3"/>
    <w:rsid w:val="00B90D0C"/>
    <w:rsid w:val="00B90EA3"/>
    <w:rsid w:val="00B92769"/>
    <w:rsid w:val="00B92DA9"/>
    <w:rsid w:val="00B941D7"/>
    <w:rsid w:val="00B95B5B"/>
    <w:rsid w:val="00B96419"/>
    <w:rsid w:val="00B966D1"/>
    <w:rsid w:val="00B97214"/>
    <w:rsid w:val="00BA43B9"/>
    <w:rsid w:val="00BA49CD"/>
    <w:rsid w:val="00BA5FE3"/>
    <w:rsid w:val="00BA691E"/>
    <w:rsid w:val="00BB02B4"/>
    <w:rsid w:val="00BB2F72"/>
    <w:rsid w:val="00BB4B70"/>
    <w:rsid w:val="00BB50FF"/>
    <w:rsid w:val="00BB6B31"/>
    <w:rsid w:val="00BB7C35"/>
    <w:rsid w:val="00BC047D"/>
    <w:rsid w:val="00BC249B"/>
    <w:rsid w:val="00BC438D"/>
    <w:rsid w:val="00BC50A5"/>
    <w:rsid w:val="00BC5335"/>
    <w:rsid w:val="00BD1D40"/>
    <w:rsid w:val="00BD22D8"/>
    <w:rsid w:val="00BD27B8"/>
    <w:rsid w:val="00BD5942"/>
    <w:rsid w:val="00BD63CE"/>
    <w:rsid w:val="00BE10F8"/>
    <w:rsid w:val="00BE1567"/>
    <w:rsid w:val="00BF01D5"/>
    <w:rsid w:val="00BF0233"/>
    <w:rsid w:val="00BF08D7"/>
    <w:rsid w:val="00BF0F21"/>
    <w:rsid w:val="00BF1AA2"/>
    <w:rsid w:val="00BF618D"/>
    <w:rsid w:val="00BF6C96"/>
    <w:rsid w:val="00BF7571"/>
    <w:rsid w:val="00C006D2"/>
    <w:rsid w:val="00C02BBC"/>
    <w:rsid w:val="00C03445"/>
    <w:rsid w:val="00C049B8"/>
    <w:rsid w:val="00C074E0"/>
    <w:rsid w:val="00C12388"/>
    <w:rsid w:val="00C12690"/>
    <w:rsid w:val="00C14799"/>
    <w:rsid w:val="00C17D0F"/>
    <w:rsid w:val="00C21804"/>
    <w:rsid w:val="00C22489"/>
    <w:rsid w:val="00C22956"/>
    <w:rsid w:val="00C22A51"/>
    <w:rsid w:val="00C23CC9"/>
    <w:rsid w:val="00C25843"/>
    <w:rsid w:val="00C2765A"/>
    <w:rsid w:val="00C27880"/>
    <w:rsid w:val="00C310F4"/>
    <w:rsid w:val="00C3153E"/>
    <w:rsid w:val="00C3267B"/>
    <w:rsid w:val="00C33C2C"/>
    <w:rsid w:val="00C33E9D"/>
    <w:rsid w:val="00C37427"/>
    <w:rsid w:val="00C37E5C"/>
    <w:rsid w:val="00C4085D"/>
    <w:rsid w:val="00C41682"/>
    <w:rsid w:val="00C41E0D"/>
    <w:rsid w:val="00C424C3"/>
    <w:rsid w:val="00C4276E"/>
    <w:rsid w:val="00C4586B"/>
    <w:rsid w:val="00C46600"/>
    <w:rsid w:val="00C479AE"/>
    <w:rsid w:val="00C50B3D"/>
    <w:rsid w:val="00C511EC"/>
    <w:rsid w:val="00C532EA"/>
    <w:rsid w:val="00C5410F"/>
    <w:rsid w:val="00C5442F"/>
    <w:rsid w:val="00C55A9A"/>
    <w:rsid w:val="00C56695"/>
    <w:rsid w:val="00C5726E"/>
    <w:rsid w:val="00C57474"/>
    <w:rsid w:val="00C57558"/>
    <w:rsid w:val="00C60DD6"/>
    <w:rsid w:val="00C611E1"/>
    <w:rsid w:val="00C61F4B"/>
    <w:rsid w:val="00C632FC"/>
    <w:rsid w:val="00C63C1C"/>
    <w:rsid w:val="00C66CC0"/>
    <w:rsid w:val="00C6737D"/>
    <w:rsid w:val="00C708D2"/>
    <w:rsid w:val="00C70985"/>
    <w:rsid w:val="00C7549A"/>
    <w:rsid w:val="00C77146"/>
    <w:rsid w:val="00C77263"/>
    <w:rsid w:val="00C7783B"/>
    <w:rsid w:val="00C80A77"/>
    <w:rsid w:val="00C81AA9"/>
    <w:rsid w:val="00C822DA"/>
    <w:rsid w:val="00C826CE"/>
    <w:rsid w:val="00C836DE"/>
    <w:rsid w:val="00C84FAD"/>
    <w:rsid w:val="00C85F7B"/>
    <w:rsid w:val="00C9109C"/>
    <w:rsid w:val="00C91E5D"/>
    <w:rsid w:val="00C92180"/>
    <w:rsid w:val="00C92990"/>
    <w:rsid w:val="00C945BE"/>
    <w:rsid w:val="00C97518"/>
    <w:rsid w:val="00CA133E"/>
    <w:rsid w:val="00CA309C"/>
    <w:rsid w:val="00CA3553"/>
    <w:rsid w:val="00CB09F8"/>
    <w:rsid w:val="00CB32C6"/>
    <w:rsid w:val="00CC0490"/>
    <w:rsid w:val="00CC087E"/>
    <w:rsid w:val="00CC1AE2"/>
    <w:rsid w:val="00CC32CD"/>
    <w:rsid w:val="00CC36A9"/>
    <w:rsid w:val="00CC5F7E"/>
    <w:rsid w:val="00CC7D04"/>
    <w:rsid w:val="00CD0066"/>
    <w:rsid w:val="00CD1C47"/>
    <w:rsid w:val="00CD1D6A"/>
    <w:rsid w:val="00CD3F38"/>
    <w:rsid w:val="00CD48A3"/>
    <w:rsid w:val="00CD5D14"/>
    <w:rsid w:val="00CE341D"/>
    <w:rsid w:val="00CE42A5"/>
    <w:rsid w:val="00CE4A6D"/>
    <w:rsid w:val="00CE5612"/>
    <w:rsid w:val="00CE5BE4"/>
    <w:rsid w:val="00CE7BC1"/>
    <w:rsid w:val="00CF0470"/>
    <w:rsid w:val="00CF1013"/>
    <w:rsid w:val="00CF26C4"/>
    <w:rsid w:val="00CF67A0"/>
    <w:rsid w:val="00CF6F0F"/>
    <w:rsid w:val="00CF7E38"/>
    <w:rsid w:val="00CF7E49"/>
    <w:rsid w:val="00D013E9"/>
    <w:rsid w:val="00D03C7E"/>
    <w:rsid w:val="00D0448B"/>
    <w:rsid w:val="00D115DF"/>
    <w:rsid w:val="00D11BF0"/>
    <w:rsid w:val="00D1519A"/>
    <w:rsid w:val="00D156E6"/>
    <w:rsid w:val="00D238CA"/>
    <w:rsid w:val="00D254F4"/>
    <w:rsid w:val="00D2573D"/>
    <w:rsid w:val="00D2623C"/>
    <w:rsid w:val="00D27540"/>
    <w:rsid w:val="00D33AB3"/>
    <w:rsid w:val="00D3472B"/>
    <w:rsid w:val="00D34CDB"/>
    <w:rsid w:val="00D3551D"/>
    <w:rsid w:val="00D35D7F"/>
    <w:rsid w:val="00D36576"/>
    <w:rsid w:val="00D37553"/>
    <w:rsid w:val="00D37ACD"/>
    <w:rsid w:val="00D42BF5"/>
    <w:rsid w:val="00D440B9"/>
    <w:rsid w:val="00D4432F"/>
    <w:rsid w:val="00D44650"/>
    <w:rsid w:val="00D44F8C"/>
    <w:rsid w:val="00D45C10"/>
    <w:rsid w:val="00D462FA"/>
    <w:rsid w:val="00D464F6"/>
    <w:rsid w:val="00D473E6"/>
    <w:rsid w:val="00D508B8"/>
    <w:rsid w:val="00D50F71"/>
    <w:rsid w:val="00D52385"/>
    <w:rsid w:val="00D53846"/>
    <w:rsid w:val="00D55306"/>
    <w:rsid w:val="00D561BD"/>
    <w:rsid w:val="00D56567"/>
    <w:rsid w:val="00D568BF"/>
    <w:rsid w:val="00D57139"/>
    <w:rsid w:val="00D57274"/>
    <w:rsid w:val="00D578AC"/>
    <w:rsid w:val="00D6182C"/>
    <w:rsid w:val="00D61C10"/>
    <w:rsid w:val="00D62434"/>
    <w:rsid w:val="00D62C9B"/>
    <w:rsid w:val="00D64A98"/>
    <w:rsid w:val="00D6541F"/>
    <w:rsid w:val="00D66AA5"/>
    <w:rsid w:val="00D70B8C"/>
    <w:rsid w:val="00D717E9"/>
    <w:rsid w:val="00D72380"/>
    <w:rsid w:val="00D74D98"/>
    <w:rsid w:val="00D75CB1"/>
    <w:rsid w:val="00D75EF3"/>
    <w:rsid w:val="00D76B5E"/>
    <w:rsid w:val="00D76EA4"/>
    <w:rsid w:val="00D80994"/>
    <w:rsid w:val="00D817AB"/>
    <w:rsid w:val="00D823DD"/>
    <w:rsid w:val="00D82D10"/>
    <w:rsid w:val="00D83F98"/>
    <w:rsid w:val="00D84587"/>
    <w:rsid w:val="00D857B5"/>
    <w:rsid w:val="00D8766B"/>
    <w:rsid w:val="00D9036F"/>
    <w:rsid w:val="00D9349B"/>
    <w:rsid w:val="00D950D0"/>
    <w:rsid w:val="00D95938"/>
    <w:rsid w:val="00D95C65"/>
    <w:rsid w:val="00D96D39"/>
    <w:rsid w:val="00D97395"/>
    <w:rsid w:val="00DA1FA1"/>
    <w:rsid w:val="00DA3901"/>
    <w:rsid w:val="00DA3E06"/>
    <w:rsid w:val="00DA6A0E"/>
    <w:rsid w:val="00DA70EB"/>
    <w:rsid w:val="00DB059B"/>
    <w:rsid w:val="00DB0D45"/>
    <w:rsid w:val="00DB10B8"/>
    <w:rsid w:val="00DB4C76"/>
    <w:rsid w:val="00DB7358"/>
    <w:rsid w:val="00DB7B5A"/>
    <w:rsid w:val="00DB7F02"/>
    <w:rsid w:val="00DC0717"/>
    <w:rsid w:val="00DC0D22"/>
    <w:rsid w:val="00DC183D"/>
    <w:rsid w:val="00DC2679"/>
    <w:rsid w:val="00DC4FD8"/>
    <w:rsid w:val="00DC650A"/>
    <w:rsid w:val="00DC6DF9"/>
    <w:rsid w:val="00DD2F90"/>
    <w:rsid w:val="00DD3020"/>
    <w:rsid w:val="00DD3B0F"/>
    <w:rsid w:val="00DD4548"/>
    <w:rsid w:val="00DD4957"/>
    <w:rsid w:val="00DD4E89"/>
    <w:rsid w:val="00DD6679"/>
    <w:rsid w:val="00DE34B7"/>
    <w:rsid w:val="00DE5A0F"/>
    <w:rsid w:val="00DE5EC3"/>
    <w:rsid w:val="00DE64D8"/>
    <w:rsid w:val="00DE662E"/>
    <w:rsid w:val="00DF2EB8"/>
    <w:rsid w:val="00DF45F7"/>
    <w:rsid w:val="00DF4778"/>
    <w:rsid w:val="00DF4C1D"/>
    <w:rsid w:val="00DF674A"/>
    <w:rsid w:val="00DF7432"/>
    <w:rsid w:val="00E01226"/>
    <w:rsid w:val="00E012B8"/>
    <w:rsid w:val="00E012DA"/>
    <w:rsid w:val="00E02E24"/>
    <w:rsid w:val="00E04556"/>
    <w:rsid w:val="00E05A39"/>
    <w:rsid w:val="00E060F1"/>
    <w:rsid w:val="00E0707C"/>
    <w:rsid w:val="00E07A85"/>
    <w:rsid w:val="00E104F9"/>
    <w:rsid w:val="00E11610"/>
    <w:rsid w:val="00E12C36"/>
    <w:rsid w:val="00E135A9"/>
    <w:rsid w:val="00E15519"/>
    <w:rsid w:val="00E221D6"/>
    <w:rsid w:val="00E22EEF"/>
    <w:rsid w:val="00E24172"/>
    <w:rsid w:val="00E241D4"/>
    <w:rsid w:val="00E25E99"/>
    <w:rsid w:val="00E26293"/>
    <w:rsid w:val="00E26C90"/>
    <w:rsid w:val="00E27D85"/>
    <w:rsid w:val="00E31401"/>
    <w:rsid w:val="00E32373"/>
    <w:rsid w:val="00E32E06"/>
    <w:rsid w:val="00E341E9"/>
    <w:rsid w:val="00E34C9F"/>
    <w:rsid w:val="00E36BA6"/>
    <w:rsid w:val="00E37242"/>
    <w:rsid w:val="00E40639"/>
    <w:rsid w:val="00E41087"/>
    <w:rsid w:val="00E43057"/>
    <w:rsid w:val="00E43949"/>
    <w:rsid w:val="00E44F48"/>
    <w:rsid w:val="00E46510"/>
    <w:rsid w:val="00E479F2"/>
    <w:rsid w:val="00E47A5A"/>
    <w:rsid w:val="00E5031B"/>
    <w:rsid w:val="00E537F7"/>
    <w:rsid w:val="00E546F8"/>
    <w:rsid w:val="00E57DDA"/>
    <w:rsid w:val="00E6000A"/>
    <w:rsid w:val="00E60BF6"/>
    <w:rsid w:val="00E625C6"/>
    <w:rsid w:val="00E6312D"/>
    <w:rsid w:val="00E656A3"/>
    <w:rsid w:val="00E66AF9"/>
    <w:rsid w:val="00E70AC0"/>
    <w:rsid w:val="00E72CBE"/>
    <w:rsid w:val="00E73812"/>
    <w:rsid w:val="00E7444E"/>
    <w:rsid w:val="00E75550"/>
    <w:rsid w:val="00E75FE9"/>
    <w:rsid w:val="00E764CF"/>
    <w:rsid w:val="00E76892"/>
    <w:rsid w:val="00E80539"/>
    <w:rsid w:val="00E805D4"/>
    <w:rsid w:val="00E80CA3"/>
    <w:rsid w:val="00E82154"/>
    <w:rsid w:val="00E82BBA"/>
    <w:rsid w:val="00E87BC0"/>
    <w:rsid w:val="00E904B0"/>
    <w:rsid w:val="00E90A3F"/>
    <w:rsid w:val="00E916BF"/>
    <w:rsid w:val="00E92124"/>
    <w:rsid w:val="00E9313F"/>
    <w:rsid w:val="00E94870"/>
    <w:rsid w:val="00E9499D"/>
    <w:rsid w:val="00EA34A8"/>
    <w:rsid w:val="00EA53B1"/>
    <w:rsid w:val="00EA6031"/>
    <w:rsid w:val="00EA638C"/>
    <w:rsid w:val="00EA6950"/>
    <w:rsid w:val="00EB0493"/>
    <w:rsid w:val="00EB1543"/>
    <w:rsid w:val="00EB227C"/>
    <w:rsid w:val="00EB404D"/>
    <w:rsid w:val="00EB4DB5"/>
    <w:rsid w:val="00EB5BB3"/>
    <w:rsid w:val="00EB6AC5"/>
    <w:rsid w:val="00EC4383"/>
    <w:rsid w:val="00EC44D8"/>
    <w:rsid w:val="00EC45AE"/>
    <w:rsid w:val="00EC5A47"/>
    <w:rsid w:val="00EC5FBF"/>
    <w:rsid w:val="00EC6BE2"/>
    <w:rsid w:val="00EC7C0B"/>
    <w:rsid w:val="00ED06E6"/>
    <w:rsid w:val="00ED33C6"/>
    <w:rsid w:val="00ED4623"/>
    <w:rsid w:val="00ED5942"/>
    <w:rsid w:val="00ED6C1D"/>
    <w:rsid w:val="00EE0742"/>
    <w:rsid w:val="00EE3B1C"/>
    <w:rsid w:val="00EE437B"/>
    <w:rsid w:val="00EE575D"/>
    <w:rsid w:val="00EE5A79"/>
    <w:rsid w:val="00EE771A"/>
    <w:rsid w:val="00EE7F92"/>
    <w:rsid w:val="00EF04ED"/>
    <w:rsid w:val="00EF18D5"/>
    <w:rsid w:val="00EF1FCF"/>
    <w:rsid w:val="00EF2A1F"/>
    <w:rsid w:val="00EF38B2"/>
    <w:rsid w:val="00EF57AE"/>
    <w:rsid w:val="00EF7D95"/>
    <w:rsid w:val="00EF7F9D"/>
    <w:rsid w:val="00F0203F"/>
    <w:rsid w:val="00F02334"/>
    <w:rsid w:val="00F052C3"/>
    <w:rsid w:val="00F068AC"/>
    <w:rsid w:val="00F07581"/>
    <w:rsid w:val="00F11148"/>
    <w:rsid w:val="00F13430"/>
    <w:rsid w:val="00F13C48"/>
    <w:rsid w:val="00F16489"/>
    <w:rsid w:val="00F229C4"/>
    <w:rsid w:val="00F254B3"/>
    <w:rsid w:val="00F26A93"/>
    <w:rsid w:val="00F27D2C"/>
    <w:rsid w:val="00F326D7"/>
    <w:rsid w:val="00F327A1"/>
    <w:rsid w:val="00F32B31"/>
    <w:rsid w:val="00F33A75"/>
    <w:rsid w:val="00F34847"/>
    <w:rsid w:val="00F36155"/>
    <w:rsid w:val="00F40BD4"/>
    <w:rsid w:val="00F41ABB"/>
    <w:rsid w:val="00F41D83"/>
    <w:rsid w:val="00F42418"/>
    <w:rsid w:val="00F439D9"/>
    <w:rsid w:val="00F45515"/>
    <w:rsid w:val="00F47424"/>
    <w:rsid w:val="00F501DE"/>
    <w:rsid w:val="00F50EF5"/>
    <w:rsid w:val="00F51012"/>
    <w:rsid w:val="00F510D6"/>
    <w:rsid w:val="00F541F4"/>
    <w:rsid w:val="00F549E1"/>
    <w:rsid w:val="00F552AA"/>
    <w:rsid w:val="00F616E7"/>
    <w:rsid w:val="00F65D19"/>
    <w:rsid w:val="00F66D78"/>
    <w:rsid w:val="00F67177"/>
    <w:rsid w:val="00F7003B"/>
    <w:rsid w:val="00F75961"/>
    <w:rsid w:val="00F8495A"/>
    <w:rsid w:val="00F85BAC"/>
    <w:rsid w:val="00F87E9A"/>
    <w:rsid w:val="00F900BA"/>
    <w:rsid w:val="00F90EAD"/>
    <w:rsid w:val="00F91038"/>
    <w:rsid w:val="00F93B62"/>
    <w:rsid w:val="00F940A9"/>
    <w:rsid w:val="00F9485C"/>
    <w:rsid w:val="00F94E3C"/>
    <w:rsid w:val="00F95C0D"/>
    <w:rsid w:val="00F96328"/>
    <w:rsid w:val="00F968D5"/>
    <w:rsid w:val="00F975A8"/>
    <w:rsid w:val="00F97818"/>
    <w:rsid w:val="00FA118E"/>
    <w:rsid w:val="00FA3561"/>
    <w:rsid w:val="00FA35E7"/>
    <w:rsid w:val="00FA4737"/>
    <w:rsid w:val="00FA51F5"/>
    <w:rsid w:val="00FA630C"/>
    <w:rsid w:val="00FA6D2E"/>
    <w:rsid w:val="00FA74AE"/>
    <w:rsid w:val="00FA7F6D"/>
    <w:rsid w:val="00FB0DE4"/>
    <w:rsid w:val="00FB257D"/>
    <w:rsid w:val="00FB281C"/>
    <w:rsid w:val="00FB2EAF"/>
    <w:rsid w:val="00FB3B86"/>
    <w:rsid w:val="00FB49A1"/>
    <w:rsid w:val="00FB4AB7"/>
    <w:rsid w:val="00FB583F"/>
    <w:rsid w:val="00FB663D"/>
    <w:rsid w:val="00FB6F30"/>
    <w:rsid w:val="00FC01A7"/>
    <w:rsid w:val="00FC0929"/>
    <w:rsid w:val="00FC483B"/>
    <w:rsid w:val="00FC4B20"/>
    <w:rsid w:val="00FD0156"/>
    <w:rsid w:val="00FD39E1"/>
    <w:rsid w:val="00FD4DD4"/>
    <w:rsid w:val="00FD7912"/>
    <w:rsid w:val="00FE087A"/>
    <w:rsid w:val="00FE0E38"/>
    <w:rsid w:val="00FE20DB"/>
    <w:rsid w:val="00FE24ED"/>
    <w:rsid w:val="00FE28CD"/>
    <w:rsid w:val="00FE3960"/>
    <w:rsid w:val="00FF10CC"/>
    <w:rsid w:val="00FF39A4"/>
    <w:rsid w:val="00FF4C03"/>
    <w:rsid w:val="00FF5CBB"/>
    <w:rsid w:val="00FF5E41"/>
    <w:rsid w:val="00FF617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21BCDA"/>
  <w15:docId w15:val="{E955B049-C11E-4C39-A9F0-1314169A6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qFormat/>
    <w:rsid w:val="006E2CB4"/>
    <w:pPr>
      <w:keepNext/>
      <w:spacing w:before="180" w:after="180" w:line="720" w:lineRule="auto"/>
      <w:outlineLvl w:val="0"/>
    </w:pPr>
    <w:rPr>
      <w:rFonts w:asciiTheme="majorHAnsi" w:eastAsia="標楷體" w:hAnsiTheme="majorHAnsi" w:cstheme="majorBidi"/>
      <w:bCs/>
      <w:kern w:val="52"/>
      <w:sz w:val="28"/>
      <w:szCs w:val="52"/>
    </w:rPr>
  </w:style>
  <w:style w:type="paragraph" w:styleId="2">
    <w:name w:val="heading 2"/>
    <w:basedOn w:val="a"/>
    <w:next w:val="a"/>
    <w:link w:val="20"/>
    <w:unhideWhenUsed/>
    <w:qFormat/>
    <w:rsid w:val="006E2CB4"/>
    <w:pPr>
      <w:keepNext/>
      <w:spacing w:line="720" w:lineRule="auto"/>
      <w:outlineLvl w:val="1"/>
    </w:pPr>
    <w:rPr>
      <w:rFonts w:asciiTheme="majorHAnsi" w:eastAsia="標楷體" w:hAnsiTheme="majorHAnsi" w:cstheme="majorBidi"/>
      <w:b/>
      <w:bCs/>
      <w:szCs w:val="48"/>
    </w:rPr>
  </w:style>
  <w:style w:type="paragraph" w:styleId="3">
    <w:name w:val="heading 3"/>
    <w:basedOn w:val="a"/>
    <w:next w:val="a"/>
    <w:link w:val="30"/>
    <w:uiPriority w:val="9"/>
    <w:unhideWhenUsed/>
    <w:qFormat/>
    <w:rsid w:val="00742A00"/>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A4211"/>
    <w:pPr>
      <w:tabs>
        <w:tab w:val="center" w:pos="4153"/>
        <w:tab w:val="right" w:pos="8306"/>
      </w:tabs>
      <w:snapToGrid w:val="0"/>
    </w:pPr>
    <w:rPr>
      <w:sz w:val="20"/>
      <w:szCs w:val="20"/>
    </w:rPr>
  </w:style>
  <w:style w:type="character" w:customStyle="1" w:styleId="a4">
    <w:name w:val="頁首 字元"/>
    <w:basedOn w:val="a0"/>
    <w:link w:val="a3"/>
    <w:uiPriority w:val="99"/>
    <w:rsid w:val="003A4211"/>
    <w:rPr>
      <w:sz w:val="20"/>
      <w:szCs w:val="20"/>
    </w:rPr>
  </w:style>
  <w:style w:type="paragraph" w:styleId="a5">
    <w:name w:val="footer"/>
    <w:basedOn w:val="a"/>
    <w:link w:val="a6"/>
    <w:uiPriority w:val="99"/>
    <w:unhideWhenUsed/>
    <w:rsid w:val="003A4211"/>
    <w:pPr>
      <w:tabs>
        <w:tab w:val="center" w:pos="4153"/>
        <w:tab w:val="right" w:pos="8306"/>
      </w:tabs>
      <w:snapToGrid w:val="0"/>
    </w:pPr>
    <w:rPr>
      <w:sz w:val="20"/>
      <w:szCs w:val="20"/>
    </w:rPr>
  </w:style>
  <w:style w:type="character" w:customStyle="1" w:styleId="a6">
    <w:name w:val="頁尾 字元"/>
    <w:basedOn w:val="a0"/>
    <w:link w:val="a5"/>
    <w:uiPriority w:val="99"/>
    <w:rsid w:val="003A4211"/>
    <w:rPr>
      <w:sz w:val="20"/>
      <w:szCs w:val="20"/>
    </w:rPr>
  </w:style>
  <w:style w:type="paragraph" w:styleId="Web">
    <w:name w:val="Normal (Web)"/>
    <w:basedOn w:val="a"/>
    <w:unhideWhenUsed/>
    <w:rsid w:val="003A4211"/>
    <w:pPr>
      <w:widowControl/>
      <w:spacing w:after="150" w:line="432" w:lineRule="atLeast"/>
    </w:pPr>
    <w:rPr>
      <w:rFonts w:ascii="新細明體" w:eastAsia="新細明體" w:hAnsi="新細明體" w:cs="新細明體"/>
      <w:kern w:val="0"/>
      <w:szCs w:val="24"/>
    </w:rPr>
  </w:style>
  <w:style w:type="paragraph" w:styleId="a7">
    <w:name w:val="Balloon Text"/>
    <w:basedOn w:val="a"/>
    <w:link w:val="a8"/>
    <w:semiHidden/>
    <w:unhideWhenUsed/>
    <w:rsid w:val="003A4211"/>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3A4211"/>
    <w:rPr>
      <w:rFonts w:asciiTheme="majorHAnsi" w:eastAsiaTheme="majorEastAsia" w:hAnsiTheme="majorHAnsi" w:cstheme="majorBidi"/>
      <w:sz w:val="18"/>
      <w:szCs w:val="18"/>
    </w:rPr>
  </w:style>
  <w:style w:type="character" w:styleId="a9">
    <w:name w:val="Hyperlink"/>
    <w:uiPriority w:val="99"/>
    <w:unhideWhenUsed/>
    <w:rsid w:val="003A4211"/>
    <w:rPr>
      <w:color w:val="0000FF"/>
      <w:u w:val="single"/>
    </w:rPr>
  </w:style>
  <w:style w:type="paragraph" w:styleId="aa">
    <w:name w:val="List Paragraph"/>
    <w:aliases w:val="卑南壹,List Paragraph,詳細說明,Footnote Sam,List Paragraph (numbered (a)),Text,Noise heading,RUS List,Rec para,Dot pt,F5 List Paragraph,No Spacing1,List Paragraph Char Char Char,Indicator Text,Numbered Para 1,List Paragraph1,Recommendation,numbered,L,表名"/>
    <w:basedOn w:val="a"/>
    <w:link w:val="ab"/>
    <w:uiPriority w:val="34"/>
    <w:qFormat/>
    <w:rsid w:val="003A4211"/>
    <w:pPr>
      <w:ind w:leftChars="200" w:left="480"/>
    </w:pPr>
  </w:style>
  <w:style w:type="character" w:customStyle="1" w:styleId="10">
    <w:name w:val="標題 1 字元"/>
    <w:basedOn w:val="a0"/>
    <w:link w:val="1"/>
    <w:uiPriority w:val="9"/>
    <w:rsid w:val="006E2CB4"/>
    <w:rPr>
      <w:rFonts w:asciiTheme="majorHAnsi" w:eastAsia="標楷體" w:hAnsiTheme="majorHAnsi" w:cstheme="majorBidi"/>
      <w:bCs/>
      <w:kern w:val="52"/>
      <w:sz w:val="28"/>
      <w:szCs w:val="52"/>
    </w:rPr>
  </w:style>
  <w:style w:type="character" w:customStyle="1" w:styleId="20">
    <w:name w:val="標題 2 字元"/>
    <w:basedOn w:val="a0"/>
    <w:link w:val="2"/>
    <w:rsid w:val="006E2CB4"/>
    <w:rPr>
      <w:rFonts w:asciiTheme="majorHAnsi" w:eastAsia="標楷體" w:hAnsiTheme="majorHAnsi" w:cstheme="majorBidi"/>
      <w:b/>
      <w:bCs/>
      <w:szCs w:val="48"/>
    </w:rPr>
  </w:style>
  <w:style w:type="character" w:styleId="ac">
    <w:name w:val="FollowedHyperlink"/>
    <w:basedOn w:val="a0"/>
    <w:uiPriority w:val="99"/>
    <w:semiHidden/>
    <w:unhideWhenUsed/>
    <w:rsid w:val="00C3267B"/>
    <w:rPr>
      <w:color w:val="800080" w:themeColor="followedHyperlink"/>
      <w:u w:val="single"/>
    </w:rPr>
  </w:style>
  <w:style w:type="paragraph" w:customStyle="1" w:styleId="11">
    <w:name w:val="清單段落1"/>
    <w:basedOn w:val="a"/>
    <w:uiPriority w:val="99"/>
    <w:rsid w:val="00006206"/>
    <w:pPr>
      <w:ind w:leftChars="200" w:left="480"/>
    </w:pPr>
    <w:rPr>
      <w:rFonts w:ascii="Times New Roman" w:eastAsia="新細明體" w:hAnsi="Times New Roman" w:cs="Times New Roman"/>
      <w:szCs w:val="24"/>
    </w:rPr>
  </w:style>
  <w:style w:type="paragraph" w:styleId="12">
    <w:name w:val="toc 1"/>
    <w:basedOn w:val="a"/>
    <w:next w:val="a"/>
    <w:autoRedefine/>
    <w:uiPriority w:val="39"/>
    <w:unhideWhenUsed/>
    <w:rsid w:val="00291643"/>
    <w:pPr>
      <w:tabs>
        <w:tab w:val="left" w:pos="567"/>
        <w:tab w:val="right" w:leader="dot" w:pos="8296"/>
      </w:tabs>
    </w:pPr>
    <w:rPr>
      <w:rFonts w:ascii="Times New Roman" w:hAnsi="標楷體" w:cs="Times New Roman"/>
      <w:b/>
      <w:bCs/>
      <w:noProof/>
    </w:rPr>
  </w:style>
  <w:style w:type="paragraph" w:styleId="21">
    <w:name w:val="toc 2"/>
    <w:basedOn w:val="a"/>
    <w:next w:val="a"/>
    <w:autoRedefine/>
    <w:uiPriority w:val="39"/>
    <w:unhideWhenUsed/>
    <w:rsid w:val="00E060F1"/>
    <w:pPr>
      <w:tabs>
        <w:tab w:val="left" w:pos="993"/>
        <w:tab w:val="right" w:leader="dot" w:pos="8296"/>
      </w:tabs>
      <w:ind w:leftChars="200" w:left="480"/>
    </w:pPr>
  </w:style>
  <w:style w:type="table" w:styleId="ad">
    <w:name w:val="Table Grid"/>
    <w:basedOn w:val="a1"/>
    <w:rsid w:val="001C02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caption"/>
    <w:basedOn w:val="a"/>
    <w:next w:val="a"/>
    <w:unhideWhenUsed/>
    <w:qFormat/>
    <w:rsid w:val="00742A00"/>
    <w:rPr>
      <w:sz w:val="20"/>
      <w:szCs w:val="20"/>
    </w:rPr>
  </w:style>
  <w:style w:type="character" w:customStyle="1" w:styleId="30">
    <w:name w:val="標題 3 字元"/>
    <w:basedOn w:val="a0"/>
    <w:link w:val="3"/>
    <w:uiPriority w:val="9"/>
    <w:rsid w:val="00742A00"/>
    <w:rPr>
      <w:rFonts w:asciiTheme="majorHAnsi" w:eastAsiaTheme="majorEastAsia" w:hAnsiTheme="majorHAnsi" w:cstheme="majorBidi"/>
      <w:b/>
      <w:bCs/>
      <w:sz w:val="36"/>
      <w:szCs w:val="36"/>
    </w:rPr>
  </w:style>
  <w:style w:type="character" w:styleId="af">
    <w:name w:val="page number"/>
    <w:basedOn w:val="a0"/>
    <w:rsid w:val="00642CA4"/>
  </w:style>
  <w:style w:type="character" w:customStyle="1" w:styleId="13">
    <w:name w:val="頁尾 字元1"/>
    <w:uiPriority w:val="99"/>
    <w:rsid w:val="00642CA4"/>
    <w:rPr>
      <w:kern w:val="2"/>
    </w:rPr>
  </w:style>
  <w:style w:type="character" w:customStyle="1" w:styleId="14">
    <w:name w:val="頁首 字元1"/>
    <w:basedOn w:val="a0"/>
    <w:uiPriority w:val="99"/>
    <w:rsid w:val="00642CA4"/>
    <w:rPr>
      <w:kern w:val="2"/>
    </w:rPr>
  </w:style>
  <w:style w:type="paragraph" w:styleId="af0">
    <w:name w:val="Body Text Indent"/>
    <w:basedOn w:val="a"/>
    <w:link w:val="af1"/>
    <w:rsid w:val="00642CA4"/>
    <w:pPr>
      <w:ind w:left="720"/>
    </w:pPr>
    <w:rPr>
      <w:rFonts w:ascii="Times New Roman" w:eastAsia="新細明體" w:hAnsi="Times New Roman" w:cs="Times New Roman"/>
      <w:sz w:val="32"/>
      <w:szCs w:val="24"/>
    </w:rPr>
  </w:style>
  <w:style w:type="character" w:customStyle="1" w:styleId="af1">
    <w:name w:val="本文縮排 字元"/>
    <w:basedOn w:val="a0"/>
    <w:link w:val="af0"/>
    <w:rsid w:val="00642CA4"/>
    <w:rPr>
      <w:rFonts w:ascii="Times New Roman" w:eastAsia="新細明體" w:hAnsi="Times New Roman" w:cs="Times New Roman"/>
      <w:sz w:val="32"/>
      <w:szCs w:val="24"/>
    </w:rPr>
  </w:style>
  <w:style w:type="paragraph" w:styleId="af2">
    <w:name w:val="Body Text"/>
    <w:basedOn w:val="a"/>
    <w:link w:val="af3"/>
    <w:rsid w:val="00642CA4"/>
    <w:rPr>
      <w:rFonts w:ascii="Times New Roman" w:eastAsia="新細明體" w:hAnsi="Times New Roman" w:cs="Times New Roman"/>
      <w:sz w:val="32"/>
      <w:szCs w:val="24"/>
    </w:rPr>
  </w:style>
  <w:style w:type="character" w:customStyle="1" w:styleId="af3">
    <w:name w:val="本文 字元"/>
    <w:basedOn w:val="a0"/>
    <w:link w:val="af2"/>
    <w:rsid w:val="00642CA4"/>
    <w:rPr>
      <w:rFonts w:ascii="Times New Roman" w:eastAsia="新細明體" w:hAnsi="Times New Roman" w:cs="Times New Roman"/>
      <w:sz w:val="32"/>
      <w:szCs w:val="24"/>
    </w:rPr>
  </w:style>
  <w:style w:type="paragraph" w:styleId="22">
    <w:name w:val="Body Text Indent 2"/>
    <w:basedOn w:val="a"/>
    <w:link w:val="23"/>
    <w:rsid w:val="00642CA4"/>
    <w:pPr>
      <w:ind w:left="1274" w:hangingChars="398" w:hanging="1274"/>
    </w:pPr>
    <w:rPr>
      <w:rFonts w:ascii="Times New Roman" w:eastAsia="新細明體" w:hAnsi="Times New Roman" w:cs="Times New Roman"/>
      <w:sz w:val="32"/>
      <w:szCs w:val="24"/>
    </w:rPr>
  </w:style>
  <w:style w:type="character" w:customStyle="1" w:styleId="23">
    <w:name w:val="本文縮排 2 字元"/>
    <w:basedOn w:val="a0"/>
    <w:link w:val="22"/>
    <w:rsid w:val="00642CA4"/>
    <w:rPr>
      <w:rFonts w:ascii="Times New Roman" w:eastAsia="新細明體" w:hAnsi="Times New Roman" w:cs="Times New Roman"/>
      <w:sz w:val="32"/>
      <w:szCs w:val="24"/>
    </w:rPr>
  </w:style>
  <w:style w:type="paragraph" w:styleId="24">
    <w:name w:val="Body Text 2"/>
    <w:basedOn w:val="a"/>
    <w:link w:val="25"/>
    <w:rsid w:val="00642CA4"/>
    <w:pPr>
      <w:spacing w:line="0" w:lineRule="atLeast"/>
      <w:jc w:val="both"/>
    </w:pPr>
    <w:rPr>
      <w:rFonts w:ascii="Times New Roman" w:eastAsia="新細明體" w:hAnsi="Times New Roman" w:cs="Times New Roman"/>
      <w:sz w:val="16"/>
      <w:szCs w:val="16"/>
    </w:rPr>
  </w:style>
  <w:style w:type="character" w:customStyle="1" w:styleId="25">
    <w:name w:val="本文 2 字元"/>
    <w:basedOn w:val="a0"/>
    <w:link w:val="24"/>
    <w:rsid w:val="00642CA4"/>
    <w:rPr>
      <w:rFonts w:ascii="Times New Roman" w:eastAsia="新細明體" w:hAnsi="Times New Roman" w:cs="Times New Roman"/>
      <w:sz w:val="16"/>
      <w:szCs w:val="16"/>
    </w:rPr>
  </w:style>
  <w:style w:type="paragraph" w:styleId="af4">
    <w:name w:val="Revision"/>
    <w:hidden/>
    <w:uiPriority w:val="99"/>
    <w:semiHidden/>
    <w:rsid w:val="00642CA4"/>
    <w:rPr>
      <w:rFonts w:ascii="Times New Roman" w:eastAsia="新細明體" w:hAnsi="Times New Roman" w:cs="Times New Roman"/>
      <w:szCs w:val="24"/>
    </w:rPr>
  </w:style>
  <w:style w:type="character" w:customStyle="1" w:styleId="apple-converted-space">
    <w:name w:val="apple-converted-space"/>
    <w:basedOn w:val="a0"/>
    <w:rsid w:val="00642CA4"/>
  </w:style>
  <w:style w:type="paragraph" w:customStyle="1" w:styleId="af5">
    <w:name w:val="正副本"/>
    <w:basedOn w:val="af6"/>
    <w:rsid w:val="00642CA4"/>
    <w:pPr>
      <w:spacing w:line="0" w:lineRule="atLeast"/>
      <w:ind w:leftChars="0" w:left="720" w:hanging="720"/>
      <w:jc w:val="both"/>
    </w:pPr>
    <w:rPr>
      <w:rFonts w:ascii="標楷體" w:eastAsia="標楷體" w:hAnsi="Times New Roman" w:cs="Times New Roman"/>
      <w:szCs w:val="20"/>
    </w:rPr>
  </w:style>
  <w:style w:type="paragraph" w:styleId="af6">
    <w:name w:val="Normal Indent"/>
    <w:basedOn w:val="a"/>
    <w:uiPriority w:val="99"/>
    <w:semiHidden/>
    <w:unhideWhenUsed/>
    <w:rsid w:val="00642CA4"/>
    <w:pPr>
      <w:ind w:leftChars="200" w:left="480"/>
    </w:pPr>
  </w:style>
  <w:style w:type="character" w:customStyle="1" w:styleId="26">
    <w:name w:val="頁首 字元2"/>
    <w:rsid w:val="0015189A"/>
    <w:rPr>
      <w:kern w:val="2"/>
    </w:rPr>
  </w:style>
  <w:style w:type="paragraph" w:customStyle="1" w:styleId="Default">
    <w:name w:val="Default"/>
    <w:rsid w:val="006074B1"/>
    <w:pPr>
      <w:widowControl w:val="0"/>
      <w:autoSpaceDE w:val="0"/>
      <w:autoSpaceDN w:val="0"/>
      <w:adjustRightInd w:val="0"/>
    </w:pPr>
    <w:rPr>
      <w:rFonts w:ascii="標楷體" w:eastAsia="標楷體" w:cs="標楷體"/>
      <w:color w:val="000000"/>
      <w:kern w:val="0"/>
      <w:szCs w:val="24"/>
    </w:rPr>
  </w:style>
  <w:style w:type="paragraph" w:styleId="31">
    <w:name w:val="toc 3"/>
    <w:basedOn w:val="a"/>
    <w:next w:val="a"/>
    <w:autoRedefine/>
    <w:uiPriority w:val="39"/>
    <w:unhideWhenUsed/>
    <w:rsid w:val="00341804"/>
    <w:pPr>
      <w:tabs>
        <w:tab w:val="right" w:leader="dot" w:pos="8296"/>
      </w:tabs>
      <w:ind w:leftChars="200" w:left="480" w:rightChars="100" w:right="240"/>
    </w:pPr>
  </w:style>
  <w:style w:type="character" w:styleId="af7">
    <w:name w:val="Strong"/>
    <w:basedOn w:val="a0"/>
    <w:uiPriority w:val="22"/>
    <w:qFormat/>
    <w:rsid w:val="007703F8"/>
    <w:rPr>
      <w:b/>
      <w:bCs/>
    </w:rPr>
  </w:style>
  <w:style w:type="character" w:customStyle="1" w:styleId="ab">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a"/>
    <w:uiPriority w:val="34"/>
    <w:qFormat/>
    <w:rsid w:val="00283F9D"/>
  </w:style>
  <w:style w:type="paragraph" w:styleId="af8">
    <w:name w:val="Plain Text"/>
    <w:basedOn w:val="a"/>
    <w:link w:val="af9"/>
    <w:uiPriority w:val="99"/>
    <w:semiHidden/>
    <w:unhideWhenUsed/>
    <w:rsid w:val="00B70920"/>
    <w:rPr>
      <w:rFonts w:ascii="Calibri" w:eastAsia="新細明體" w:hAnsi="Courier New" w:cs="Courier New"/>
      <w:szCs w:val="24"/>
    </w:rPr>
  </w:style>
  <w:style w:type="character" w:customStyle="1" w:styleId="af9">
    <w:name w:val="純文字 字元"/>
    <w:basedOn w:val="a0"/>
    <w:link w:val="af8"/>
    <w:uiPriority w:val="99"/>
    <w:semiHidden/>
    <w:rsid w:val="00B70920"/>
    <w:rPr>
      <w:rFonts w:ascii="Calibri" w:eastAsia="新細明體" w:hAnsi="Courier New" w:cs="Courier New"/>
      <w:szCs w:val="24"/>
    </w:rPr>
  </w:style>
  <w:style w:type="character" w:styleId="afa">
    <w:name w:val="Unresolved Mention"/>
    <w:basedOn w:val="a0"/>
    <w:uiPriority w:val="99"/>
    <w:semiHidden/>
    <w:unhideWhenUsed/>
    <w:rsid w:val="00BB6B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80260">
      <w:bodyDiv w:val="1"/>
      <w:marLeft w:val="0"/>
      <w:marRight w:val="0"/>
      <w:marTop w:val="0"/>
      <w:marBottom w:val="0"/>
      <w:divBdr>
        <w:top w:val="none" w:sz="0" w:space="0" w:color="auto"/>
        <w:left w:val="none" w:sz="0" w:space="0" w:color="auto"/>
        <w:bottom w:val="none" w:sz="0" w:space="0" w:color="auto"/>
        <w:right w:val="none" w:sz="0" w:space="0" w:color="auto"/>
      </w:divBdr>
    </w:div>
    <w:div w:id="1069570614">
      <w:bodyDiv w:val="1"/>
      <w:marLeft w:val="0"/>
      <w:marRight w:val="0"/>
      <w:marTop w:val="0"/>
      <w:marBottom w:val="0"/>
      <w:divBdr>
        <w:top w:val="none" w:sz="0" w:space="0" w:color="auto"/>
        <w:left w:val="none" w:sz="0" w:space="0" w:color="auto"/>
        <w:bottom w:val="none" w:sz="0" w:space="0" w:color="auto"/>
        <w:right w:val="none" w:sz="0" w:space="0" w:color="auto"/>
      </w:divBdr>
    </w:div>
    <w:div w:id="1642151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5AEF34-3917-45EC-A197-583B516DE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115</Words>
  <Characters>660</Characters>
  <Application>Microsoft Office Word</Application>
  <DocSecurity>0</DocSecurity>
  <Lines>5</Lines>
  <Paragraphs>1</Paragraphs>
  <ScaleCrop>false</ScaleCrop>
  <Company>C.M.T</Company>
  <LinksUpToDate>false</LinksUpToDate>
  <CharactersWithSpaces>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統計處黃逸芯</dc:creator>
  <cp:lastModifiedBy>統計處高語琪</cp:lastModifiedBy>
  <cp:revision>10</cp:revision>
  <cp:lastPrinted>2026-07-27T02:11:00Z</cp:lastPrinted>
  <dcterms:created xsi:type="dcterms:W3CDTF">2026-09-07T08:08:00Z</dcterms:created>
  <dcterms:modified xsi:type="dcterms:W3CDTF">2026-09-10T01:00:00Z</dcterms:modified>
</cp:coreProperties>
</file>