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A9A6B" w14:textId="77777777" w:rsidR="00545FD7" w:rsidRPr="00121BDA" w:rsidRDefault="00345BC2" w:rsidP="003E563B">
      <w:pPr>
        <w:ind w:firstLine="51"/>
        <w:jc w:val="center"/>
        <w:rPr>
          <w:rFonts w:eastAsia="標楷體"/>
          <w:b/>
          <w:sz w:val="36"/>
          <w:szCs w:val="36"/>
        </w:rPr>
      </w:pPr>
      <w:bookmarkStart w:id="0" w:name="OLE_LINK4"/>
      <w:r w:rsidRPr="00BD4A94">
        <w:rPr>
          <w:rFonts w:eastAsia="標楷體" w:hAnsi="標楷體" w:hint="eastAsia"/>
          <w:b/>
          <w:sz w:val="36"/>
          <w:szCs w:val="36"/>
        </w:rPr>
        <w:t>衛生福利部</w:t>
      </w:r>
      <w:r w:rsidR="00283C5B" w:rsidRPr="00121BDA">
        <w:rPr>
          <w:rFonts w:eastAsia="標楷體" w:hAnsi="標楷體"/>
          <w:b/>
          <w:sz w:val="36"/>
          <w:szCs w:val="36"/>
        </w:rPr>
        <w:t>重要</w:t>
      </w:r>
      <w:r w:rsidR="00195F41" w:rsidRPr="00121BDA">
        <w:rPr>
          <w:rFonts w:eastAsia="標楷體" w:hAnsi="標楷體"/>
          <w:b/>
          <w:sz w:val="36"/>
          <w:szCs w:val="36"/>
        </w:rPr>
        <w:t>統計</w:t>
      </w:r>
      <w:r w:rsidR="00AF14A6" w:rsidRPr="00121BDA">
        <w:rPr>
          <w:rFonts w:eastAsia="標楷體" w:hAnsi="標楷體"/>
          <w:b/>
          <w:sz w:val="36"/>
          <w:szCs w:val="36"/>
        </w:rPr>
        <w:t>事項</w:t>
      </w:r>
      <w:bookmarkEnd w:id="0"/>
      <w:r w:rsidR="00283C5B" w:rsidRPr="00121BDA">
        <w:rPr>
          <w:rFonts w:eastAsia="標楷體" w:hAnsi="標楷體"/>
          <w:b/>
          <w:sz w:val="36"/>
          <w:szCs w:val="36"/>
        </w:rPr>
        <w:t>變更</w:t>
      </w:r>
      <w:r w:rsidR="00AF14A6" w:rsidRPr="00121BDA">
        <w:rPr>
          <w:rFonts w:eastAsia="標楷體" w:hAnsi="標楷體"/>
          <w:b/>
          <w:sz w:val="36"/>
          <w:szCs w:val="36"/>
        </w:rPr>
        <w:t>一覽表</w:t>
      </w:r>
    </w:p>
    <w:tbl>
      <w:tblPr>
        <w:tblW w:w="10216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8"/>
        <w:gridCol w:w="3260"/>
        <w:gridCol w:w="2694"/>
        <w:gridCol w:w="850"/>
        <w:gridCol w:w="1734"/>
      </w:tblGrid>
      <w:tr w:rsidR="00FE3737" w:rsidRPr="00062419" w14:paraId="32987E49" w14:textId="77777777" w:rsidTr="008E48D6">
        <w:trPr>
          <w:trHeight w:val="320"/>
          <w:tblHeader/>
          <w:jc w:val="center"/>
        </w:trPr>
        <w:tc>
          <w:tcPr>
            <w:tcW w:w="167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8C2DE74" w14:textId="77777777" w:rsidR="00FE3737" w:rsidRPr="00062419" w:rsidRDefault="00FE3737" w:rsidP="003E563B">
            <w:pPr>
              <w:spacing w:line="320" w:lineRule="exact"/>
              <w:rPr>
                <w:rFonts w:eastAsia="標楷體" w:hAnsi="標楷體" w:hint="eastAsia"/>
                <w:spacing w:val="-20"/>
                <w:szCs w:val="24"/>
              </w:rPr>
            </w:pPr>
            <w:r w:rsidRPr="00062419">
              <w:rPr>
                <w:rFonts w:eastAsia="標楷體" w:hAnsi="標楷體"/>
                <w:spacing w:val="-20"/>
                <w:szCs w:val="24"/>
              </w:rPr>
              <w:t>調查</w:t>
            </w:r>
            <w:r w:rsidRPr="00062419">
              <w:rPr>
                <w:rFonts w:eastAsia="標楷體" w:hAnsi="標楷體" w:hint="eastAsia"/>
                <w:spacing w:val="-20"/>
                <w:szCs w:val="24"/>
              </w:rPr>
              <w:t>名稱</w:t>
            </w:r>
            <w:r w:rsidRPr="00062419">
              <w:rPr>
                <w:rFonts w:eastAsia="標楷體" w:hAnsi="標楷體" w:hint="eastAsia"/>
                <w:spacing w:val="-20"/>
                <w:szCs w:val="24"/>
              </w:rPr>
              <w:t>/</w:t>
            </w:r>
          </w:p>
          <w:p w14:paraId="36DCCAFA" w14:textId="77777777" w:rsidR="00FE3737" w:rsidRPr="00062419" w:rsidRDefault="00FE3737" w:rsidP="003E563B">
            <w:pPr>
              <w:spacing w:line="320" w:lineRule="exact"/>
              <w:rPr>
                <w:rFonts w:eastAsia="標楷體"/>
                <w:spacing w:val="-20"/>
                <w:szCs w:val="24"/>
              </w:rPr>
            </w:pPr>
            <w:r w:rsidRPr="00062419">
              <w:rPr>
                <w:rFonts w:eastAsia="標楷體" w:hAnsi="標楷體"/>
                <w:spacing w:val="-20"/>
                <w:szCs w:val="24"/>
              </w:rPr>
              <w:t>主要變更項目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4F63B38F" w14:textId="77777777" w:rsidR="00FE3737" w:rsidRPr="00062419" w:rsidRDefault="00FE3737" w:rsidP="003E563B">
            <w:pPr>
              <w:spacing w:line="320" w:lineRule="exact"/>
              <w:jc w:val="center"/>
              <w:rPr>
                <w:rFonts w:eastAsia="標楷體" w:hAnsi="標楷體" w:hint="eastAsia"/>
                <w:szCs w:val="24"/>
              </w:rPr>
            </w:pPr>
          </w:p>
          <w:p w14:paraId="3EEC4D84" w14:textId="77777777" w:rsidR="00FE3737" w:rsidRPr="00062419" w:rsidRDefault="00FE3737" w:rsidP="003E563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062419">
              <w:rPr>
                <w:rFonts w:eastAsia="標楷體" w:hAnsi="標楷體" w:hint="eastAsia"/>
                <w:szCs w:val="24"/>
              </w:rPr>
              <w:t>主</w:t>
            </w:r>
            <w:r w:rsidRPr="00062419">
              <w:rPr>
                <w:rFonts w:eastAsia="標楷體" w:hAnsi="標楷體"/>
                <w:szCs w:val="24"/>
              </w:rPr>
              <w:t>要變更內容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0A668F42" w14:textId="77777777" w:rsidR="00FE3737" w:rsidRPr="00062419" w:rsidRDefault="00FE3737" w:rsidP="003E563B">
            <w:pPr>
              <w:spacing w:line="320" w:lineRule="exact"/>
              <w:jc w:val="center"/>
              <w:rPr>
                <w:rFonts w:eastAsia="標楷體" w:hAnsi="標楷體" w:hint="eastAsia"/>
                <w:spacing w:val="-20"/>
                <w:szCs w:val="24"/>
              </w:rPr>
            </w:pPr>
          </w:p>
          <w:p w14:paraId="1B928356" w14:textId="77777777" w:rsidR="00FE3737" w:rsidRPr="00062419" w:rsidRDefault="00FE3737" w:rsidP="003E563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062419">
              <w:rPr>
                <w:rFonts w:eastAsia="標楷體" w:hAnsi="標楷體"/>
                <w:spacing w:val="-20"/>
                <w:szCs w:val="24"/>
              </w:rPr>
              <w:t>變更原因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C54219" w14:textId="77777777" w:rsidR="00FE3737" w:rsidRPr="00062419" w:rsidRDefault="00FE3737" w:rsidP="003E563B">
            <w:pPr>
              <w:spacing w:line="320" w:lineRule="exact"/>
              <w:ind w:leftChars="-30" w:left="-72" w:rightChars="-30" w:right="-72"/>
              <w:jc w:val="center"/>
              <w:rPr>
                <w:rFonts w:eastAsia="標楷體" w:hAnsi="標楷體" w:hint="eastAsia"/>
                <w:spacing w:val="-24"/>
                <w:szCs w:val="24"/>
              </w:rPr>
            </w:pPr>
          </w:p>
          <w:p w14:paraId="50859A57" w14:textId="77777777" w:rsidR="00FE3737" w:rsidRPr="00062419" w:rsidRDefault="00FE3737" w:rsidP="00522041">
            <w:pPr>
              <w:spacing w:line="320" w:lineRule="exact"/>
              <w:ind w:leftChars="-30" w:left="-72" w:rightChars="-30" w:right="-72"/>
              <w:rPr>
                <w:rFonts w:eastAsia="標楷體" w:hAnsi="標楷體" w:hint="eastAsia"/>
                <w:spacing w:val="-24"/>
                <w:szCs w:val="24"/>
              </w:rPr>
            </w:pPr>
            <w:r w:rsidRPr="00062419">
              <w:rPr>
                <w:rFonts w:eastAsia="標楷體" w:hAnsi="標楷體"/>
                <w:spacing w:val="-24"/>
                <w:szCs w:val="24"/>
              </w:rPr>
              <w:t>資料時間</w:t>
            </w:r>
          </w:p>
        </w:tc>
        <w:tc>
          <w:tcPr>
            <w:tcW w:w="173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307ECC9B" w14:textId="77777777" w:rsidR="00FE3737" w:rsidRPr="00062419" w:rsidRDefault="00FE3737" w:rsidP="003E563B">
            <w:pPr>
              <w:spacing w:line="320" w:lineRule="exact"/>
              <w:ind w:leftChars="-30" w:left="-72" w:rightChars="-30" w:right="-72"/>
              <w:jc w:val="center"/>
              <w:rPr>
                <w:rFonts w:eastAsia="標楷體" w:hAnsi="標楷體" w:hint="eastAsia"/>
                <w:spacing w:val="-24"/>
                <w:szCs w:val="24"/>
              </w:rPr>
            </w:pPr>
          </w:p>
          <w:p w14:paraId="0B7C175A" w14:textId="77777777" w:rsidR="00FE3737" w:rsidRPr="00062419" w:rsidRDefault="00FE3737" w:rsidP="003E563B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  <w:r w:rsidRPr="00062419">
              <w:rPr>
                <w:rFonts w:eastAsia="標楷體" w:hAnsi="標楷體"/>
                <w:spacing w:val="-24"/>
                <w:szCs w:val="24"/>
              </w:rPr>
              <w:t>發布</w:t>
            </w:r>
            <w:r w:rsidRPr="00062419">
              <w:rPr>
                <w:rFonts w:eastAsia="標楷體" w:hAnsi="標楷體"/>
                <w:spacing w:val="-24"/>
                <w:szCs w:val="24"/>
              </w:rPr>
              <w:t>/</w:t>
            </w:r>
            <w:r w:rsidRPr="00062419">
              <w:rPr>
                <w:rFonts w:eastAsia="標楷體" w:hAnsi="標楷體"/>
                <w:spacing w:val="-24"/>
                <w:szCs w:val="24"/>
              </w:rPr>
              <w:t>實施時間</w:t>
            </w:r>
          </w:p>
        </w:tc>
      </w:tr>
      <w:tr w:rsidR="00FE3737" w:rsidRPr="00062419" w14:paraId="39B74520" w14:textId="77777777" w:rsidTr="008E48D6">
        <w:trPr>
          <w:trHeight w:val="599"/>
          <w:tblHeader/>
          <w:jc w:val="center"/>
        </w:trPr>
        <w:tc>
          <w:tcPr>
            <w:tcW w:w="1678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F317EE7" w14:textId="77777777" w:rsidR="00FE3737" w:rsidRPr="00062419" w:rsidRDefault="00FE3737" w:rsidP="003E563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DE293A" w14:textId="77777777" w:rsidR="00FE3737" w:rsidRPr="00062419" w:rsidRDefault="00FE3737" w:rsidP="003E563B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E07096" w14:textId="77777777" w:rsidR="00FE3737" w:rsidRPr="00062419" w:rsidRDefault="00FE3737" w:rsidP="003E563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4BEE26" w14:textId="77777777" w:rsidR="00FE3737" w:rsidRPr="00062419" w:rsidRDefault="00FE3737" w:rsidP="003E563B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734" w:type="dxa"/>
            <w:vMerge/>
            <w:tcBorders>
              <w:left w:val="single" w:sz="4" w:space="0" w:color="auto"/>
            </w:tcBorders>
            <w:vAlign w:val="center"/>
          </w:tcPr>
          <w:p w14:paraId="59FC28D4" w14:textId="77777777" w:rsidR="00FE3737" w:rsidRPr="00062419" w:rsidRDefault="00FE3737" w:rsidP="003E563B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</w:tr>
      <w:tr w:rsidR="006D3559" w:rsidRPr="00062419" w14:paraId="1030D74F" w14:textId="77777777" w:rsidTr="008E48D6">
        <w:trPr>
          <w:trHeight w:val="707"/>
          <w:jc w:val="center"/>
        </w:trPr>
        <w:tc>
          <w:tcPr>
            <w:tcW w:w="167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46E3BCFC" w14:textId="77777777" w:rsidR="006D3559" w:rsidRPr="00062419" w:rsidRDefault="006D3559" w:rsidP="006D3559">
            <w:pPr>
              <w:spacing w:line="320" w:lineRule="exact"/>
              <w:ind w:rightChars="-45" w:right="-108"/>
              <w:rPr>
                <w:rFonts w:eastAsia="標楷體" w:cs="新細明體" w:hint="eastAsia"/>
                <w:kern w:val="0"/>
                <w:szCs w:val="24"/>
              </w:rPr>
            </w:pPr>
            <w:r w:rsidRPr="00062419">
              <w:rPr>
                <w:rFonts w:eastAsia="標楷體"/>
                <w:kern w:val="0"/>
                <w:szCs w:val="24"/>
              </w:rPr>
              <w:t>長期照顧十年計畫</w:t>
            </w:r>
            <w:r w:rsidRPr="00062419">
              <w:rPr>
                <w:rFonts w:eastAsia="標楷體"/>
                <w:kern w:val="0"/>
                <w:szCs w:val="24"/>
              </w:rPr>
              <w:t>(</w:t>
            </w:r>
            <w:proofErr w:type="gramStart"/>
            <w:r w:rsidRPr="00062419">
              <w:rPr>
                <w:rFonts w:eastAsia="標楷體"/>
                <w:kern w:val="0"/>
                <w:szCs w:val="24"/>
              </w:rPr>
              <w:t>一</w:t>
            </w:r>
            <w:proofErr w:type="gramEnd"/>
            <w:r w:rsidRPr="00062419">
              <w:rPr>
                <w:rFonts w:eastAsia="標楷體"/>
                <w:kern w:val="0"/>
                <w:szCs w:val="24"/>
              </w:rPr>
              <w:t>)-</w:t>
            </w:r>
            <w:r w:rsidRPr="00062419">
              <w:rPr>
                <w:rFonts w:eastAsia="標楷體"/>
                <w:kern w:val="0"/>
                <w:szCs w:val="24"/>
              </w:rPr>
              <w:t>居家服務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9D5D9A7" w14:textId="77777777" w:rsidR="006D3559" w:rsidRPr="00062419" w:rsidRDefault="006D3559" w:rsidP="006D3559">
            <w:pPr>
              <w:spacing w:line="320" w:lineRule="exact"/>
              <w:rPr>
                <w:rFonts w:eastAsia="標楷體" w:hint="eastAsia"/>
                <w:kern w:val="0"/>
                <w:szCs w:val="24"/>
              </w:rPr>
            </w:pPr>
            <w:r w:rsidRPr="00062419">
              <w:rPr>
                <w:rFonts w:eastAsia="標楷體" w:hint="eastAsia"/>
                <w:kern w:val="0"/>
              </w:rPr>
              <w:t>刪除</w:t>
            </w:r>
            <w:r w:rsidRPr="00062419">
              <w:rPr>
                <w:rFonts w:eastAsia="標楷體" w:hint="eastAsia"/>
                <w:kern w:val="0"/>
                <w:szCs w:val="24"/>
              </w:rPr>
              <w:t>「本期服務</w:t>
            </w:r>
            <w:proofErr w:type="gramStart"/>
            <w:r w:rsidRPr="00062419">
              <w:rPr>
                <w:rFonts w:eastAsia="標楷體" w:hint="eastAsia"/>
                <w:kern w:val="0"/>
                <w:szCs w:val="24"/>
              </w:rPr>
              <w:t>人次」</w:t>
            </w:r>
            <w:proofErr w:type="gramEnd"/>
            <w:r w:rsidRPr="00062419">
              <w:rPr>
                <w:rFonts w:eastAsia="標楷體" w:hint="eastAsia"/>
                <w:kern w:val="0"/>
                <w:szCs w:val="24"/>
              </w:rPr>
              <w:t>、「本期服務時數」等統計。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C0BA7CC" w14:textId="77777777" w:rsidR="006D3559" w:rsidRPr="00062419" w:rsidRDefault="006D3559" w:rsidP="006D3559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cs="Arial" w:hint="eastAsia"/>
                <w:szCs w:val="24"/>
              </w:rPr>
            </w:pPr>
            <w:r w:rsidRPr="00062419">
              <w:rPr>
                <w:rFonts w:eastAsia="標楷體"/>
                <w:kern w:val="0"/>
              </w:rPr>
              <w:t>因應長期照顧十年計畫</w:t>
            </w:r>
            <w:r w:rsidRPr="00062419">
              <w:rPr>
                <w:rFonts w:eastAsia="標楷體"/>
                <w:kern w:val="0"/>
              </w:rPr>
              <w:t>2.0</w:t>
            </w:r>
            <w:r w:rsidRPr="00062419">
              <w:rPr>
                <w:rFonts w:eastAsia="標楷體"/>
                <w:kern w:val="0"/>
              </w:rPr>
              <w:t>及相關給付支付新制</w:t>
            </w:r>
            <w:r w:rsidRPr="00062419">
              <w:rPr>
                <w:rFonts w:eastAsia="標楷體" w:hint="eastAsia"/>
                <w:kern w:val="0"/>
              </w:rPr>
              <w:t>實施，已無法產製「本期服務</w:t>
            </w:r>
            <w:proofErr w:type="gramStart"/>
            <w:r w:rsidRPr="00062419">
              <w:rPr>
                <w:rFonts w:eastAsia="標楷體" w:hint="eastAsia"/>
                <w:kern w:val="0"/>
              </w:rPr>
              <w:t>人次」</w:t>
            </w:r>
            <w:proofErr w:type="gramEnd"/>
            <w:r w:rsidRPr="00062419">
              <w:rPr>
                <w:rFonts w:eastAsia="標楷體" w:hint="eastAsia"/>
                <w:kern w:val="0"/>
              </w:rPr>
              <w:t>、「本期服務時數」等統計。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6310591" w14:textId="77777777" w:rsidR="006D3559" w:rsidRPr="00062419" w:rsidRDefault="006D3559" w:rsidP="006D355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108年</w:t>
            </w:r>
          </w:p>
          <w:p w14:paraId="11AF57F5" w14:textId="77777777" w:rsidR="006D3559" w:rsidRPr="00062419" w:rsidRDefault="006D3559" w:rsidP="006D355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上半年起</w:t>
            </w:r>
          </w:p>
        </w:tc>
        <w:tc>
          <w:tcPr>
            <w:tcW w:w="17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0ECE0209" w14:textId="77777777" w:rsidR="006D3559" w:rsidRPr="00062419" w:rsidRDefault="006D3559" w:rsidP="006D3559">
            <w:pPr>
              <w:spacing w:line="32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10</w:t>
            </w:r>
            <w:r w:rsidRPr="00062419">
              <w:rPr>
                <w:rFonts w:ascii="標楷體" w:eastAsia="標楷體" w:hAnsi="標楷體"/>
                <w:spacing w:val="-10"/>
                <w:szCs w:val="24"/>
              </w:rPr>
              <w:t>8</w:t>
            </w: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年9月30日</w:t>
            </w:r>
          </w:p>
        </w:tc>
      </w:tr>
      <w:tr w:rsidR="006D3559" w:rsidRPr="00062419" w14:paraId="7E4DB413" w14:textId="77777777" w:rsidTr="008E48D6">
        <w:trPr>
          <w:trHeight w:val="707"/>
          <w:jc w:val="center"/>
        </w:trPr>
        <w:tc>
          <w:tcPr>
            <w:tcW w:w="167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3CC0A27A" w14:textId="77777777" w:rsidR="006D3559" w:rsidRPr="00062419" w:rsidRDefault="006D3559" w:rsidP="006D3559">
            <w:pPr>
              <w:spacing w:line="320" w:lineRule="exact"/>
              <w:ind w:rightChars="-45" w:right="-108"/>
              <w:rPr>
                <w:rFonts w:eastAsia="標楷體" w:cs="新細明體" w:hint="eastAsia"/>
                <w:kern w:val="0"/>
                <w:szCs w:val="24"/>
              </w:rPr>
            </w:pPr>
            <w:r w:rsidRPr="00062419">
              <w:rPr>
                <w:rFonts w:eastAsia="標楷體"/>
                <w:kern w:val="0"/>
                <w:szCs w:val="24"/>
              </w:rPr>
              <w:t>長期照顧十年計畫</w:t>
            </w:r>
            <w:r w:rsidRPr="00062419">
              <w:rPr>
                <w:rFonts w:eastAsia="標楷體"/>
                <w:kern w:val="0"/>
                <w:szCs w:val="24"/>
              </w:rPr>
              <w:t>(</w:t>
            </w:r>
            <w:r w:rsidRPr="00062419">
              <w:rPr>
                <w:rFonts w:eastAsia="標楷體"/>
                <w:kern w:val="0"/>
                <w:szCs w:val="24"/>
              </w:rPr>
              <w:t>二</w:t>
            </w:r>
            <w:r w:rsidRPr="00062419">
              <w:rPr>
                <w:rFonts w:eastAsia="標楷體"/>
                <w:kern w:val="0"/>
                <w:szCs w:val="24"/>
              </w:rPr>
              <w:t>)-</w:t>
            </w:r>
            <w:r w:rsidRPr="00062419">
              <w:rPr>
                <w:rFonts w:eastAsia="標楷體"/>
                <w:kern w:val="0"/>
                <w:szCs w:val="24"/>
              </w:rPr>
              <w:t>日間照顧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52605AD" w14:textId="77777777" w:rsidR="006D3559" w:rsidRPr="00062419" w:rsidRDefault="006D3559" w:rsidP="006D3559">
            <w:pPr>
              <w:spacing w:line="320" w:lineRule="exact"/>
              <w:rPr>
                <w:rFonts w:eastAsia="標楷體" w:hint="eastAsia"/>
                <w:kern w:val="0"/>
                <w:szCs w:val="24"/>
              </w:rPr>
            </w:pPr>
            <w:r w:rsidRPr="00062419">
              <w:rPr>
                <w:rFonts w:eastAsia="標楷體" w:hint="eastAsia"/>
                <w:kern w:val="0"/>
              </w:rPr>
              <w:t>刪除</w:t>
            </w:r>
            <w:r w:rsidRPr="00062419">
              <w:rPr>
                <w:rFonts w:eastAsia="標楷體" w:hint="eastAsia"/>
                <w:kern w:val="0"/>
                <w:szCs w:val="24"/>
              </w:rPr>
              <w:t>「本期服務</w:t>
            </w:r>
            <w:proofErr w:type="gramStart"/>
            <w:r w:rsidRPr="00062419">
              <w:rPr>
                <w:rFonts w:eastAsia="標楷體" w:hint="eastAsia"/>
                <w:kern w:val="0"/>
                <w:szCs w:val="24"/>
              </w:rPr>
              <w:t>人次」</w:t>
            </w:r>
            <w:proofErr w:type="gramEnd"/>
            <w:r w:rsidRPr="00062419">
              <w:rPr>
                <w:rFonts w:eastAsia="標楷體" w:hint="eastAsia"/>
                <w:kern w:val="0"/>
                <w:szCs w:val="24"/>
              </w:rPr>
              <w:t>、「本期服務時數」等統計。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EB49224" w14:textId="77777777" w:rsidR="006D3559" w:rsidRPr="00062419" w:rsidRDefault="006D3559" w:rsidP="006D3559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cs="Arial" w:hint="eastAsia"/>
                <w:szCs w:val="24"/>
              </w:rPr>
            </w:pPr>
            <w:r w:rsidRPr="00062419">
              <w:rPr>
                <w:rFonts w:eastAsia="標楷體"/>
                <w:kern w:val="0"/>
              </w:rPr>
              <w:t>因應長期照顧十年計畫</w:t>
            </w:r>
            <w:r w:rsidRPr="00062419">
              <w:rPr>
                <w:rFonts w:eastAsia="標楷體"/>
                <w:kern w:val="0"/>
              </w:rPr>
              <w:t>2.0</w:t>
            </w:r>
            <w:r w:rsidRPr="00062419">
              <w:rPr>
                <w:rFonts w:eastAsia="標楷體"/>
                <w:kern w:val="0"/>
              </w:rPr>
              <w:t>及相關給付支付新制</w:t>
            </w:r>
            <w:r w:rsidRPr="00062419">
              <w:rPr>
                <w:rFonts w:eastAsia="標楷體" w:hint="eastAsia"/>
                <w:kern w:val="0"/>
              </w:rPr>
              <w:t>實施，已無法產製「本期服務</w:t>
            </w:r>
            <w:proofErr w:type="gramStart"/>
            <w:r w:rsidRPr="00062419">
              <w:rPr>
                <w:rFonts w:eastAsia="標楷體" w:hint="eastAsia"/>
                <w:kern w:val="0"/>
              </w:rPr>
              <w:t>人次」</w:t>
            </w:r>
            <w:proofErr w:type="gramEnd"/>
            <w:r w:rsidRPr="00062419">
              <w:rPr>
                <w:rFonts w:eastAsia="標楷體" w:hint="eastAsia"/>
                <w:kern w:val="0"/>
              </w:rPr>
              <w:t>、「本期服務時數」等統計</w:t>
            </w:r>
            <w:r w:rsidRPr="00062419">
              <w:rPr>
                <w:rFonts w:ascii="新細明體" w:hAnsi="新細明體" w:hint="eastAsia"/>
                <w:kern w:val="0"/>
              </w:rPr>
              <w:t>。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057562E" w14:textId="77777777" w:rsidR="006D3559" w:rsidRPr="00062419" w:rsidRDefault="006D3559" w:rsidP="006D355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108年</w:t>
            </w:r>
          </w:p>
          <w:p w14:paraId="4191FA27" w14:textId="77777777" w:rsidR="006D3559" w:rsidRPr="00062419" w:rsidRDefault="006D3559" w:rsidP="006D355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上半年起</w:t>
            </w:r>
          </w:p>
        </w:tc>
        <w:tc>
          <w:tcPr>
            <w:tcW w:w="17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18368309" w14:textId="77777777" w:rsidR="006D3559" w:rsidRPr="00062419" w:rsidRDefault="006D3559" w:rsidP="006D3559">
            <w:pPr>
              <w:spacing w:line="32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10</w:t>
            </w:r>
            <w:r w:rsidRPr="00062419">
              <w:rPr>
                <w:rFonts w:ascii="標楷體" w:eastAsia="標楷體" w:hAnsi="標楷體"/>
                <w:spacing w:val="-10"/>
                <w:szCs w:val="24"/>
              </w:rPr>
              <w:t>8</w:t>
            </w: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年9月30日</w:t>
            </w:r>
          </w:p>
        </w:tc>
      </w:tr>
      <w:tr w:rsidR="006D3559" w:rsidRPr="00062419" w14:paraId="0DAFCE50" w14:textId="77777777" w:rsidTr="008E48D6">
        <w:trPr>
          <w:trHeight w:val="707"/>
          <w:jc w:val="center"/>
        </w:trPr>
        <w:tc>
          <w:tcPr>
            <w:tcW w:w="167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06024BDF" w14:textId="77777777" w:rsidR="006D3559" w:rsidRPr="00062419" w:rsidRDefault="006D3559" w:rsidP="006D3559">
            <w:pPr>
              <w:spacing w:line="320" w:lineRule="exact"/>
              <w:ind w:rightChars="-45" w:right="-108"/>
              <w:rPr>
                <w:rFonts w:eastAsia="標楷體" w:hint="eastAsia"/>
                <w:spacing w:val="-14"/>
                <w:szCs w:val="24"/>
              </w:rPr>
            </w:pPr>
            <w:r w:rsidRPr="00062419">
              <w:rPr>
                <w:rFonts w:eastAsia="標楷體"/>
                <w:kern w:val="0"/>
                <w:szCs w:val="24"/>
              </w:rPr>
              <w:t>長期照顧十年計畫</w:t>
            </w:r>
            <w:r w:rsidRPr="00062419">
              <w:rPr>
                <w:rFonts w:eastAsia="標楷體"/>
                <w:kern w:val="0"/>
                <w:szCs w:val="24"/>
              </w:rPr>
              <w:t>(</w:t>
            </w:r>
            <w:r w:rsidRPr="00062419">
              <w:rPr>
                <w:rFonts w:eastAsia="標楷體"/>
                <w:kern w:val="0"/>
                <w:szCs w:val="24"/>
              </w:rPr>
              <w:t>三</w:t>
            </w:r>
            <w:r w:rsidRPr="00062419">
              <w:rPr>
                <w:rFonts w:eastAsia="標楷體"/>
                <w:kern w:val="0"/>
                <w:szCs w:val="24"/>
              </w:rPr>
              <w:t>)-</w:t>
            </w:r>
            <w:proofErr w:type="gramStart"/>
            <w:r w:rsidRPr="00062419">
              <w:rPr>
                <w:rFonts w:eastAsia="標楷體"/>
                <w:kern w:val="0"/>
                <w:szCs w:val="24"/>
              </w:rPr>
              <w:t>家庭托顧</w:t>
            </w:r>
            <w:proofErr w:type="gramEnd"/>
          </w:p>
        </w:tc>
        <w:tc>
          <w:tcPr>
            <w:tcW w:w="3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1254D01" w14:textId="77777777" w:rsidR="006D3559" w:rsidRPr="00062419" w:rsidRDefault="006D3559" w:rsidP="006D3559">
            <w:pPr>
              <w:spacing w:line="320" w:lineRule="exact"/>
              <w:rPr>
                <w:rFonts w:eastAsia="標楷體" w:hint="eastAsia"/>
                <w:spacing w:val="-14"/>
                <w:szCs w:val="24"/>
              </w:rPr>
            </w:pPr>
            <w:r w:rsidRPr="00062419">
              <w:rPr>
                <w:rFonts w:eastAsia="標楷體" w:hint="eastAsia"/>
                <w:kern w:val="0"/>
              </w:rPr>
              <w:t>刪除</w:t>
            </w:r>
            <w:r w:rsidRPr="00062419">
              <w:rPr>
                <w:rFonts w:eastAsia="標楷體" w:hint="eastAsia"/>
                <w:kern w:val="0"/>
                <w:szCs w:val="24"/>
              </w:rPr>
              <w:t>「本期服務</w:t>
            </w:r>
            <w:proofErr w:type="gramStart"/>
            <w:r w:rsidRPr="00062419">
              <w:rPr>
                <w:rFonts w:eastAsia="標楷體" w:hint="eastAsia"/>
                <w:kern w:val="0"/>
                <w:szCs w:val="24"/>
              </w:rPr>
              <w:t>人次」</w:t>
            </w:r>
            <w:proofErr w:type="gramEnd"/>
            <w:r w:rsidRPr="00062419">
              <w:rPr>
                <w:rFonts w:eastAsia="標楷體" w:hint="eastAsia"/>
                <w:kern w:val="0"/>
                <w:szCs w:val="24"/>
              </w:rPr>
              <w:t>、「本期服務時數」等統計。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F07F289" w14:textId="77777777" w:rsidR="006D3559" w:rsidRPr="00062419" w:rsidRDefault="006D3559" w:rsidP="006D3559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cs="Arial" w:hint="eastAsia"/>
                <w:szCs w:val="24"/>
              </w:rPr>
            </w:pPr>
            <w:r w:rsidRPr="00062419">
              <w:rPr>
                <w:rFonts w:eastAsia="標楷體"/>
                <w:kern w:val="0"/>
              </w:rPr>
              <w:t>因應長期照顧十年計畫</w:t>
            </w:r>
            <w:r w:rsidRPr="00062419">
              <w:rPr>
                <w:rFonts w:eastAsia="標楷體"/>
                <w:kern w:val="0"/>
              </w:rPr>
              <w:t>2.0</w:t>
            </w:r>
            <w:r w:rsidRPr="00062419">
              <w:rPr>
                <w:rFonts w:eastAsia="標楷體"/>
                <w:kern w:val="0"/>
              </w:rPr>
              <w:t>及相關給付支付新制</w:t>
            </w:r>
            <w:r w:rsidRPr="00062419">
              <w:rPr>
                <w:rFonts w:eastAsia="標楷體" w:hint="eastAsia"/>
                <w:kern w:val="0"/>
              </w:rPr>
              <w:t>實施，已無法產製「本期服務</w:t>
            </w:r>
            <w:proofErr w:type="gramStart"/>
            <w:r w:rsidRPr="00062419">
              <w:rPr>
                <w:rFonts w:eastAsia="標楷體" w:hint="eastAsia"/>
                <w:kern w:val="0"/>
              </w:rPr>
              <w:t>人次」</w:t>
            </w:r>
            <w:proofErr w:type="gramEnd"/>
            <w:r w:rsidRPr="00062419">
              <w:rPr>
                <w:rFonts w:eastAsia="標楷體" w:hint="eastAsia"/>
                <w:kern w:val="0"/>
              </w:rPr>
              <w:t>、「本期服務時數」等統計</w:t>
            </w:r>
            <w:r w:rsidRPr="00062419">
              <w:rPr>
                <w:rFonts w:ascii="新細明體" w:hAnsi="新細明體" w:hint="eastAsia"/>
                <w:kern w:val="0"/>
              </w:rPr>
              <w:t>。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EF03D12" w14:textId="77777777" w:rsidR="006D3559" w:rsidRPr="00062419" w:rsidRDefault="006D3559" w:rsidP="006D355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108年</w:t>
            </w:r>
          </w:p>
          <w:p w14:paraId="4163CA6F" w14:textId="77777777" w:rsidR="006D3559" w:rsidRPr="00062419" w:rsidRDefault="006D3559" w:rsidP="006D355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上半年起</w:t>
            </w:r>
          </w:p>
        </w:tc>
        <w:tc>
          <w:tcPr>
            <w:tcW w:w="17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2C59D792" w14:textId="77777777" w:rsidR="006D3559" w:rsidRPr="00062419" w:rsidRDefault="006D3559" w:rsidP="006D3559">
            <w:pPr>
              <w:spacing w:line="32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10</w:t>
            </w:r>
            <w:r w:rsidRPr="00062419">
              <w:rPr>
                <w:rFonts w:ascii="標楷體" w:eastAsia="標楷體" w:hAnsi="標楷體"/>
                <w:spacing w:val="-10"/>
                <w:szCs w:val="24"/>
              </w:rPr>
              <w:t>8</w:t>
            </w: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年9月30日</w:t>
            </w:r>
          </w:p>
        </w:tc>
      </w:tr>
      <w:tr w:rsidR="006D3559" w:rsidRPr="00062419" w14:paraId="1A672AC8" w14:textId="77777777" w:rsidTr="008E48D6">
        <w:trPr>
          <w:trHeight w:val="717"/>
          <w:jc w:val="center"/>
        </w:trPr>
        <w:tc>
          <w:tcPr>
            <w:tcW w:w="167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2C8A9779" w14:textId="77777777" w:rsidR="006D3559" w:rsidRPr="00062419" w:rsidRDefault="006D3559" w:rsidP="006D3559">
            <w:pPr>
              <w:spacing w:line="320" w:lineRule="exact"/>
              <w:rPr>
                <w:rFonts w:eastAsia="標楷體" w:cs="新細明體" w:hint="eastAsia"/>
                <w:kern w:val="0"/>
                <w:szCs w:val="24"/>
              </w:rPr>
            </w:pPr>
            <w:r w:rsidRPr="00062419">
              <w:rPr>
                <w:rFonts w:eastAsia="標楷體"/>
                <w:kern w:val="0"/>
                <w:szCs w:val="24"/>
              </w:rPr>
              <w:t>長期照顧十年計畫</w:t>
            </w:r>
            <w:r w:rsidRPr="00062419">
              <w:rPr>
                <w:rFonts w:eastAsia="標楷體"/>
                <w:kern w:val="0"/>
                <w:szCs w:val="24"/>
              </w:rPr>
              <w:t>(</w:t>
            </w:r>
            <w:r w:rsidRPr="00062419">
              <w:rPr>
                <w:rFonts w:eastAsia="標楷體"/>
                <w:kern w:val="0"/>
                <w:szCs w:val="24"/>
              </w:rPr>
              <w:t>四</w:t>
            </w:r>
            <w:r w:rsidRPr="00062419">
              <w:rPr>
                <w:rFonts w:eastAsia="標楷體"/>
                <w:kern w:val="0"/>
                <w:szCs w:val="24"/>
              </w:rPr>
              <w:t>)-</w:t>
            </w:r>
            <w:r w:rsidRPr="00062419">
              <w:rPr>
                <w:rFonts w:eastAsia="標楷體"/>
                <w:kern w:val="0"/>
                <w:szCs w:val="24"/>
              </w:rPr>
              <w:t>營養餐飲服務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BE1D093" w14:textId="77777777" w:rsidR="006D3559" w:rsidRPr="00062419" w:rsidRDefault="006D3559" w:rsidP="006D3559">
            <w:pPr>
              <w:spacing w:line="320" w:lineRule="exact"/>
              <w:rPr>
                <w:rFonts w:eastAsia="標楷體" w:hint="eastAsia"/>
                <w:strike/>
                <w:kern w:val="0"/>
              </w:rPr>
            </w:pPr>
            <w:r w:rsidRPr="00062419">
              <w:rPr>
                <w:rFonts w:ascii="標楷體" w:eastAsia="標楷體" w:hAnsi="標楷體" w:hint="eastAsia"/>
              </w:rPr>
              <w:t>配合統計範圍變更，更改表名</w:t>
            </w:r>
            <w:r w:rsidRPr="00062419">
              <w:rPr>
                <w:rFonts w:ascii="新細明體" w:hAnsi="新細明體" w:hint="eastAsia"/>
              </w:rPr>
              <w:t>。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10B8C85" w14:textId="77777777" w:rsidR="006D3559" w:rsidRPr="00062419" w:rsidRDefault="006D3559" w:rsidP="006D3559">
            <w:pPr>
              <w:spacing w:line="320" w:lineRule="exact"/>
              <w:ind w:leftChars="-30" w:left="-72" w:rightChars="-10" w:right="-24"/>
              <w:jc w:val="both"/>
              <w:rPr>
                <w:rFonts w:eastAsia="標楷體"/>
                <w:kern w:val="0"/>
              </w:rPr>
            </w:pPr>
            <w:r w:rsidRPr="00062419">
              <w:rPr>
                <w:rFonts w:eastAsia="標楷體"/>
                <w:kern w:val="0"/>
              </w:rPr>
              <w:t>因應長期照顧十年計畫</w:t>
            </w:r>
            <w:r w:rsidRPr="00062419">
              <w:rPr>
                <w:rFonts w:eastAsia="標楷體"/>
                <w:kern w:val="0"/>
              </w:rPr>
              <w:t>2.0</w:t>
            </w:r>
            <w:r w:rsidRPr="00062419">
              <w:rPr>
                <w:rFonts w:ascii="標楷體" w:eastAsia="標楷體" w:hAnsi="標楷體" w:hint="eastAsia"/>
                <w:kern w:val="0"/>
              </w:rPr>
              <w:t>，</w:t>
            </w:r>
            <w:r w:rsidRPr="00062419">
              <w:rPr>
                <w:rFonts w:ascii="標楷體" w:eastAsia="標楷體" w:hAnsi="標楷體" w:hint="eastAsia"/>
              </w:rPr>
              <w:t>擴大服務對象，不限於老人</w:t>
            </w:r>
            <w:r w:rsidRPr="00062419">
              <w:rPr>
                <w:rFonts w:ascii="新細明體" w:hAnsi="新細明體" w:hint="eastAsia"/>
              </w:rPr>
              <w:t>。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31A7A1F" w14:textId="77777777" w:rsidR="006D3559" w:rsidRPr="00062419" w:rsidRDefault="006D3559" w:rsidP="006D355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108年</w:t>
            </w:r>
          </w:p>
          <w:p w14:paraId="19CBCCC2" w14:textId="77777777" w:rsidR="006D3559" w:rsidRPr="00062419" w:rsidRDefault="006D3559" w:rsidP="006D355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上半年起</w:t>
            </w:r>
          </w:p>
        </w:tc>
        <w:tc>
          <w:tcPr>
            <w:tcW w:w="17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3A7AF71F" w14:textId="77777777" w:rsidR="006D3559" w:rsidRPr="00062419" w:rsidRDefault="006D3559" w:rsidP="006D3559">
            <w:pPr>
              <w:spacing w:line="32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10</w:t>
            </w:r>
            <w:r w:rsidRPr="00062419">
              <w:rPr>
                <w:rFonts w:ascii="標楷體" w:eastAsia="標楷體" w:hAnsi="標楷體"/>
                <w:spacing w:val="-10"/>
                <w:szCs w:val="24"/>
              </w:rPr>
              <w:t>8</w:t>
            </w: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年9月30日</w:t>
            </w:r>
          </w:p>
        </w:tc>
      </w:tr>
      <w:tr w:rsidR="00F446F0" w:rsidRPr="00062419" w14:paraId="752AA501" w14:textId="77777777" w:rsidTr="00A00D19">
        <w:trPr>
          <w:trHeight w:val="717"/>
          <w:jc w:val="center"/>
        </w:trPr>
        <w:tc>
          <w:tcPr>
            <w:tcW w:w="167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02E0F39B" w14:textId="77777777" w:rsidR="00F446F0" w:rsidRPr="00062419" w:rsidRDefault="00F446F0" w:rsidP="00F446F0">
            <w:pPr>
              <w:spacing w:line="320" w:lineRule="exact"/>
              <w:rPr>
                <w:rFonts w:eastAsia="標楷體" w:cs="新細明體" w:hint="eastAsia"/>
                <w:kern w:val="0"/>
                <w:szCs w:val="24"/>
              </w:rPr>
            </w:pPr>
            <w:r w:rsidRPr="00062419">
              <w:rPr>
                <w:rFonts w:eastAsia="標楷體" w:cs="新細明體" w:hint="eastAsia"/>
                <w:kern w:val="0"/>
                <w:szCs w:val="24"/>
              </w:rPr>
              <w:t>長期照顧十年計畫</w:t>
            </w:r>
            <w:r w:rsidRPr="00062419">
              <w:rPr>
                <w:rFonts w:eastAsia="標楷體" w:cs="新細明體" w:hint="eastAsia"/>
                <w:kern w:val="0"/>
                <w:szCs w:val="24"/>
              </w:rPr>
              <w:t>(</w:t>
            </w:r>
            <w:r w:rsidRPr="00062419">
              <w:rPr>
                <w:rFonts w:eastAsia="標楷體" w:cs="新細明體" w:hint="eastAsia"/>
                <w:kern w:val="0"/>
                <w:szCs w:val="24"/>
              </w:rPr>
              <w:t>五</w:t>
            </w:r>
            <w:r w:rsidRPr="00062419">
              <w:rPr>
                <w:rFonts w:eastAsia="標楷體" w:cs="新細明體" w:hint="eastAsia"/>
                <w:kern w:val="0"/>
                <w:szCs w:val="24"/>
              </w:rPr>
              <w:t>)-</w:t>
            </w:r>
            <w:r w:rsidRPr="00062419">
              <w:rPr>
                <w:rFonts w:eastAsia="標楷體" w:cs="新細明體" w:hint="eastAsia"/>
                <w:kern w:val="0"/>
                <w:szCs w:val="24"/>
              </w:rPr>
              <w:t>交通接送服務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AEE3696" w14:textId="77777777" w:rsidR="00F446F0" w:rsidRPr="00062419" w:rsidRDefault="00E91A0B" w:rsidP="003D3072">
            <w:pPr>
              <w:spacing w:line="320" w:lineRule="exact"/>
              <w:rPr>
                <w:rFonts w:eastAsia="標楷體" w:hint="eastAsia"/>
                <w:spacing w:val="-14"/>
                <w:szCs w:val="24"/>
              </w:rPr>
            </w:pPr>
            <w:r w:rsidRPr="00062419">
              <w:rPr>
                <w:rFonts w:ascii="標楷體" w:eastAsia="標楷體" w:hAnsi="標楷體" w:hint="eastAsia"/>
              </w:rPr>
              <w:t>刪除</w:t>
            </w:r>
            <w:r w:rsidRPr="00062419">
              <w:rPr>
                <w:rFonts w:ascii="標楷體" w:eastAsia="標楷體" w:hAnsi="標楷體"/>
              </w:rPr>
              <w:t>「趟數」</w:t>
            </w:r>
            <w:r w:rsidRPr="00062419">
              <w:rPr>
                <w:rFonts w:ascii="標楷體" w:eastAsia="標楷體" w:hAnsi="標楷體" w:hint="eastAsia"/>
              </w:rPr>
              <w:t>統計項</w:t>
            </w:r>
            <w:r w:rsidR="00F446F0" w:rsidRPr="00062419">
              <w:rPr>
                <w:rFonts w:eastAsia="標楷體" w:hint="eastAsia"/>
                <w:kern w:val="0"/>
                <w:szCs w:val="24"/>
              </w:rPr>
              <w:t>。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FB0D196" w14:textId="77777777" w:rsidR="00F446F0" w:rsidRPr="00062419" w:rsidRDefault="00E91A0B" w:rsidP="003D3072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 w:rsidRPr="00062419">
              <w:rPr>
                <w:rFonts w:ascii="標楷體" w:eastAsia="標楷體" w:hAnsi="標楷體" w:hint="eastAsia"/>
              </w:rPr>
              <w:t>接送服務係以「</w:t>
            </w:r>
            <w:r w:rsidRPr="00062419">
              <w:rPr>
                <w:rFonts w:ascii="標楷體" w:eastAsia="標楷體" w:hAnsi="標楷體"/>
              </w:rPr>
              <w:t>服務人數</w:t>
            </w:r>
            <w:r w:rsidRPr="00062419">
              <w:rPr>
                <w:rFonts w:ascii="標楷體" w:eastAsia="標楷體" w:hAnsi="標楷體" w:hint="eastAsia"/>
              </w:rPr>
              <w:t>」</w:t>
            </w:r>
            <w:r w:rsidRPr="00062419">
              <w:rPr>
                <w:rFonts w:ascii="標楷體" w:eastAsia="標楷體" w:hAnsi="標楷體"/>
              </w:rPr>
              <w:t>為統計標的，</w:t>
            </w:r>
            <w:r w:rsidRPr="00062419">
              <w:rPr>
                <w:rFonts w:ascii="標楷體" w:eastAsia="標楷體" w:hAnsi="標楷體" w:hint="eastAsia"/>
              </w:rPr>
              <w:t>故刪除</w:t>
            </w:r>
            <w:r w:rsidRPr="00062419">
              <w:rPr>
                <w:rFonts w:ascii="標楷體" w:eastAsia="標楷體" w:hAnsi="標楷體"/>
              </w:rPr>
              <w:t>「趟數」</w:t>
            </w:r>
            <w:r w:rsidRPr="00062419">
              <w:rPr>
                <w:rFonts w:ascii="標楷體" w:eastAsia="標楷體" w:hAnsi="標楷體" w:hint="eastAsia"/>
              </w:rPr>
              <w:t>統計項</w:t>
            </w:r>
            <w:r w:rsidRPr="00062419">
              <w:rPr>
                <w:rFonts w:eastAsia="標楷體" w:hint="eastAsia"/>
                <w:kern w:val="0"/>
                <w:szCs w:val="24"/>
              </w:rPr>
              <w:t>。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D65680F" w14:textId="77777777" w:rsidR="00F446F0" w:rsidRPr="00062419" w:rsidRDefault="00F446F0" w:rsidP="00F446F0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10</w:t>
            </w:r>
            <w:r w:rsidR="00BD626E" w:rsidRPr="00062419">
              <w:rPr>
                <w:rFonts w:ascii="標楷體" w:eastAsia="標楷體" w:hAnsi="標楷體" w:hint="eastAsia"/>
                <w:spacing w:val="-10"/>
                <w:szCs w:val="24"/>
              </w:rPr>
              <w:t>8</w:t>
            </w: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年</w:t>
            </w:r>
          </w:p>
          <w:p w14:paraId="6655ECD3" w14:textId="77777777" w:rsidR="00F446F0" w:rsidRPr="00062419" w:rsidRDefault="00F446F0" w:rsidP="00F446F0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上半年起</w:t>
            </w:r>
          </w:p>
        </w:tc>
        <w:tc>
          <w:tcPr>
            <w:tcW w:w="17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096B51B8" w14:textId="77777777" w:rsidR="00F446F0" w:rsidRPr="00062419" w:rsidRDefault="00F446F0" w:rsidP="005C0362">
            <w:pPr>
              <w:spacing w:line="32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10</w:t>
            </w:r>
            <w:r w:rsidR="005C0362" w:rsidRPr="00062419">
              <w:rPr>
                <w:rFonts w:ascii="標楷體" w:eastAsia="標楷體" w:hAnsi="標楷體"/>
                <w:spacing w:val="-10"/>
                <w:szCs w:val="24"/>
              </w:rPr>
              <w:t>8</w:t>
            </w: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年9月30日</w:t>
            </w:r>
          </w:p>
        </w:tc>
      </w:tr>
      <w:tr w:rsidR="00F446F0" w:rsidRPr="00062419" w14:paraId="1555150A" w14:textId="77777777" w:rsidTr="008E48D6">
        <w:trPr>
          <w:trHeight w:val="563"/>
          <w:jc w:val="center"/>
        </w:trPr>
        <w:tc>
          <w:tcPr>
            <w:tcW w:w="167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00091B2B" w14:textId="77777777" w:rsidR="00F446F0" w:rsidRPr="00062419" w:rsidRDefault="00F446F0" w:rsidP="00F446F0">
            <w:pPr>
              <w:spacing w:line="320" w:lineRule="exact"/>
              <w:ind w:rightChars="-21" w:right="-50"/>
              <w:rPr>
                <w:rFonts w:eastAsia="標楷體" w:cs="新細明體" w:hint="eastAsia"/>
                <w:kern w:val="0"/>
                <w:szCs w:val="24"/>
              </w:rPr>
            </w:pPr>
            <w:r w:rsidRPr="00062419">
              <w:rPr>
                <w:rFonts w:eastAsia="標楷體" w:cs="新細明體" w:hint="eastAsia"/>
                <w:kern w:val="0"/>
                <w:szCs w:val="24"/>
              </w:rPr>
              <w:t>兒童少年保護執行</w:t>
            </w:r>
            <w:r w:rsidRPr="00062419">
              <w:rPr>
                <w:rFonts w:eastAsia="標楷體" w:cs="新細明體" w:hint="eastAsia"/>
                <w:kern w:val="0"/>
                <w:szCs w:val="24"/>
              </w:rPr>
              <w:t>(</w:t>
            </w:r>
            <w:r w:rsidRPr="00062419">
              <w:rPr>
                <w:rFonts w:eastAsia="標楷體" w:cs="新細明體" w:hint="eastAsia"/>
                <w:kern w:val="0"/>
                <w:szCs w:val="24"/>
              </w:rPr>
              <w:t>二</w:t>
            </w:r>
            <w:r w:rsidRPr="00062419">
              <w:rPr>
                <w:rFonts w:eastAsia="標楷體" w:cs="新細明體" w:hint="eastAsia"/>
                <w:kern w:val="0"/>
                <w:szCs w:val="24"/>
              </w:rPr>
              <w:t>)-</w:t>
            </w:r>
            <w:r w:rsidRPr="00062419">
              <w:rPr>
                <w:rFonts w:eastAsia="標楷體" w:cs="新細明體" w:hint="eastAsia"/>
                <w:kern w:val="0"/>
                <w:szCs w:val="24"/>
              </w:rPr>
              <w:t>兒少保護個案處理情形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863E136" w14:textId="77777777" w:rsidR="00F446F0" w:rsidRPr="00062419" w:rsidRDefault="00654E9C" w:rsidP="00E05165">
            <w:pPr>
              <w:spacing w:line="320" w:lineRule="exact"/>
              <w:jc w:val="both"/>
              <w:rPr>
                <w:rFonts w:ascii="標楷體" w:eastAsia="標楷體" w:hAnsi="標楷體" w:hint="eastAsia"/>
                <w:kern w:val="0"/>
                <w:szCs w:val="24"/>
              </w:rPr>
            </w:pPr>
            <w:r w:rsidRPr="00062419">
              <w:rPr>
                <w:rFonts w:eastAsia="標楷體" w:hint="eastAsia"/>
                <w:kern w:val="0"/>
                <w:szCs w:val="24"/>
              </w:rPr>
              <w:t>將統計範圍擴大為不限「家內」案件</w:t>
            </w:r>
            <w:r w:rsidR="00F446F0" w:rsidRPr="00062419">
              <w:rPr>
                <w:rFonts w:eastAsia="標楷體"/>
                <w:kern w:val="0"/>
                <w:szCs w:val="24"/>
              </w:rPr>
              <w:t>。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AC3D559" w14:textId="77777777" w:rsidR="00F446F0" w:rsidRPr="00062419" w:rsidRDefault="00F446F0" w:rsidP="00E05165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 w:rsidRPr="00062419">
              <w:rPr>
                <w:rFonts w:eastAsia="標楷體" w:hint="eastAsia"/>
                <w:kern w:val="0"/>
                <w:szCs w:val="24"/>
              </w:rPr>
              <w:t>為完整統計兒少保案件</w:t>
            </w:r>
            <w:r w:rsidR="00655CCF" w:rsidRPr="00062419">
              <w:rPr>
                <w:rFonts w:eastAsia="標楷體" w:hint="eastAsia"/>
                <w:kern w:val="0"/>
                <w:szCs w:val="24"/>
              </w:rPr>
              <w:t>。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5DC7AD8" w14:textId="77777777" w:rsidR="00F446F0" w:rsidRPr="00062419" w:rsidRDefault="00F446F0" w:rsidP="00F446F0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108年</w:t>
            </w:r>
          </w:p>
          <w:p w14:paraId="66617D31" w14:textId="77777777" w:rsidR="00F446F0" w:rsidRPr="00062419" w:rsidRDefault="00F446F0" w:rsidP="00F446F0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第1季起</w:t>
            </w:r>
          </w:p>
        </w:tc>
        <w:tc>
          <w:tcPr>
            <w:tcW w:w="17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450CC101" w14:textId="77777777" w:rsidR="00F446F0" w:rsidRPr="00062419" w:rsidRDefault="00F446F0" w:rsidP="00F446F0">
            <w:pPr>
              <w:spacing w:line="32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108年7月1日</w:t>
            </w:r>
          </w:p>
        </w:tc>
      </w:tr>
      <w:tr w:rsidR="00E05165" w:rsidRPr="00062419" w14:paraId="5641FE0D" w14:textId="77777777" w:rsidTr="008E48D6">
        <w:trPr>
          <w:trHeight w:val="563"/>
          <w:jc w:val="center"/>
        </w:trPr>
        <w:tc>
          <w:tcPr>
            <w:tcW w:w="167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7C14D3A8" w14:textId="77777777" w:rsidR="00E05165" w:rsidRPr="00062419" w:rsidRDefault="00E05165" w:rsidP="00F446F0">
            <w:pPr>
              <w:spacing w:line="320" w:lineRule="exact"/>
              <w:ind w:rightChars="-21" w:right="-50"/>
              <w:rPr>
                <w:rFonts w:eastAsia="標楷體" w:cs="新細明體" w:hint="eastAsia"/>
                <w:kern w:val="0"/>
                <w:szCs w:val="24"/>
              </w:rPr>
            </w:pPr>
            <w:r w:rsidRPr="00062419">
              <w:rPr>
                <w:rFonts w:eastAsia="標楷體" w:cs="新細明體" w:hint="eastAsia"/>
                <w:kern w:val="0"/>
                <w:szCs w:val="24"/>
              </w:rPr>
              <w:t>兒童少年保護執行</w:t>
            </w:r>
            <w:r w:rsidRPr="00062419">
              <w:rPr>
                <w:rFonts w:eastAsia="標楷體" w:cs="新細明體" w:hint="eastAsia"/>
                <w:kern w:val="0"/>
                <w:szCs w:val="24"/>
              </w:rPr>
              <w:t>(</w:t>
            </w:r>
            <w:r w:rsidRPr="00062419">
              <w:rPr>
                <w:rFonts w:eastAsia="標楷體" w:cs="新細明體" w:hint="eastAsia"/>
                <w:kern w:val="0"/>
                <w:szCs w:val="24"/>
              </w:rPr>
              <w:t>三</w:t>
            </w:r>
            <w:r w:rsidRPr="00062419">
              <w:rPr>
                <w:rFonts w:eastAsia="標楷體" w:cs="新細明體" w:hint="eastAsia"/>
                <w:kern w:val="0"/>
                <w:szCs w:val="24"/>
              </w:rPr>
              <w:t>)-</w:t>
            </w:r>
            <w:r w:rsidRPr="00062419">
              <w:rPr>
                <w:rFonts w:eastAsia="標楷體" w:cs="新細明體" w:hint="eastAsia"/>
                <w:kern w:val="0"/>
                <w:szCs w:val="24"/>
              </w:rPr>
              <w:t>兒少保護個案基本資料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608C89F" w14:textId="77777777" w:rsidR="00E05165" w:rsidRPr="00062419" w:rsidRDefault="00E05165" w:rsidP="00987B68">
            <w:pPr>
              <w:spacing w:line="320" w:lineRule="exact"/>
              <w:jc w:val="both"/>
              <w:rPr>
                <w:rFonts w:ascii="標楷體" w:eastAsia="標楷體" w:hAnsi="標楷體" w:hint="eastAsia"/>
                <w:kern w:val="0"/>
                <w:szCs w:val="24"/>
              </w:rPr>
            </w:pPr>
            <w:r w:rsidRPr="00062419">
              <w:rPr>
                <w:rFonts w:eastAsia="標楷體" w:hint="eastAsia"/>
                <w:kern w:val="0"/>
                <w:szCs w:val="24"/>
              </w:rPr>
              <w:t>將統計範圍擴大為不限「家內」案件</w:t>
            </w:r>
            <w:r w:rsidRPr="00062419">
              <w:rPr>
                <w:rFonts w:eastAsia="標楷體"/>
                <w:kern w:val="0"/>
                <w:szCs w:val="24"/>
              </w:rPr>
              <w:t>。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A054783" w14:textId="77777777" w:rsidR="00E05165" w:rsidRPr="00062419" w:rsidRDefault="00E05165" w:rsidP="00987B68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 w:rsidRPr="00062419">
              <w:rPr>
                <w:rFonts w:eastAsia="標楷體" w:hint="eastAsia"/>
                <w:kern w:val="0"/>
                <w:szCs w:val="24"/>
              </w:rPr>
              <w:t>為完整統計兒少保案件。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7955EEF" w14:textId="77777777" w:rsidR="00E05165" w:rsidRPr="00062419" w:rsidRDefault="00E05165" w:rsidP="00F446F0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108年</w:t>
            </w:r>
          </w:p>
          <w:p w14:paraId="5867B158" w14:textId="77777777" w:rsidR="00E05165" w:rsidRPr="00062419" w:rsidRDefault="00E05165" w:rsidP="00F446F0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第1季起</w:t>
            </w:r>
          </w:p>
        </w:tc>
        <w:tc>
          <w:tcPr>
            <w:tcW w:w="17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1D0B517E" w14:textId="77777777" w:rsidR="00E05165" w:rsidRPr="00062419" w:rsidRDefault="00E05165" w:rsidP="00F446F0">
            <w:pPr>
              <w:spacing w:line="32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108年7月1日</w:t>
            </w:r>
          </w:p>
        </w:tc>
      </w:tr>
      <w:tr w:rsidR="00A4524F" w:rsidRPr="00062419" w14:paraId="409E48F6" w14:textId="77777777" w:rsidTr="008E48D6">
        <w:trPr>
          <w:trHeight w:val="563"/>
          <w:jc w:val="center"/>
        </w:trPr>
        <w:tc>
          <w:tcPr>
            <w:tcW w:w="167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3CBC2A2A" w14:textId="77777777" w:rsidR="00E05165" w:rsidRPr="00062419" w:rsidRDefault="00E05165" w:rsidP="00F446F0">
            <w:pPr>
              <w:spacing w:line="320" w:lineRule="exact"/>
              <w:ind w:rightChars="-21" w:right="-50"/>
              <w:rPr>
                <w:rFonts w:eastAsia="標楷體" w:cs="新細明體" w:hint="eastAsia"/>
                <w:kern w:val="0"/>
                <w:szCs w:val="24"/>
              </w:rPr>
            </w:pPr>
            <w:r w:rsidRPr="00062419">
              <w:rPr>
                <w:rFonts w:eastAsia="標楷體" w:cs="新細明體" w:hint="eastAsia"/>
                <w:kern w:val="0"/>
                <w:szCs w:val="24"/>
              </w:rPr>
              <w:t>兒童少年保護執行</w:t>
            </w:r>
            <w:r w:rsidRPr="00062419">
              <w:rPr>
                <w:rFonts w:eastAsia="標楷體" w:cs="新細明體" w:hint="eastAsia"/>
                <w:kern w:val="0"/>
                <w:szCs w:val="24"/>
              </w:rPr>
              <w:t>(</w:t>
            </w:r>
            <w:r w:rsidRPr="00062419">
              <w:rPr>
                <w:rFonts w:eastAsia="標楷體" w:cs="新細明體" w:hint="eastAsia"/>
                <w:kern w:val="0"/>
                <w:szCs w:val="24"/>
              </w:rPr>
              <w:t>四</w:t>
            </w:r>
            <w:r w:rsidRPr="00062419">
              <w:rPr>
                <w:rFonts w:eastAsia="標楷體" w:cs="新細明體" w:hint="eastAsia"/>
                <w:kern w:val="0"/>
                <w:szCs w:val="24"/>
              </w:rPr>
              <w:t>)-</w:t>
            </w:r>
            <w:r w:rsidRPr="00062419">
              <w:rPr>
                <w:rFonts w:eastAsia="標楷體" w:cs="新細明體" w:hint="eastAsia"/>
                <w:kern w:val="0"/>
                <w:szCs w:val="24"/>
              </w:rPr>
              <w:t>兒少保護個案處遇及結案情形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9AA6740" w14:textId="77777777" w:rsidR="00E05165" w:rsidRPr="00062419" w:rsidRDefault="00E05165" w:rsidP="00987B68">
            <w:pPr>
              <w:spacing w:line="320" w:lineRule="exact"/>
              <w:jc w:val="both"/>
              <w:rPr>
                <w:rFonts w:ascii="標楷體" w:eastAsia="標楷體" w:hAnsi="標楷體" w:hint="eastAsia"/>
                <w:kern w:val="0"/>
                <w:szCs w:val="24"/>
              </w:rPr>
            </w:pPr>
            <w:r w:rsidRPr="00062419">
              <w:rPr>
                <w:rFonts w:eastAsia="標楷體" w:hint="eastAsia"/>
                <w:kern w:val="0"/>
                <w:szCs w:val="24"/>
              </w:rPr>
              <w:t>將統計範圍擴大為不限「家內」案件</w:t>
            </w:r>
            <w:r w:rsidRPr="00062419">
              <w:rPr>
                <w:rFonts w:eastAsia="標楷體"/>
                <w:kern w:val="0"/>
                <w:szCs w:val="24"/>
              </w:rPr>
              <w:t>。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947BB7F" w14:textId="77777777" w:rsidR="00E05165" w:rsidRPr="00062419" w:rsidRDefault="00E05165" w:rsidP="00987B68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 w:rsidRPr="00062419">
              <w:rPr>
                <w:rFonts w:eastAsia="標楷體" w:hint="eastAsia"/>
                <w:kern w:val="0"/>
                <w:szCs w:val="24"/>
              </w:rPr>
              <w:t>為完整統計兒少保案件。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FF0C84A" w14:textId="77777777" w:rsidR="00E05165" w:rsidRPr="00062419" w:rsidRDefault="00E05165" w:rsidP="00F446F0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108年</w:t>
            </w:r>
          </w:p>
          <w:p w14:paraId="2340677F" w14:textId="77777777" w:rsidR="00E05165" w:rsidRPr="00062419" w:rsidRDefault="00E05165" w:rsidP="00F446F0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第1季起</w:t>
            </w:r>
          </w:p>
        </w:tc>
        <w:tc>
          <w:tcPr>
            <w:tcW w:w="17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78CF37D8" w14:textId="77777777" w:rsidR="00E05165" w:rsidRPr="00062419" w:rsidRDefault="00E05165" w:rsidP="00F446F0">
            <w:pPr>
              <w:spacing w:line="32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062419">
              <w:rPr>
                <w:rFonts w:ascii="標楷體" w:eastAsia="標楷體" w:hAnsi="標楷體" w:hint="eastAsia"/>
                <w:spacing w:val="-10"/>
                <w:szCs w:val="24"/>
              </w:rPr>
              <w:t>108年7月1日</w:t>
            </w:r>
          </w:p>
        </w:tc>
      </w:tr>
    </w:tbl>
    <w:p w14:paraId="1361EA00" w14:textId="77777777" w:rsidR="009A5B8D" w:rsidRPr="00CA0DCC" w:rsidRDefault="009A5B8D" w:rsidP="00A4524F">
      <w:pPr>
        <w:spacing w:line="320" w:lineRule="exact"/>
        <w:ind w:firstLineChars="100" w:firstLine="280"/>
        <w:rPr>
          <w:rFonts w:ascii="標楷體" w:eastAsia="標楷體" w:hAnsi="標楷體" w:hint="eastAsia"/>
          <w:sz w:val="28"/>
          <w:szCs w:val="28"/>
        </w:rPr>
      </w:pPr>
    </w:p>
    <w:sectPr w:rsidR="009A5B8D" w:rsidRPr="00CA0DCC" w:rsidSect="00ED1262">
      <w:pgSz w:w="11906" w:h="16838" w:code="9"/>
      <w:pgMar w:top="624" w:right="680" w:bottom="51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4739D" w14:textId="77777777" w:rsidR="00D3474F" w:rsidRDefault="00D3474F" w:rsidP="00B11047">
      <w:r>
        <w:separator/>
      </w:r>
    </w:p>
  </w:endnote>
  <w:endnote w:type="continuationSeparator" w:id="0">
    <w:p w14:paraId="2FC9C50D" w14:textId="77777777" w:rsidR="00D3474F" w:rsidRDefault="00D3474F" w:rsidP="00B1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15B64" w14:textId="77777777" w:rsidR="00D3474F" w:rsidRDefault="00D3474F" w:rsidP="00B11047">
      <w:r>
        <w:separator/>
      </w:r>
    </w:p>
  </w:footnote>
  <w:footnote w:type="continuationSeparator" w:id="0">
    <w:p w14:paraId="49491D54" w14:textId="77777777" w:rsidR="00D3474F" w:rsidRDefault="00D3474F" w:rsidP="00B11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135C0"/>
    <w:multiLevelType w:val="hybridMultilevel"/>
    <w:tmpl w:val="F7983852"/>
    <w:lvl w:ilvl="0" w:tplc="F2A44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6D4707"/>
    <w:multiLevelType w:val="hybridMultilevel"/>
    <w:tmpl w:val="561492AE"/>
    <w:lvl w:ilvl="0" w:tplc="9F4A77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E8571E"/>
    <w:multiLevelType w:val="hybridMultilevel"/>
    <w:tmpl w:val="0FB875F4"/>
    <w:lvl w:ilvl="0" w:tplc="B9EE73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FF94F81"/>
    <w:multiLevelType w:val="hybridMultilevel"/>
    <w:tmpl w:val="3AB497F2"/>
    <w:lvl w:ilvl="0" w:tplc="777C72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8964A3"/>
    <w:multiLevelType w:val="hybridMultilevel"/>
    <w:tmpl w:val="8C5E8480"/>
    <w:lvl w:ilvl="0" w:tplc="C8CA97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88F4206"/>
    <w:multiLevelType w:val="hybridMultilevel"/>
    <w:tmpl w:val="4A2AAE96"/>
    <w:lvl w:ilvl="0" w:tplc="29BA10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2341264"/>
    <w:multiLevelType w:val="hybridMultilevel"/>
    <w:tmpl w:val="C5724C7A"/>
    <w:lvl w:ilvl="0" w:tplc="C08E9F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FC5B0F"/>
    <w:multiLevelType w:val="hybridMultilevel"/>
    <w:tmpl w:val="BCD27046"/>
    <w:lvl w:ilvl="0" w:tplc="D62AB48A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8" w15:restartNumberingAfterBreak="0">
    <w:nsid w:val="56430DF3"/>
    <w:multiLevelType w:val="hybridMultilevel"/>
    <w:tmpl w:val="50FEA300"/>
    <w:lvl w:ilvl="0" w:tplc="7FE26D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CBE2232"/>
    <w:multiLevelType w:val="hybridMultilevel"/>
    <w:tmpl w:val="098230AA"/>
    <w:lvl w:ilvl="0" w:tplc="62B4F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F5F0C33"/>
    <w:multiLevelType w:val="hybridMultilevel"/>
    <w:tmpl w:val="3A08D3D8"/>
    <w:lvl w:ilvl="0" w:tplc="F2A44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72241D6"/>
    <w:multiLevelType w:val="hybridMultilevel"/>
    <w:tmpl w:val="5D1EA8B6"/>
    <w:lvl w:ilvl="0" w:tplc="08C823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52313533">
    <w:abstractNumId w:val="5"/>
  </w:num>
  <w:num w:numId="2" w16cid:durableId="1042439591">
    <w:abstractNumId w:val="2"/>
  </w:num>
  <w:num w:numId="3" w16cid:durableId="591863637">
    <w:abstractNumId w:val="6"/>
  </w:num>
  <w:num w:numId="4" w16cid:durableId="1053506289">
    <w:abstractNumId w:val="7"/>
  </w:num>
  <w:num w:numId="5" w16cid:durableId="1765540599">
    <w:abstractNumId w:val="1"/>
  </w:num>
  <w:num w:numId="6" w16cid:durableId="1890337410">
    <w:abstractNumId w:val="11"/>
  </w:num>
  <w:num w:numId="7" w16cid:durableId="1140030453">
    <w:abstractNumId w:val="4"/>
  </w:num>
  <w:num w:numId="8" w16cid:durableId="805203446">
    <w:abstractNumId w:val="8"/>
  </w:num>
  <w:num w:numId="9" w16cid:durableId="1038818289">
    <w:abstractNumId w:val="10"/>
  </w:num>
  <w:num w:numId="10" w16cid:durableId="762141908">
    <w:abstractNumId w:val="0"/>
  </w:num>
  <w:num w:numId="11" w16cid:durableId="1959754156">
    <w:abstractNumId w:val="3"/>
  </w:num>
  <w:num w:numId="12" w16cid:durableId="206517528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5FD7"/>
    <w:rsid w:val="00004B5C"/>
    <w:rsid w:val="00006129"/>
    <w:rsid w:val="00006D4D"/>
    <w:rsid w:val="000109D2"/>
    <w:rsid w:val="000114EE"/>
    <w:rsid w:val="00013A01"/>
    <w:rsid w:val="00016770"/>
    <w:rsid w:val="000176C4"/>
    <w:rsid w:val="00024440"/>
    <w:rsid w:val="000256E3"/>
    <w:rsid w:val="000301E3"/>
    <w:rsid w:val="00032BA3"/>
    <w:rsid w:val="00032F9D"/>
    <w:rsid w:val="00033A9B"/>
    <w:rsid w:val="0003590F"/>
    <w:rsid w:val="000369C5"/>
    <w:rsid w:val="00036A18"/>
    <w:rsid w:val="00037A92"/>
    <w:rsid w:val="00046207"/>
    <w:rsid w:val="000469E9"/>
    <w:rsid w:val="0005220E"/>
    <w:rsid w:val="00052330"/>
    <w:rsid w:val="00056DE0"/>
    <w:rsid w:val="00061074"/>
    <w:rsid w:val="0006161A"/>
    <w:rsid w:val="00062419"/>
    <w:rsid w:val="00063ECA"/>
    <w:rsid w:val="00065E2A"/>
    <w:rsid w:val="00067B22"/>
    <w:rsid w:val="000706CF"/>
    <w:rsid w:val="00071981"/>
    <w:rsid w:val="00075E46"/>
    <w:rsid w:val="00091DB1"/>
    <w:rsid w:val="000929F3"/>
    <w:rsid w:val="000A4DCA"/>
    <w:rsid w:val="000A6A8B"/>
    <w:rsid w:val="000A7154"/>
    <w:rsid w:val="000B0D0A"/>
    <w:rsid w:val="000B21BD"/>
    <w:rsid w:val="000B6BA6"/>
    <w:rsid w:val="000B6C70"/>
    <w:rsid w:val="000C3B7D"/>
    <w:rsid w:val="000C490F"/>
    <w:rsid w:val="000C4A04"/>
    <w:rsid w:val="000C56EB"/>
    <w:rsid w:val="000D2B50"/>
    <w:rsid w:val="000E0500"/>
    <w:rsid w:val="000E261B"/>
    <w:rsid w:val="000E625D"/>
    <w:rsid w:val="000F3E01"/>
    <w:rsid w:val="000F58B1"/>
    <w:rsid w:val="000F6EE9"/>
    <w:rsid w:val="0010191B"/>
    <w:rsid w:val="00115631"/>
    <w:rsid w:val="00117020"/>
    <w:rsid w:val="00121BDA"/>
    <w:rsid w:val="00127B37"/>
    <w:rsid w:val="00132E6C"/>
    <w:rsid w:val="001420D9"/>
    <w:rsid w:val="00142A42"/>
    <w:rsid w:val="00143A1E"/>
    <w:rsid w:val="001536A8"/>
    <w:rsid w:val="0015532B"/>
    <w:rsid w:val="00155E8A"/>
    <w:rsid w:val="001575CD"/>
    <w:rsid w:val="0015788B"/>
    <w:rsid w:val="00161A53"/>
    <w:rsid w:val="00165311"/>
    <w:rsid w:val="00165D6D"/>
    <w:rsid w:val="00165F1C"/>
    <w:rsid w:val="00171AEB"/>
    <w:rsid w:val="001724B9"/>
    <w:rsid w:val="00172B5E"/>
    <w:rsid w:val="00173E4B"/>
    <w:rsid w:val="00175875"/>
    <w:rsid w:val="00180194"/>
    <w:rsid w:val="00186CFE"/>
    <w:rsid w:val="00187B24"/>
    <w:rsid w:val="0019058E"/>
    <w:rsid w:val="00195F41"/>
    <w:rsid w:val="00197B6A"/>
    <w:rsid w:val="001A181F"/>
    <w:rsid w:val="001A63F1"/>
    <w:rsid w:val="001B03D9"/>
    <w:rsid w:val="001B07BC"/>
    <w:rsid w:val="001C0F41"/>
    <w:rsid w:val="001D2080"/>
    <w:rsid w:val="001D7292"/>
    <w:rsid w:val="001E1EBD"/>
    <w:rsid w:val="001E340F"/>
    <w:rsid w:val="001E3A0D"/>
    <w:rsid w:val="001E6725"/>
    <w:rsid w:val="001F1D30"/>
    <w:rsid w:val="001F4031"/>
    <w:rsid w:val="001F5221"/>
    <w:rsid w:val="001F687B"/>
    <w:rsid w:val="00205113"/>
    <w:rsid w:val="00206B82"/>
    <w:rsid w:val="00216075"/>
    <w:rsid w:val="0022099F"/>
    <w:rsid w:val="00221B34"/>
    <w:rsid w:val="002223FD"/>
    <w:rsid w:val="002238DE"/>
    <w:rsid w:val="00236E76"/>
    <w:rsid w:val="002414FE"/>
    <w:rsid w:val="00244EFA"/>
    <w:rsid w:val="00246B4F"/>
    <w:rsid w:val="00254715"/>
    <w:rsid w:val="002563F3"/>
    <w:rsid w:val="002639BA"/>
    <w:rsid w:val="00264205"/>
    <w:rsid w:val="0026671D"/>
    <w:rsid w:val="002716EF"/>
    <w:rsid w:val="00271859"/>
    <w:rsid w:val="00271E3C"/>
    <w:rsid w:val="00274985"/>
    <w:rsid w:val="00283C5B"/>
    <w:rsid w:val="0028731D"/>
    <w:rsid w:val="00291F04"/>
    <w:rsid w:val="002959F3"/>
    <w:rsid w:val="00295D4B"/>
    <w:rsid w:val="002965E9"/>
    <w:rsid w:val="002971A7"/>
    <w:rsid w:val="002A0946"/>
    <w:rsid w:val="002A3480"/>
    <w:rsid w:val="002B0DBB"/>
    <w:rsid w:val="002B0E1A"/>
    <w:rsid w:val="002B21AD"/>
    <w:rsid w:val="002B27F3"/>
    <w:rsid w:val="002B568B"/>
    <w:rsid w:val="002B6D89"/>
    <w:rsid w:val="002B79BC"/>
    <w:rsid w:val="002D2BB7"/>
    <w:rsid w:val="002D3863"/>
    <w:rsid w:val="002D6999"/>
    <w:rsid w:val="002D6FC5"/>
    <w:rsid w:val="002F118E"/>
    <w:rsid w:val="003027EE"/>
    <w:rsid w:val="00306B8F"/>
    <w:rsid w:val="00306EF3"/>
    <w:rsid w:val="0031068C"/>
    <w:rsid w:val="0031628C"/>
    <w:rsid w:val="003179CE"/>
    <w:rsid w:val="00320DDF"/>
    <w:rsid w:val="003214B3"/>
    <w:rsid w:val="0032796C"/>
    <w:rsid w:val="00330685"/>
    <w:rsid w:val="00335239"/>
    <w:rsid w:val="003374A7"/>
    <w:rsid w:val="00343A52"/>
    <w:rsid w:val="00345BC2"/>
    <w:rsid w:val="003508DA"/>
    <w:rsid w:val="00351DD6"/>
    <w:rsid w:val="00356C1D"/>
    <w:rsid w:val="00363795"/>
    <w:rsid w:val="00366A43"/>
    <w:rsid w:val="00367ADB"/>
    <w:rsid w:val="00376958"/>
    <w:rsid w:val="003806A0"/>
    <w:rsid w:val="00381B60"/>
    <w:rsid w:val="00384ED0"/>
    <w:rsid w:val="003967AD"/>
    <w:rsid w:val="003A4C75"/>
    <w:rsid w:val="003B5213"/>
    <w:rsid w:val="003C0DAC"/>
    <w:rsid w:val="003C29BA"/>
    <w:rsid w:val="003C3230"/>
    <w:rsid w:val="003C559C"/>
    <w:rsid w:val="003C6ABA"/>
    <w:rsid w:val="003D0A38"/>
    <w:rsid w:val="003D25E7"/>
    <w:rsid w:val="003D3072"/>
    <w:rsid w:val="003D3845"/>
    <w:rsid w:val="003D7FC5"/>
    <w:rsid w:val="003E2618"/>
    <w:rsid w:val="003E563B"/>
    <w:rsid w:val="003F3F5C"/>
    <w:rsid w:val="003F44B0"/>
    <w:rsid w:val="003F4895"/>
    <w:rsid w:val="003F5C5E"/>
    <w:rsid w:val="0040172B"/>
    <w:rsid w:val="004044D6"/>
    <w:rsid w:val="00405D15"/>
    <w:rsid w:val="00411DE2"/>
    <w:rsid w:val="00414535"/>
    <w:rsid w:val="004206D6"/>
    <w:rsid w:val="00425BC7"/>
    <w:rsid w:val="00432DE2"/>
    <w:rsid w:val="004400A2"/>
    <w:rsid w:val="004406A7"/>
    <w:rsid w:val="00442E7C"/>
    <w:rsid w:val="004521FF"/>
    <w:rsid w:val="0045667A"/>
    <w:rsid w:val="00464F9E"/>
    <w:rsid w:val="00471C5B"/>
    <w:rsid w:val="00476A98"/>
    <w:rsid w:val="00476AEE"/>
    <w:rsid w:val="00476FFC"/>
    <w:rsid w:val="00480906"/>
    <w:rsid w:val="00481EB8"/>
    <w:rsid w:val="004823AA"/>
    <w:rsid w:val="004850B5"/>
    <w:rsid w:val="00493496"/>
    <w:rsid w:val="004A2E4F"/>
    <w:rsid w:val="004A3532"/>
    <w:rsid w:val="004B34AC"/>
    <w:rsid w:val="004C2C52"/>
    <w:rsid w:val="004C58CF"/>
    <w:rsid w:val="004D1AE2"/>
    <w:rsid w:val="004D28E3"/>
    <w:rsid w:val="004D51AB"/>
    <w:rsid w:val="004E3AC7"/>
    <w:rsid w:val="004E631A"/>
    <w:rsid w:val="004F4AAD"/>
    <w:rsid w:val="004F721B"/>
    <w:rsid w:val="004F7654"/>
    <w:rsid w:val="0050117A"/>
    <w:rsid w:val="005023A3"/>
    <w:rsid w:val="00506038"/>
    <w:rsid w:val="00510045"/>
    <w:rsid w:val="00512035"/>
    <w:rsid w:val="00517075"/>
    <w:rsid w:val="00520A6C"/>
    <w:rsid w:val="00522041"/>
    <w:rsid w:val="005227AB"/>
    <w:rsid w:val="00523198"/>
    <w:rsid w:val="00523F8C"/>
    <w:rsid w:val="00524B14"/>
    <w:rsid w:val="0052512A"/>
    <w:rsid w:val="00525311"/>
    <w:rsid w:val="00527EAB"/>
    <w:rsid w:val="00530606"/>
    <w:rsid w:val="00531156"/>
    <w:rsid w:val="00531541"/>
    <w:rsid w:val="00536F7F"/>
    <w:rsid w:val="00537923"/>
    <w:rsid w:val="005408E1"/>
    <w:rsid w:val="00545FD7"/>
    <w:rsid w:val="00546C13"/>
    <w:rsid w:val="005534A5"/>
    <w:rsid w:val="00553D86"/>
    <w:rsid w:val="005551BD"/>
    <w:rsid w:val="00555226"/>
    <w:rsid w:val="0055705A"/>
    <w:rsid w:val="00557955"/>
    <w:rsid w:val="00562617"/>
    <w:rsid w:val="005626F6"/>
    <w:rsid w:val="00566602"/>
    <w:rsid w:val="00573FCB"/>
    <w:rsid w:val="00575E01"/>
    <w:rsid w:val="00582CC0"/>
    <w:rsid w:val="00582CF1"/>
    <w:rsid w:val="00586DF7"/>
    <w:rsid w:val="00591190"/>
    <w:rsid w:val="005952D9"/>
    <w:rsid w:val="00595FEB"/>
    <w:rsid w:val="005A1D8F"/>
    <w:rsid w:val="005A6B0E"/>
    <w:rsid w:val="005B2105"/>
    <w:rsid w:val="005B380E"/>
    <w:rsid w:val="005B381C"/>
    <w:rsid w:val="005B480F"/>
    <w:rsid w:val="005C0362"/>
    <w:rsid w:val="005C139E"/>
    <w:rsid w:val="005C278E"/>
    <w:rsid w:val="005C47B0"/>
    <w:rsid w:val="005C554C"/>
    <w:rsid w:val="005C744E"/>
    <w:rsid w:val="005D0049"/>
    <w:rsid w:val="005D0D5E"/>
    <w:rsid w:val="005D5909"/>
    <w:rsid w:val="005D5DCD"/>
    <w:rsid w:val="005E48D7"/>
    <w:rsid w:val="005E4D56"/>
    <w:rsid w:val="005E547B"/>
    <w:rsid w:val="005F157F"/>
    <w:rsid w:val="005F254D"/>
    <w:rsid w:val="005F2CBE"/>
    <w:rsid w:val="005F4B34"/>
    <w:rsid w:val="005F7BBE"/>
    <w:rsid w:val="00600FF7"/>
    <w:rsid w:val="00601646"/>
    <w:rsid w:val="00604101"/>
    <w:rsid w:val="0060630C"/>
    <w:rsid w:val="00615F7D"/>
    <w:rsid w:val="00616CAC"/>
    <w:rsid w:val="006200A4"/>
    <w:rsid w:val="006224B0"/>
    <w:rsid w:val="006245BE"/>
    <w:rsid w:val="00624648"/>
    <w:rsid w:val="006360E7"/>
    <w:rsid w:val="00636170"/>
    <w:rsid w:val="00641211"/>
    <w:rsid w:val="00642AE7"/>
    <w:rsid w:val="0064554D"/>
    <w:rsid w:val="00646892"/>
    <w:rsid w:val="006542B4"/>
    <w:rsid w:val="00654E9C"/>
    <w:rsid w:val="00655CCF"/>
    <w:rsid w:val="00657C7D"/>
    <w:rsid w:val="006647C8"/>
    <w:rsid w:val="00667D5F"/>
    <w:rsid w:val="00675C6B"/>
    <w:rsid w:val="0068076B"/>
    <w:rsid w:val="00680DBB"/>
    <w:rsid w:val="00693EC7"/>
    <w:rsid w:val="0069697D"/>
    <w:rsid w:val="006970F0"/>
    <w:rsid w:val="0069739B"/>
    <w:rsid w:val="006A0F40"/>
    <w:rsid w:val="006A2E92"/>
    <w:rsid w:val="006A4277"/>
    <w:rsid w:val="006B4748"/>
    <w:rsid w:val="006B69CF"/>
    <w:rsid w:val="006C1A45"/>
    <w:rsid w:val="006C537D"/>
    <w:rsid w:val="006C666B"/>
    <w:rsid w:val="006D10DB"/>
    <w:rsid w:val="006D3559"/>
    <w:rsid w:val="006E05D0"/>
    <w:rsid w:val="006E43CB"/>
    <w:rsid w:val="006E579E"/>
    <w:rsid w:val="006F0FB9"/>
    <w:rsid w:val="006F159D"/>
    <w:rsid w:val="006F2773"/>
    <w:rsid w:val="006F559E"/>
    <w:rsid w:val="00701C35"/>
    <w:rsid w:val="00704D79"/>
    <w:rsid w:val="00706870"/>
    <w:rsid w:val="00711E58"/>
    <w:rsid w:val="00713BEF"/>
    <w:rsid w:val="007167D5"/>
    <w:rsid w:val="007231FF"/>
    <w:rsid w:val="00723C9D"/>
    <w:rsid w:val="00724690"/>
    <w:rsid w:val="007305B6"/>
    <w:rsid w:val="00730F06"/>
    <w:rsid w:val="00731841"/>
    <w:rsid w:val="007345AB"/>
    <w:rsid w:val="00735284"/>
    <w:rsid w:val="0073576D"/>
    <w:rsid w:val="00752B84"/>
    <w:rsid w:val="00753E17"/>
    <w:rsid w:val="00757960"/>
    <w:rsid w:val="00762208"/>
    <w:rsid w:val="00764C54"/>
    <w:rsid w:val="00766BE6"/>
    <w:rsid w:val="00773B4B"/>
    <w:rsid w:val="0077591D"/>
    <w:rsid w:val="00790B9C"/>
    <w:rsid w:val="007917A6"/>
    <w:rsid w:val="0079191B"/>
    <w:rsid w:val="00795172"/>
    <w:rsid w:val="00796FC2"/>
    <w:rsid w:val="007A0BBE"/>
    <w:rsid w:val="007A19E1"/>
    <w:rsid w:val="007A1F15"/>
    <w:rsid w:val="007A2699"/>
    <w:rsid w:val="007A5627"/>
    <w:rsid w:val="007B5365"/>
    <w:rsid w:val="007B5C3C"/>
    <w:rsid w:val="007B7189"/>
    <w:rsid w:val="007C18F5"/>
    <w:rsid w:val="007C33E8"/>
    <w:rsid w:val="007C398C"/>
    <w:rsid w:val="007C58CE"/>
    <w:rsid w:val="007D44E6"/>
    <w:rsid w:val="007D5586"/>
    <w:rsid w:val="007E4A70"/>
    <w:rsid w:val="007E4CBF"/>
    <w:rsid w:val="007E7DE3"/>
    <w:rsid w:val="007F0B99"/>
    <w:rsid w:val="007F76CC"/>
    <w:rsid w:val="00803903"/>
    <w:rsid w:val="00805FC2"/>
    <w:rsid w:val="00806E7B"/>
    <w:rsid w:val="00810E55"/>
    <w:rsid w:val="00812A6A"/>
    <w:rsid w:val="00821CE6"/>
    <w:rsid w:val="00823ECF"/>
    <w:rsid w:val="00827387"/>
    <w:rsid w:val="00827E1C"/>
    <w:rsid w:val="00830480"/>
    <w:rsid w:val="008359A4"/>
    <w:rsid w:val="00836BD1"/>
    <w:rsid w:val="00837AA3"/>
    <w:rsid w:val="00841264"/>
    <w:rsid w:val="00841429"/>
    <w:rsid w:val="0084255C"/>
    <w:rsid w:val="00842C3B"/>
    <w:rsid w:val="00856160"/>
    <w:rsid w:val="008653DF"/>
    <w:rsid w:val="008666C2"/>
    <w:rsid w:val="00867837"/>
    <w:rsid w:val="008712A8"/>
    <w:rsid w:val="008727F0"/>
    <w:rsid w:val="00872ADB"/>
    <w:rsid w:val="008732AA"/>
    <w:rsid w:val="00876E2F"/>
    <w:rsid w:val="00877529"/>
    <w:rsid w:val="00877BA0"/>
    <w:rsid w:val="00877E20"/>
    <w:rsid w:val="00880B32"/>
    <w:rsid w:val="00891F8D"/>
    <w:rsid w:val="008A1501"/>
    <w:rsid w:val="008A6B5C"/>
    <w:rsid w:val="008B389E"/>
    <w:rsid w:val="008B5671"/>
    <w:rsid w:val="008B761E"/>
    <w:rsid w:val="008C1C68"/>
    <w:rsid w:val="008D0540"/>
    <w:rsid w:val="008D0FBF"/>
    <w:rsid w:val="008E48D6"/>
    <w:rsid w:val="008E4F1C"/>
    <w:rsid w:val="008E7EB0"/>
    <w:rsid w:val="008F0021"/>
    <w:rsid w:val="008F24F3"/>
    <w:rsid w:val="008F5CC6"/>
    <w:rsid w:val="008F6644"/>
    <w:rsid w:val="00902331"/>
    <w:rsid w:val="00902376"/>
    <w:rsid w:val="0090434E"/>
    <w:rsid w:val="009046CB"/>
    <w:rsid w:val="00904F02"/>
    <w:rsid w:val="00916ABE"/>
    <w:rsid w:val="009214FE"/>
    <w:rsid w:val="0092169D"/>
    <w:rsid w:val="00922CC1"/>
    <w:rsid w:val="00926746"/>
    <w:rsid w:val="009278BD"/>
    <w:rsid w:val="00941FEB"/>
    <w:rsid w:val="00945E5E"/>
    <w:rsid w:val="009465C4"/>
    <w:rsid w:val="00952A8A"/>
    <w:rsid w:val="009568D6"/>
    <w:rsid w:val="00957022"/>
    <w:rsid w:val="00963ECC"/>
    <w:rsid w:val="00972116"/>
    <w:rsid w:val="00973D31"/>
    <w:rsid w:val="00977C5B"/>
    <w:rsid w:val="00977F8D"/>
    <w:rsid w:val="00984E01"/>
    <w:rsid w:val="00987B68"/>
    <w:rsid w:val="00995786"/>
    <w:rsid w:val="009A583A"/>
    <w:rsid w:val="009A5B8D"/>
    <w:rsid w:val="009B0C8D"/>
    <w:rsid w:val="009B2BDF"/>
    <w:rsid w:val="009B2D30"/>
    <w:rsid w:val="009C4F06"/>
    <w:rsid w:val="009C6E25"/>
    <w:rsid w:val="009D1548"/>
    <w:rsid w:val="009D298B"/>
    <w:rsid w:val="009E09E0"/>
    <w:rsid w:val="009E4D65"/>
    <w:rsid w:val="009E57ED"/>
    <w:rsid w:val="009F0E27"/>
    <w:rsid w:val="009F3D9D"/>
    <w:rsid w:val="009F7BA0"/>
    <w:rsid w:val="00A00D19"/>
    <w:rsid w:val="00A04266"/>
    <w:rsid w:val="00A07438"/>
    <w:rsid w:val="00A11C35"/>
    <w:rsid w:val="00A12B17"/>
    <w:rsid w:val="00A16E52"/>
    <w:rsid w:val="00A24ECC"/>
    <w:rsid w:val="00A25FEE"/>
    <w:rsid w:val="00A27F6F"/>
    <w:rsid w:val="00A30E14"/>
    <w:rsid w:val="00A32968"/>
    <w:rsid w:val="00A3625A"/>
    <w:rsid w:val="00A432AB"/>
    <w:rsid w:val="00A4524F"/>
    <w:rsid w:val="00A47515"/>
    <w:rsid w:val="00A47F29"/>
    <w:rsid w:val="00A6339D"/>
    <w:rsid w:val="00A642B6"/>
    <w:rsid w:val="00A66D48"/>
    <w:rsid w:val="00A70EF6"/>
    <w:rsid w:val="00A73AA3"/>
    <w:rsid w:val="00A85849"/>
    <w:rsid w:val="00A85AE1"/>
    <w:rsid w:val="00A85B92"/>
    <w:rsid w:val="00A8656B"/>
    <w:rsid w:val="00A87468"/>
    <w:rsid w:val="00A924F3"/>
    <w:rsid w:val="00A93304"/>
    <w:rsid w:val="00A956FC"/>
    <w:rsid w:val="00A95D6C"/>
    <w:rsid w:val="00A97076"/>
    <w:rsid w:val="00AA1440"/>
    <w:rsid w:val="00AA1C5D"/>
    <w:rsid w:val="00AA261A"/>
    <w:rsid w:val="00AA3A94"/>
    <w:rsid w:val="00AA6EF7"/>
    <w:rsid w:val="00AB1DAE"/>
    <w:rsid w:val="00AB2730"/>
    <w:rsid w:val="00AB5722"/>
    <w:rsid w:val="00AD05C1"/>
    <w:rsid w:val="00AD38CB"/>
    <w:rsid w:val="00AE1E54"/>
    <w:rsid w:val="00AE1E85"/>
    <w:rsid w:val="00AE6B9D"/>
    <w:rsid w:val="00AF108D"/>
    <w:rsid w:val="00AF14A6"/>
    <w:rsid w:val="00AF162F"/>
    <w:rsid w:val="00B009D7"/>
    <w:rsid w:val="00B11047"/>
    <w:rsid w:val="00B126B7"/>
    <w:rsid w:val="00B13C0E"/>
    <w:rsid w:val="00B27B94"/>
    <w:rsid w:val="00B31BE8"/>
    <w:rsid w:val="00B33D58"/>
    <w:rsid w:val="00B34C80"/>
    <w:rsid w:val="00B371B3"/>
    <w:rsid w:val="00B37A30"/>
    <w:rsid w:val="00B40DE7"/>
    <w:rsid w:val="00B44B4E"/>
    <w:rsid w:val="00B47A8C"/>
    <w:rsid w:val="00B55359"/>
    <w:rsid w:val="00B56914"/>
    <w:rsid w:val="00B6083E"/>
    <w:rsid w:val="00B65F25"/>
    <w:rsid w:val="00B71533"/>
    <w:rsid w:val="00B74CD7"/>
    <w:rsid w:val="00B761C4"/>
    <w:rsid w:val="00B82C36"/>
    <w:rsid w:val="00B83FF0"/>
    <w:rsid w:val="00B855A6"/>
    <w:rsid w:val="00B8714A"/>
    <w:rsid w:val="00B93559"/>
    <w:rsid w:val="00B93901"/>
    <w:rsid w:val="00BA65C4"/>
    <w:rsid w:val="00BC1CC8"/>
    <w:rsid w:val="00BC21CD"/>
    <w:rsid w:val="00BC6656"/>
    <w:rsid w:val="00BD0832"/>
    <w:rsid w:val="00BD5F73"/>
    <w:rsid w:val="00BD626E"/>
    <w:rsid w:val="00BE0A76"/>
    <w:rsid w:val="00BE3201"/>
    <w:rsid w:val="00BE4C30"/>
    <w:rsid w:val="00BF4C48"/>
    <w:rsid w:val="00BF5315"/>
    <w:rsid w:val="00BF7019"/>
    <w:rsid w:val="00BF771D"/>
    <w:rsid w:val="00C0577E"/>
    <w:rsid w:val="00C077F6"/>
    <w:rsid w:val="00C100F9"/>
    <w:rsid w:val="00C12CA4"/>
    <w:rsid w:val="00C1608D"/>
    <w:rsid w:val="00C1793E"/>
    <w:rsid w:val="00C2316F"/>
    <w:rsid w:val="00C255A2"/>
    <w:rsid w:val="00C2664C"/>
    <w:rsid w:val="00C34EAF"/>
    <w:rsid w:val="00C429C7"/>
    <w:rsid w:val="00C46CE0"/>
    <w:rsid w:val="00C509FB"/>
    <w:rsid w:val="00C518D1"/>
    <w:rsid w:val="00C53EB1"/>
    <w:rsid w:val="00C5559A"/>
    <w:rsid w:val="00C56466"/>
    <w:rsid w:val="00C645B0"/>
    <w:rsid w:val="00C6512F"/>
    <w:rsid w:val="00C730FE"/>
    <w:rsid w:val="00C752E5"/>
    <w:rsid w:val="00C76E7C"/>
    <w:rsid w:val="00C8390B"/>
    <w:rsid w:val="00C85998"/>
    <w:rsid w:val="00C92D17"/>
    <w:rsid w:val="00C936C3"/>
    <w:rsid w:val="00C97A3C"/>
    <w:rsid w:val="00CA01DB"/>
    <w:rsid w:val="00CA032D"/>
    <w:rsid w:val="00CA0DCC"/>
    <w:rsid w:val="00CA332C"/>
    <w:rsid w:val="00CB17AD"/>
    <w:rsid w:val="00CB3DDE"/>
    <w:rsid w:val="00CB5522"/>
    <w:rsid w:val="00CB732E"/>
    <w:rsid w:val="00CC574A"/>
    <w:rsid w:val="00CC73A2"/>
    <w:rsid w:val="00CD1DC6"/>
    <w:rsid w:val="00CD295B"/>
    <w:rsid w:val="00CE000E"/>
    <w:rsid w:val="00CE5935"/>
    <w:rsid w:val="00CE79D6"/>
    <w:rsid w:val="00CF4396"/>
    <w:rsid w:val="00CF4DD8"/>
    <w:rsid w:val="00CF5894"/>
    <w:rsid w:val="00CF5DBE"/>
    <w:rsid w:val="00CF6230"/>
    <w:rsid w:val="00D0166F"/>
    <w:rsid w:val="00D03396"/>
    <w:rsid w:val="00D04572"/>
    <w:rsid w:val="00D078BB"/>
    <w:rsid w:val="00D10AFC"/>
    <w:rsid w:val="00D1758C"/>
    <w:rsid w:val="00D2349D"/>
    <w:rsid w:val="00D24A11"/>
    <w:rsid w:val="00D25447"/>
    <w:rsid w:val="00D262AC"/>
    <w:rsid w:val="00D264DF"/>
    <w:rsid w:val="00D32E64"/>
    <w:rsid w:val="00D3474F"/>
    <w:rsid w:val="00D3673E"/>
    <w:rsid w:val="00D4080D"/>
    <w:rsid w:val="00D43640"/>
    <w:rsid w:val="00D450C8"/>
    <w:rsid w:val="00D46752"/>
    <w:rsid w:val="00D46F18"/>
    <w:rsid w:val="00D502A3"/>
    <w:rsid w:val="00D506BC"/>
    <w:rsid w:val="00D50E6C"/>
    <w:rsid w:val="00D553C8"/>
    <w:rsid w:val="00D608BB"/>
    <w:rsid w:val="00D646BA"/>
    <w:rsid w:val="00D65EFC"/>
    <w:rsid w:val="00D7197B"/>
    <w:rsid w:val="00D765CD"/>
    <w:rsid w:val="00D7793C"/>
    <w:rsid w:val="00D802B6"/>
    <w:rsid w:val="00D82AE9"/>
    <w:rsid w:val="00D87062"/>
    <w:rsid w:val="00D93276"/>
    <w:rsid w:val="00D93329"/>
    <w:rsid w:val="00DA0A74"/>
    <w:rsid w:val="00DA25BD"/>
    <w:rsid w:val="00DA2EAD"/>
    <w:rsid w:val="00DA593E"/>
    <w:rsid w:val="00DB47DD"/>
    <w:rsid w:val="00DB5149"/>
    <w:rsid w:val="00DB6239"/>
    <w:rsid w:val="00DD06EC"/>
    <w:rsid w:val="00DD2D21"/>
    <w:rsid w:val="00DE2548"/>
    <w:rsid w:val="00DE3617"/>
    <w:rsid w:val="00DE43C3"/>
    <w:rsid w:val="00DE7E30"/>
    <w:rsid w:val="00DF118A"/>
    <w:rsid w:val="00DF13B8"/>
    <w:rsid w:val="00DF29E0"/>
    <w:rsid w:val="00E00501"/>
    <w:rsid w:val="00E01F68"/>
    <w:rsid w:val="00E042D1"/>
    <w:rsid w:val="00E05165"/>
    <w:rsid w:val="00E05365"/>
    <w:rsid w:val="00E060DB"/>
    <w:rsid w:val="00E10042"/>
    <w:rsid w:val="00E13276"/>
    <w:rsid w:val="00E21529"/>
    <w:rsid w:val="00E2238D"/>
    <w:rsid w:val="00E240D5"/>
    <w:rsid w:val="00E2577A"/>
    <w:rsid w:val="00E2606A"/>
    <w:rsid w:val="00E260A0"/>
    <w:rsid w:val="00E311F1"/>
    <w:rsid w:val="00E3333F"/>
    <w:rsid w:val="00E33882"/>
    <w:rsid w:val="00E35D73"/>
    <w:rsid w:val="00E36CE2"/>
    <w:rsid w:val="00E40BEA"/>
    <w:rsid w:val="00E40FBD"/>
    <w:rsid w:val="00E412C0"/>
    <w:rsid w:val="00E4773A"/>
    <w:rsid w:val="00E47812"/>
    <w:rsid w:val="00E532F8"/>
    <w:rsid w:val="00E54C59"/>
    <w:rsid w:val="00E636E5"/>
    <w:rsid w:val="00E63BC8"/>
    <w:rsid w:val="00E6580E"/>
    <w:rsid w:val="00E658D8"/>
    <w:rsid w:val="00E76D68"/>
    <w:rsid w:val="00E82EFF"/>
    <w:rsid w:val="00E91A0B"/>
    <w:rsid w:val="00E9214A"/>
    <w:rsid w:val="00E92BCC"/>
    <w:rsid w:val="00E9513F"/>
    <w:rsid w:val="00E96282"/>
    <w:rsid w:val="00EA35DF"/>
    <w:rsid w:val="00EA475B"/>
    <w:rsid w:val="00EA5797"/>
    <w:rsid w:val="00EA5996"/>
    <w:rsid w:val="00EA6373"/>
    <w:rsid w:val="00EA7C99"/>
    <w:rsid w:val="00EB0C39"/>
    <w:rsid w:val="00EB12E6"/>
    <w:rsid w:val="00EC050C"/>
    <w:rsid w:val="00ED1262"/>
    <w:rsid w:val="00ED1DA6"/>
    <w:rsid w:val="00ED3972"/>
    <w:rsid w:val="00EE046A"/>
    <w:rsid w:val="00EF4C91"/>
    <w:rsid w:val="00EF63EC"/>
    <w:rsid w:val="00EF74C4"/>
    <w:rsid w:val="00F04E70"/>
    <w:rsid w:val="00F056D4"/>
    <w:rsid w:val="00F060D4"/>
    <w:rsid w:val="00F15C50"/>
    <w:rsid w:val="00F221F4"/>
    <w:rsid w:val="00F27D43"/>
    <w:rsid w:val="00F31D60"/>
    <w:rsid w:val="00F37130"/>
    <w:rsid w:val="00F4043A"/>
    <w:rsid w:val="00F446F0"/>
    <w:rsid w:val="00F50DBD"/>
    <w:rsid w:val="00F53EED"/>
    <w:rsid w:val="00F57202"/>
    <w:rsid w:val="00F5769C"/>
    <w:rsid w:val="00F61E39"/>
    <w:rsid w:val="00F63DE6"/>
    <w:rsid w:val="00F646F8"/>
    <w:rsid w:val="00F67F6A"/>
    <w:rsid w:val="00F72A24"/>
    <w:rsid w:val="00F84437"/>
    <w:rsid w:val="00F86E83"/>
    <w:rsid w:val="00F874FE"/>
    <w:rsid w:val="00F92ABD"/>
    <w:rsid w:val="00F96CBF"/>
    <w:rsid w:val="00F97E41"/>
    <w:rsid w:val="00FA064F"/>
    <w:rsid w:val="00FA2577"/>
    <w:rsid w:val="00FA4832"/>
    <w:rsid w:val="00FA5A3B"/>
    <w:rsid w:val="00FC397E"/>
    <w:rsid w:val="00FC3E55"/>
    <w:rsid w:val="00FD2970"/>
    <w:rsid w:val="00FD4A33"/>
    <w:rsid w:val="00FD5B88"/>
    <w:rsid w:val="00FE26FB"/>
    <w:rsid w:val="00FE2C23"/>
    <w:rsid w:val="00FE35C3"/>
    <w:rsid w:val="00FE3737"/>
    <w:rsid w:val="00FE3BB0"/>
    <w:rsid w:val="00FF0FED"/>
    <w:rsid w:val="00FF1E90"/>
    <w:rsid w:val="00FF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1C81CBF"/>
  <w15:chartTrackingRefBased/>
  <w15:docId w15:val="{2951EFB0-149F-441E-992C-4A2E6EDA3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5FD7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 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Balloon Text"/>
    <w:basedOn w:val="a"/>
    <w:semiHidden/>
    <w:rsid w:val="00DE7E30"/>
    <w:rPr>
      <w:rFonts w:ascii="Arial" w:hAnsi="Arial"/>
      <w:sz w:val="18"/>
      <w:szCs w:val="18"/>
    </w:rPr>
  </w:style>
  <w:style w:type="character" w:styleId="aa">
    <w:name w:val="annotation reference"/>
    <w:uiPriority w:val="99"/>
    <w:semiHidden/>
    <w:unhideWhenUsed/>
    <w:rsid w:val="00F4043A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F4043A"/>
  </w:style>
  <w:style w:type="character" w:customStyle="1" w:styleId="ac">
    <w:name w:val="註解文字 字元"/>
    <w:link w:val="ab"/>
    <w:uiPriority w:val="99"/>
    <w:semiHidden/>
    <w:rsid w:val="00F4043A"/>
    <w:rPr>
      <w:kern w:val="2"/>
      <w:sz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F4043A"/>
    <w:rPr>
      <w:b/>
      <w:bCs/>
    </w:rPr>
  </w:style>
  <w:style w:type="character" w:customStyle="1" w:styleId="ae">
    <w:name w:val="註解主旨 字元"/>
    <w:link w:val="ad"/>
    <w:uiPriority w:val="99"/>
    <w:semiHidden/>
    <w:rsid w:val="00F4043A"/>
    <w:rPr>
      <w:b/>
      <w:bCs/>
      <w:kern w:val="2"/>
      <w:sz w:val="24"/>
    </w:rPr>
  </w:style>
  <w:style w:type="paragraph" w:customStyle="1" w:styleId="Default">
    <w:name w:val="Default"/>
    <w:rsid w:val="00E91A0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4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0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278420-C153-411C-BB1A-A7D10E559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Company>行政院主計處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○○○公務統計報表程式增刪修訂明細表</dc:title>
  <dc:subject/>
  <dc:creator>user</dc:creator>
  <cp:keywords/>
  <cp:lastModifiedBy>統計處黃素滿</cp:lastModifiedBy>
  <cp:revision>2</cp:revision>
  <cp:lastPrinted>2017-01-20T09:00:00Z</cp:lastPrinted>
  <dcterms:created xsi:type="dcterms:W3CDTF">2025-11-24T09:12:00Z</dcterms:created>
  <dcterms:modified xsi:type="dcterms:W3CDTF">2025-11-24T09:12:00Z</dcterms:modified>
</cp:coreProperties>
</file>